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8DFE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4DF9AD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27048B9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8A2CA1B" w14:textId="77777777" w:rsidR="00C1724F" w:rsidRDefault="00C1724F" w:rsidP="00825B4A">
      <w:pPr>
        <w:widowControl w:val="0"/>
        <w:spacing w:after="0" w:line="240" w:lineRule="auto"/>
        <w:ind w:left="6663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305309" w14:textId="77777777" w:rsidR="008133E9" w:rsidRDefault="008133E9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0EE6953" w14:textId="77777777" w:rsidR="006F6762" w:rsidRPr="00C1724F" w:rsidRDefault="006F6762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1724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2 к Правилам ЭДО</w:t>
      </w:r>
    </w:p>
    <w:p w14:paraId="554B3B97" w14:textId="77777777" w:rsidR="006F6762" w:rsidRPr="00EE329E" w:rsidRDefault="006F6762" w:rsidP="00CD7E6E">
      <w:pPr>
        <w:pStyle w:val="11"/>
        <w:keepNext w:val="0"/>
        <w:widowControl w:val="0"/>
        <w:ind w:firstLine="0"/>
        <w:rPr>
          <w:sz w:val="24"/>
          <w:szCs w:val="24"/>
        </w:rPr>
      </w:pPr>
    </w:p>
    <w:p w14:paraId="4239F0AA" w14:textId="77777777" w:rsidR="006F6762" w:rsidRDefault="006F6762" w:rsidP="00A43347">
      <w:pPr>
        <w:pStyle w:val="11"/>
        <w:keepNext w:val="0"/>
        <w:widowControl w:val="0"/>
        <w:ind w:firstLine="0"/>
        <w:jc w:val="center"/>
        <w:rPr>
          <w:sz w:val="24"/>
          <w:szCs w:val="24"/>
        </w:rPr>
      </w:pPr>
      <w:r w:rsidRPr="00EE329E">
        <w:rPr>
          <w:sz w:val="24"/>
          <w:szCs w:val="24"/>
        </w:rPr>
        <w:t>ФОРМ</w:t>
      </w:r>
      <w:r w:rsidR="00952EC5" w:rsidRPr="00EE329E">
        <w:rPr>
          <w:sz w:val="24"/>
          <w:szCs w:val="24"/>
        </w:rPr>
        <w:t>А</w:t>
      </w:r>
      <w:r w:rsidR="00952EC5" w:rsidRPr="00EE329E">
        <w:rPr>
          <w:sz w:val="24"/>
          <w:szCs w:val="24"/>
        </w:rPr>
        <w:br/>
        <w:t xml:space="preserve"> </w:t>
      </w:r>
      <w:r w:rsidRPr="00EE329E">
        <w:rPr>
          <w:sz w:val="24"/>
          <w:szCs w:val="24"/>
        </w:rPr>
        <w:t>ЗАЯВКИ НА ОБЕСПЕЧЕНИЕ ЭДО</w:t>
      </w: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65"/>
        <w:gridCol w:w="567"/>
      </w:tblGrid>
      <w:tr w:rsidR="00FB6DDB" w:rsidRPr="00EE329E" w14:paraId="7DEFB7AC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3D282C6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</w:t>
            </w:r>
            <w:proofErr w:type="spellStart"/>
            <w:r w:rsidRPr="00EE329E">
              <w:rPr>
                <w:rStyle w:val="afc"/>
                <w:b/>
                <w:sz w:val="24"/>
                <w:szCs w:val="24"/>
              </w:rPr>
              <w:t>НРДирект</w:t>
            </w:r>
            <w:proofErr w:type="spellEnd"/>
            <w:r w:rsidRPr="00EE329E">
              <w:rPr>
                <w:rStyle w:val="afc"/>
                <w:b/>
                <w:sz w:val="24"/>
                <w:szCs w:val="24"/>
              </w:rPr>
              <w:t>)</w:t>
            </w:r>
          </w:p>
        </w:tc>
      </w:tr>
      <w:tr w:rsidR="00952EC5" w:rsidRPr="00EE329E" w14:paraId="00E0CC5F" w14:textId="77777777" w:rsidTr="00576F0B">
        <w:tc>
          <w:tcPr>
            <w:tcW w:w="10065" w:type="dxa"/>
          </w:tcPr>
          <w:p w14:paraId="70664834" w14:textId="77777777" w:rsidR="00952EC5" w:rsidRPr="00EE329E" w:rsidRDefault="00CE4FA3" w:rsidP="00EE329E">
            <w:pPr>
              <w:widowControl w:val="0"/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EE329E">
                <w:rPr>
                  <w:rStyle w:val="afc"/>
                  <w:sz w:val="24"/>
                  <w:szCs w:val="24"/>
                </w:rPr>
                <w:t>Регистрация/изменение роли/блокирование администратора</w:t>
              </w:r>
            </w:hyperlink>
          </w:p>
        </w:tc>
        <w:tc>
          <w:tcPr>
            <w:tcW w:w="567" w:type="dxa"/>
          </w:tcPr>
          <w:p w14:paraId="1EECE383" w14:textId="77777777" w:rsidR="00952EC5" w:rsidRPr="00EE329E" w:rsidRDefault="00CE4FA3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EE329E">
                <w:rPr>
                  <w:rStyle w:val="afc"/>
                  <w:sz w:val="24"/>
                  <w:szCs w:val="24"/>
                </w:rPr>
                <w:t>2</w:t>
              </w:r>
            </w:hyperlink>
          </w:p>
        </w:tc>
      </w:tr>
      <w:tr w:rsidR="00EE329E" w:rsidRPr="00EE329E" w14:paraId="4BC5FAC9" w14:textId="77777777" w:rsidTr="00EE329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B0CF954" w14:textId="77777777" w:rsidR="00EE329E" w:rsidRPr="00EE329E" w:rsidRDefault="00EE329E" w:rsidP="00EE329E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</w:t>
            </w:r>
            <w:proofErr w:type="spellStart"/>
            <w:r w:rsidRPr="00EE329E">
              <w:rPr>
                <w:rStyle w:val="afc"/>
                <w:b/>
                <w:sz w:val="24"/>
                <w:szCs w:val="24"/>
              </w:rPr>
              <w:t>Репозитария</w:t>
            </w:r>
            <w:proofErr w:type="spellEnd"/>
            <w:r w:rsidRPr="00EE329E">
              <w:rPr>
                <w:rStyle w:val="afc"/>
                <w:b/>
                <w:sz w:val="24"/>
                <w:szCs w:val="24"/>
              </w:rPr>
              <w:t>)</w:t>
            </w:r>
          </w:p>
        </w:tc>
      </w:tr>
      <w:tr w:rsidR="00FB6DDB" w:rsidRPr="00EE329E" w14:paraId="5191B1A4" w14:textId="77777777" w:rsidTr="00576F0B">
        <w:tc>
          <w:tcPr>
            <w:tcW w:w="10065" w:type="dxa"/>
          </w:tcPr>
          <w:p w14:paraId="0532CC36" w14:textId="77777777" w:rsidR="00FB6DDB" w:rsidRPr="00EE329E" w:rsidRDefault="00EE329E" w:rsidP="00EE329E">
            <w:pPr>
              <w:pStyle w:val="5"/>
              <w:keepNext w:val="0"/>
              <w:widowControl w:val="0"/>
              <w:ind w:right="-1"/>
              <w:jc w:val="left"/>
              <w:outlineLvl w:val="4"/>
              <w:rPr>
                <w:rStyle w:val="afc"/>
                <w:sz w:val="24"/>
                <w:szCs w:val="24"/>
                <w:lang w:val="ru-RU" w:eastAsia="en-US"/>
              </w:rPr>
            </w:pPr>
            <w:r w:rsidRPr="00EE329E">
              <w:rPr>
                <w:rStyle w:val="afc"/>
                <w:sz w:val="24"/>
                <w:szCs w:val="24"/>
                <w:lang w:val="ru-RU" w:eastAsia="en-US"/>
              </w:rPr>
              <w:t>Регистрация/блокирование технического администратора или восстановление пароля</w:t>
            </w:r>
          </w:p>
        </w:tc>
        <w:tc>
          <w:tcPr>
            <w:tcW w:w="567" w:type="dxa"/>
          </w:tcPr>
          <w:p w14:paraId="08D0E945" w14:textId="77777777" w:rsidR="00FB6DDB" w:rsidRPr="00EE329E" w:rsidRDefault="00CE4FA3" w:rsidP="00A3158D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23" w:history="1">
              <w:r w:rsidR="00EE329E" w:rsidRPr="00EE329E">
                <w:rPr>
                  <w:rStyle w:val="afc"/>
                  <w:sz w:val="24"/>
                  <w:szCs w:val="24"/>
                </w:rPr>
                <w:t>3</w:t>
              </w:r>
            </w:hyperlink>
          </w:p>
        </w:tc>
      </w:tr>
      <w:tr w:rsidR="00FB6DDB" w:rsidRPr="00503022" w14:paraId="2F3994F3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D58B58C" w14:textId="77777777" w:rsidR="00FB6DDB" w:rsidRPr="006359E5" w:rsidRDefault="00F16403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 xml:space="preserve">Системы 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>-сервис</w:t>
            </w:r>
          </w:p>
        </w:tc>
      </w:tr>
      <w:tr w:rsidR="00F16403" w:rsidRPr="00503022" w14:paraId="64CEDE11" w14:textId="77777777" w:rsidTr="00576F0B">
        <w:tc>
          <w:tcPr>
            <w:tcW w:w="10065" w:type="dxa"/>
          </w:tcPr>
          <w:p w14:paraId="4F1406FE" w14:textId="77777777" w:rsidR="00F16403" w:rsidRPr="006359E5" w:rsidRDefault="00CE4FA3" w:rsidP="00CD7E6E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1" w:history="1">
              <w:r w:rsidR="00F16403" w:rsidRPr="006359E5">
                <w:rPr>
                  <w:rStyle w:val="afc"/>
                  <w:color w:val="000000" w:themeColor="text1"/>
                  <w:sz w:val="24"/>
                  <w:szCs w:val="24"/>
                </w:rPr>
                <w:t xml:space="preserve">Подключение/отключение </w:t>
              </w:r>
              <w:r w:rsidR="00DC07AA" w:rsidRPr="006359E5">
                <w:rPr>
                  <w:color w:val="000000" w:themeColor="text1"/>
                  <w:sz w:val="24"/>
                  <w:szCs w:val="24"/>
                </w:rPr>
                <w:t xml:space="preserve">ЭДО через WEB-сервис при расчетном обслуживании </w:t>
              </w:r>
            </w:hyperlink>
          </w:p>
        </w:tc>
        <w:tc>
          <w:tcPr>
            <w:tcW w:w="567" w:type="dxa"/>
          </w:tcPr>
          <w:p w14:paraId="4E5D1A82" w14:textId="77777777" w:rsidR="00F16403" w:rsidRPr="006359E5" w:rsidRDefault="006359E5" w:rsidP="00EE329E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359E5">
              <w:rPr>
                <w:color w:val="000000" w:themeColor="text1"/>
              </w:rPr>
              <w:t>4</w:t>
            </w:r>
          </w:p>
        </w:tc>
      </w:tr>
      <w:tr w:rsidR="00E10EC0" w:rsidRPr="00EE329E" w14:paraId="2D43952F" w14:textId="77777777" w:rsidTr="00576F0B">
        <w:tc>
          <w:tcPr>
            <w:tcW w:w="10065" w:type="dxa"/>
          </w:tcPr>
          <w:p w14:paraId="6F2A2124" w14:textId="77777777" w:rsidR="00E10EC0" w:rsidRPr="006359E5" w:rsidRDefault="00CE4FA3" w:rsidP="00E10EC0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4" w:history="1">
              <w:r w:rsidR="00E10EC0" w:rsidRPr="006359E5">
                <w:rPr>
                  <w:rStyle w:val="afc"/>
                  <w:color w:val="000000" w:themeColor="text1"/>
                  <w:sz w:val="24"/>
                  <w:szCs w:val="24"/>
                </w:rPr>
                <w:t>Организация ЭДО при осуществлении операций в СБП</w:t>
              </w:r>
            </w:hyperlink>
            <w:r w:rsidR="00E10EC0" w:rsidRPr="006359E5">
              <w:rPr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14:paraId="3E4662A8" w14:textId="77777777" w:rsidR="00E10EC0" w:rsidRPr="006359E5" w:rsidRDefault="006359E5" w:rsidP="00EE329E">
            <w:pPr>
              <w:widowControl w:val="0"/>
              <w:spacing w:after="0" w:line="240" w:lineRule="auto"/>
              <w:ind w:right="-285"/>
              <w:jc w:val="both"/>
              <w:rPr>
                <w:color w:val="000000" w:themeColor="text1"/>
              </w:rPr>
            </w:pPr>
            <w:r w:rsidRPr="006359E5">
              <w:rPr>
                <w:color w:val="000000" w:themeColor="text1"/>
              </w:rPr>
              <w:t>5</w:t>
            </w:r>
          </w:p>
        </w:tc>
      </w:tr>
      <w:tr w:rsidR="00FB6DDB" w:rsidRPr="00EE329E" w14:paraId="7C2AF804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4BEF0DD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SWIFT</w:t>
            </w:r>
          </w:p>
        </w:tc>
      </w:tr>
      <w:tr w:rsidR="00FB6DDB" w:rsidRPr="00EE329E" w14:paraId="475CE20D" w14:textId="77777777" w:rsidTr="00576F0B">
        <w:tc>
          <w:tcPr>
            <w:tcW w:w="10065" w:type="dxa"/>
          </w:tcPr>
          <w:p w14:paraId="1779B854" w14:textId="77777777" w:rsidR="00FB6DDB" w:rsidRPr="00EE329E" w:rsidRDefault="00CE4FA3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для_подключения/отключения_Системы" w:history="1">
              <w:r w:rsidR="00FB6DDB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A24BF" w:rsidRPr="00EE329E">
                <w:rPr>
                  <w:rStyle w:val="afc"/>
                  <w:sz w:val="24"/>
                  <w:szCs w:val="24"/>
                </w:rPr>
                <w:t>ЭДО через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CA24BF" w:rsidRPr="00EE329E">
                <w:rPr>
                  <w:rStyle w:val="afc"/>
                  <w:sz w:val="24"/>
                  <w:szCs w:val="24"/>
                </w:rPr>
                <w:t>С</w:t>
              </w:r>
              <w:r w:rsidR="00292BFF" w:rsidRPr="00EE329E">
                <w:rPr>
                  <w:rStyle w:val="afc"/>
                  <w:sz w:val="24"/>
                  <w:szCs w:val="24"/>
                </w:rPr>
                <w:t>истем</w:t>
              </w:r>
              <w:r w:rsidR="00CA24BF" w:rsidRPr="00EE329E">
                <w:rPr>
                  <w:rStyle w:val="afc"/>
                  <w:sz w:val="24"/>
                  <w:szCs w:val="24"/>
                </w:rPr>
                <w:t>у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SWIFT </w:t>
              </w:r>
            </w:hyperlink>
          </w:p>
        </w:tc>
        <w:tc>
          <w:tcPr>
            <w:tcW w:w="567" w:type="dxa"/>
          </w:tcPr>
          <w:p w14:paraId="33A12032" w14:textId="77777777" w:rsidR="00FB6DDB" w:rsidRPr="00EE329E" w:rsidRDefault="006359E5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6</w:t>
            </w:r>
          </w:p>
        </w:tc>
      </w:tr>
      <w:tr w:rsidR="00BC6439" w:rsidRPr="00EE329E" w14:paraId="5813D0B2" w14:textId="77777777" w:rsidTr="00036E5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158D5ED" w14:textId="77777777" w:rsidR="00BC6439" w:rsidRDefault="00BC6439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BC6439">
              <w:rPr>
                <w:b/>
              </w:rPr>
              <w:t>СПФС</w:t>
            </w:r>
          </w:p>
        </w:tc>
      </w:tr>
      <w:tr w:rsidR="00BC6439" w:rsidRPr="00EE329E" w14:paraId="2931B658" w14:textId="77777777" w:rsidTr="00576F0B">
        <w:tc>
          <w:tcPr>
            <w:tcW w:w="10065" w:type="dxa"/>
          </w:tcPr>
          <w:p w14:paraId="0B3A1036" w14:textId="77777777" w:rsidR="00BC6439" w:rsidRDefault="00CE4FA3" w:rsidP="00BC6439">
            <w:pPr>
              <w:widowControl w:val="0"/>
              <w:spacing w:after="0" w:line="240" w:lineRule="auto"/>
              <w:ind w:right="34"/>
              <w:jc w:val="both"/>
            </w:pPr>
            <w:hyperlink w:anchor="_Заявка_на_обеспечение_26" w:history="1">
              <w:r w:rsidR="00BC6439" w:rsidRPr="00BC6439">
                <w:rPr>
                  <w:rStyle w:val="afc"/>
                </w:rPr>
                <w:t>Подключение/отключение ЭДО через СПФС при оказании расчетных (банковских) услуг</w:t>
              </w:r>
            </w:hyperlink>
          </w:p>
        </w:tc>
        <w:tc>
          <w:tcPr>
            <w:tcW w:w="567" w:type="dxa"/>
          </w:tcPr>
          <w:p w14:paraId="4D8CAF66" w14:textId="77777777" w:rsidR="00BC6439" w:rsidRDefault="006359E5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t>7</w:t>
            </w:r>
          </w:p>
        </w:tc>
      </w:tr>
      <w:tr w:rsidR="001F6AD9" w:rsidRPr="00EE329E" w14:paraId="25A7EA05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32D2316" w14:textId="77777777" w:rsidR="001F6AD9" w:rsidRPr="00EE329E" w:rsidRDefault="001F6AD9" w:rsidP="001F6AD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Электронная почта</w:t>
            </w:r>
          </w:p>
        </w:tc>
      </w:tr>
      <w:tr w:rsidR="001F6AD9" w:rsidRPr="00EE329E" w14:paraId="69478156" w14:textId="77777777" w:rsidTr="00576F0B">
        <w:tc>
          <w:tcPr>
            <w:tcW w:w="10065" w:type="dxa"/>
          </w:tcPr>
          <w:p w14:paraId="35C9925E" w14:textId="77777777" w:rsidR="001F6AD9" w:rsidRPr="00EE329E" w:rsidRDefault="00CE4FA3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9" w:history="1">
              <w:r w:rsidR="001F6AD9" w:rsidRPr="00EE329E">
                <w:rPr>
                  <w:rStyle w:val="afc"/>
                  <w:sz w:val="24"/>
                  <w:szCs w:val="24"/>
                </w:rPr>
                <w:t>Подключение</w:t>
              </w:r>
              <w:r w:rsidR="00346B51" w:rsidRPr="00EE329E">
                <w:rPr>
                  <w:rStyle w:val="afc"/>
                  <w:sz w:val="24"/>
                  <w:szCs w:val="24"/>
                </w:rPr>
                <w:t>/отключение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833586" w:rsidRPr="00EE329E">
                <w:rPr>
                  <w:rStyle w:val="afc"/>
                  <w:sz w:val="24"/>
                  <w:szCs w:val="24"/>
                </w:rPr>
                <w:t xml:space="preserve">ЭДО через </w:t>
              </w:r>
              <w:r w:rsidR="00921954" w:rsidRPr="00EE329E">
                <w:rPr>
                  <w:rStyle w:val="afc"/>
                  <w:sz w:val="24"/>
                  <w:szCs w:val="24"/>
                </w:rPr>
                <w:t>Электронную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почт</w:t>
              </w:r>
            </w:hyperlink>
            <w:r w:rsidR="00CD7E6E" w:rsidRPr="00EE329E">
              <w:rPr>
                <w:rStyle w:val="afc"/>
                <w:sz w:val="24"/>
                <w:szCs w:val="24"/>
              </w:rPr>
              <w:t>у</w:t>
            </w:r>
          </w:p>
        </w:tc>
        <w:tc>
          <w:tcPr>
            <w:tcW w:w="567" w:type="dxa"/>
          </w:tcPr>
          <w:p w14:paraId="1100DDBE" w14:textId="77777777" w:rsidR="001F6AD9" w:rsidRPr="00EE329E" w:rsidRDefault="006110AE" w:rsidP="00BC643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t>9</w:t>
            </w:r>
          </w:p>
        </w:tc>
      </w:tr>
      <w:tr w:rsidR="00FB6DDB" w:rsidRPr="00EE329E" w14:paraId="7AA4A918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39ACBC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b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Иные процедуры</w:t>
            </w:r>
          </w:p>
        </w:tc>
      </w:tr>
      <w:tr w:rsidR="00EB2562" w:rsidRPr="00EE329E" w14:paraId="4934517C" w14:textId="77777777" w:rsidTr="00576F0B">
        <w:tc>
          <w:tcPr>
            <w:tcW w:w="10065" w:type="dxa"/>
            <w:shd w:val="clear" w:color="auto" w:fill="FFFFFF" w:themeFill="background1"/>
          </w:tcPr>
          <w:p w14:paraId="19F80737" w14:textId="77777777" w:rsidR="00EB2562" w:rsidRPr="00EE329E" w:rsidRDefault="00CE4FA3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ahoma" w:hAnsi="Tahoma" w:cs="Tahoma"/>
                <w:sz w:val="24"/>
                <w:szCs w:val="24"/>
              </w:rPr>
            </w:pPr>
            <w:hyperlink w:anchor="_для_подключения/отключения_обмена" w:history="1">
              <w:r w:rsidR="00EB2562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D7E6E" w:rsidRPr="00EE329E">
                <w:rPr>
                  <w:rStyle w:val="afc"/>
                  <w:sz w:val="24"/>
                  <w:szCs w:val="24"/>
                </w:rPr>
                <w:t>ЭДО</w:t>
              </w:r>
              <w:r w:rsidR="00EB2562" w:rsidRPr="00EE329E">
                <w:rPr>
                  <w:rStyle w:val="afc"/>
                  <w:sz w:val="24"/>
                  <w:szCs w:val="24"/>
                </w:rPr>
                <w:t xml:space="preserve"> с регистраторами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5B398872" w14:textId="77777777" w:rsidR="00EB2562" w:rsidRPr="00EE329E" w:rsidRDefault="00CE4FA3" w:rsidP="006110A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18" w:history="1">
              <w:r w:rsidR="006110AE">
                <w:rPr>
                  <w:rStyle w:val="afc"/>
                  <w:sz w:val="24"/>
                  <w:szCs w:val="24"/>
                </w:rPr>
                <w:t>10</w:t>
              </w:r>
            </w:hyperlink>
          </w:p>
        </w:tc>
      </w:tr>
      <w:tr w:rsidR="003E237B" w:rsidRPr="00EE329E" w14:paraId="20FC9842" w14:textId="77777777" w:rsidTr="00576F0B">
        <w:tc>
          <w:tcPr>
            <w:tcW w:w="10065" w:type="dxa"/>
            <w:shd w:val="clear" w:color="auto" w:fill="FFFFFF" w:themeFill="background1"/>
          </w:tcPr>
          <w:p w14:paraId="7726D43D" w14:textId="77777777" w:rsidR="00774AC4" w:rsidRPr="002B0128" w:rsidRDefault="00CE4FA3" w:rsidP="00561EA8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25" w:history="1">
              <w:r w:rsidR="00921954" w:rsidRPr="002B0128">
                <w:rPr>
                  <w:rStyle w:val="afc"/>
                  <w:sz w:val="24"/>
                  <w:szCs w:val="24"/>
                </w:rPr>
                <w:t xml:space="preserve">Изменение </w:t>
              </w:r>
              <w:r w:rsidR="00F86F40" w:rsidRPr="002B0128">
                <w:rPr>
                  <w:rStyle w:val="afc"/>
                  <w:sz w:val="24"/>
                  <w:szCs w:val="24"/>
                </w:rPr>
                <w:t>вида</w:t>
              </w:r>
              <w:r w:rsidR="00921954" w:rsidRPr="002B0128">
                <w:rPr>
                  <w:rStyle w:val="afc"/>
                  <w:sz w:val="24"/>
                  <w:szCs w:val="24"/>
                </w:rPr>
                <w:t xml:space="preserve"> </w:t>
              </w:r>
              <w:r w:rsidR="00561EA8" w:rsidRPr="002B0128">
                <w:rPr>
                  <w:rStyle w:val="afc"/>
                  <w:sz w:val="24"/>
                  <w:szCs w:val="24"/>
                </w:rPr>
                <w:t>СКЗИ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27A93254" w14:textId="77777777" w:rsidR="003E237B" w:rsidRPr="00EE329E" w:rsidRDefault="00E10EC0" w:rsidP="006110A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</w:t>
            </w:r>
            <w:r w:rsidR="006110AE">
              <w:rPr>
                <w:rStyle w:val="afc"/>
                <w:sz w:val="24"/>
                <w:szCs w:val="24"/>
              </w:rPr>
              <w:t>1</w:t>
            </w:r>
          </w:p>
        </w:tc>
      </w:tr>
      <w:tr w:rsidR="002B0128" w:rsidRPr="00EE329E" w14:paraId="745B91B2" w14:textId="77777777" w:rsidTr="00576F0B">
        <w:tc>
          <w:tcPr>
            <w:tcW w:w="10065" w:type="dxa"/>
            <w:shd w:val="clear" w:color="auto" w:fill="FFFFFF" w:themeFill="background1"/>
          </w:tcPr>
          <w:p w14:paraId="1569EA5B" w14:textId="0B67F517" w:rsidR="002B0128" w:rsidRPr="002B0128" w:rsidRDefault="002B0128" w:rsidP="0014652B">
            <w:pPr>
              <w:spacing w:after="0"/>
              <w:rPr>
                <w:sz w:val="24"/>
              </w:rPr>
            </w:pPr>
            <w:r w:rsidRPr="002B0128">
              <w:rPr>
                <w:rStyle w:val="afc"/>
                <w:szCs w:val="24"/>
              </w:rPr>
              <w:t xml:space="preserve">Заявление 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      </w:r>
            <w:r w:rsidR="00E45ABB" w:rsidRPr="002B0128">
              <w:rPr>
                <w:rStyle w:val="afc"/>
                <w:szCs w:val="24"/>
              </w:rPr>
              <w:t>WEB</w:t>
            </w:r>
            <w:r w:rsidRPr="002B0128">
              <w:rPr>
                <w:rStyle w:val="afc"/>
                <w:szCs w:val="24"/>
              </w:rPr>
              <w:t>-сервис при о</w:t>
            </w:r>
            <w:r w:rsidR="0014652B">
              <w:rPr>
                <w:rStyle w:val="afc"/>
                <w:szCs w:val="24"/>
              </w:rPr>
              <w:t>существлении</w:t>
            </w:r>
            <w:r w:rsidRPr="002B0128">
              <w:rPr>
                <w:rStyle w:val="afc"/>
                <w:szCs w:val="24"/>
              </w:rPr>
              <w:t xml:space="preserve"> расчетного обслуживания</w:t>
            </w:r>
          </w:p>
        </w:tc>
        <w:tc>
          <w:tcPr>
            <w:tcW w:w="567" w:type="dxa"/>
            <w:shd w:val="clear" w:color="auto" w:fill="FFFFFF" w:themeFill="background1"/>
          </w:tcPr>
          <w:p w14:paraId="1B505863" w14:textId="77777777" w:rsidR="002B0128" w:rsidRDefault="006110AE" w:rsidP="00BC643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12</w:t>
            </w:r>
          </w:p>
        </w:tc>
      </w:tr>
    </w:tbl>
    <w:p w14:paraId="77F161A8" w14:textId="77777777" w:rsidR="002D06F0" w:rsidRPr="00EE329E" w:rsidRDefault="002D06F0" w:rsidP="00270259">
      <w:pPr>
        <w:widowControl w:val="0"/>
        <w:spacing w:after="0" w:line="240" w:lineRule="auto"/>
        <w:rPr>
          <w:rFonts w:ascii="Times New Roman" w:eastAsia="Times New Roman" w:hAnsi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0" w:name="_Подключение/отключение_обмена_элект"/>
      <w:bookmarkEnd w:id="0"/>
      <w:r w:rsidRPr="00EE329E">
        <w:rPr>
          <w:rFonts w:ascii="Times New Roman" w:hAnsi="Times New Roman"/>
          <w:sz w:val="24"/>
          <w:szCs w:val="24"/>
        </w:rPr>
        <w:br w:type="page"/>
      </w:r>
    </w:p>
    <w:p w14:paraId="023C5DF3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bookmarkStart w:id="1" w:name="_ЗАЯВКА_НА_ОБЕСПЕЧЕНИЕ"/>
      <w:bookmarkStart w:id="2" w:name="_Анкета_Участника_ЭДО"/>
      <w:bookmarkStart w:id="3" w:name="_Заявка_на_обеспечение_16"/>
      <w:bookmarkEnd w:id="1"/>
      <w:bookmarkEnd w:id="2"/>
      <w:bookmarkEnd w:id="3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0ECE6C0" w14:textId="77777777" w:rsidR="002B0128" w:rsidRPr="00EE329E" w:rsidRDefault="002B0128" w:rsidP="002B012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4" w:name="_Заявка_на_обеспечение_22"/>
      <w:bookmarkEnd w:id="4"/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регистрация/изменение роли/блокирование администратора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2B0128" w:rsidRPr="00952EC5" w14:paraId="0F99FDAB" w14:textId="77777777" w:rsidTr="004E6CE4">
        <w:tc>
          <w:tcPr>
            <w:tcW w:w="5812" w:type="dxa"/>
            <w:vAlign w:val="center"/>
          </w:tcPr>
          <w:p w14:paraId="7B5D4BC9" w14:textId="77777777" w:rsidR="002B0128" w:rsidRPr="00EE329E" w:rsidRDefault="002B0128" w:rsidP="004E6CE4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vAlign w:val="center"/>
          </w:tcPr>
          <w:p w14:paraId="45314E69" w14:textId="77777777" w:rsidR="002B0128" w:rsidRPr="00952EC5" w:rsidRDefault="002B0128" w:rsidP="004E6CE4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2B0128" w:rsidRPr="00952EC5" w14:paraId="3F99A760" w14:textId="77777777" w:rsidTr="004E6CE4">
        <w:tc>
          <w:tcPr>
            <w:tcW w:w="5812" w:type="dxa"/>
            <w:vAlign w:val="center"/>
          </w:tcPr>
          <w:p w14:paraId="21A555B3" w14:textId="77777777" w:rsidR="002B0128" w:rsidRPr="00EE329E" w:rsidRDefault="002B0128" w:rsidP="004E6CE4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5ED57FEE" w14:textId="77777777" w:rsidR="002B0128" w:rsidRPr="00EE329E" w:rsidRDefault="002B0128" w:rsidP="004E6CE4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>указывается депозитарный код Участника</w:t>
            </w:r>
          </w:p>
        </w:tc>
      </w:tr>
    </w:tbl>
    <w:p w14:paraId="04B6E685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127"/>
        <w:gridCol w:w="2550"/>
        <w:gridCol w:w="426"/>
        <w:gridCol w:w="2019"/>
        <w:gridCol w:w="1808"/>
        <w:gridCol w:w="567"/>
      </w:tblGrid>
      <w:tr w:rsidR="00834E8F" w:rsidRPr="00952EC5" w14:paraId="4F771994" w14:textId="77777777" w:rsidTr="004E6CE4">
        <w:trPr>
          <w:trHeight w:val="547"/>
        </w:trPr>
        <w:tc>
          <w:tcPr>
            <w:tcW w:w="1135" w:type="dxa"/>
            <w:vMerge w:val="restart"/>
            <w:vAlign w:val="center"/>
          </w:tcPr>
          <w:p w14:paraId="77B62B38" w14:textId="77777777" w:rsidR="00834E8F" w:rsidRPr="00EE329E" w:rsidRDefault="00834E8F" w:rsidP="004E6CE4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4677" w:type="dxa"/>
            <w:gridSpan w:val="2"/>
            <w:vMerge w:val="restart"/>
            <w:vAlign w:val="center"/>
          </w:tcPr>
          <w:p w14:paraId="22A4F84F" w14:textId="77777777" w:rsidR="00834E8F" w:rsidRPr="00EE329E" w:rsidRDefault="00834E8F" w:rsidP="004E6CE4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администратора </w:t>
            </w:r>
          </w:p>
        </w:tc>
        <w:sdt>
          <w:sdtPr>
            <w:id w:val="5814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vAlign w:val="center"/>
              </w:tcPr>
              <w:p w14:paraId="2DD6B702" w14:textId="77777777" w:rsidR="00834E8F" w:rsidRPr="00EE329E" w:rsidRDefault="00834E8F" w:rsidP="004E6CE4">
                <w:pPr>
                  <w:widowControl w:val="0"/>
                  <w:spacing w:after="0"/>
                  <w:ind w:right="-1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 w:val="restart"/>
            <w:vAlign w:val="center"/>
          </w:tcPr>
          <w:p w14:paraId="21378612" w14:textId="77777777" w:rsidR="00834E8F" w:rsidRPr="00EE329E" w:rsidRDefault="00834E8F" w:rsidP="004E6CE4">
            <w:pPr>
              <w:widowControl w:val="0"/>
              <w:spacing w:after="0"/>
              <w:ind w:right="-1"/>
              <w:jc w:val="center"/>
            </w:pPr>
            <w:r w:rsidRPr="00EE329E">
              <w:t xml:space="preserve">в </w:t>
            </w:r>
            <w:r w:rsidRPr="00EE329E">
              <w:rPr>
                <w:lang w:val="en-US"/>
              </w:rPr>
              <w:t>WEB</w:t>
            </w:r>
            <w:r w:rsidRPr="00EE329E">
              <w:t>-кабинете</w:t>
            </w:r>
          </w:p>
          <w:p w14:paraId="6A1F18CF" w14:textId="77777777" w:rsidR="00834E8F" w:rsidRPr="00EE329E" w:rsidRDefault="00834E8F" w:rsidP="004E6CE4">
            <w:pPr>
              <w:widowControl w:val="0"/>
              <w:spacing w:after="0"/>
              <w:ind w:right="-1"/>
            </w:pPr>
            <w:r>
              <w:t>/ в  к</w:t>
            </w:r>
            <w:r w:rsidRPr="00FF2FF4">
              <w:t>анал</w:t>
            </w:r>
            <w:r>
              <w:t>е</w:t>
            </w:r>
            <w:r w:rsidRPr="00FF2FF4">
              <w:t xml:space="preserve"> информационного взаимодействия</w:t>
            </w:r>
          </w:p>
        </w:tc>
        <w:tc>
          <w:tcPr>
            <w:tcW w:w="1808" w:type="dxa"/>
            <w:vAlign w:val="center"/>
          </w:tcPr>
          <w:p w14:paraId="4607A6D9" w14:textId="77777777" w:rsidR="00834E8F" w:rsidRDefault="00834E8F" w:rsidP="004E6CE4">
            <w:pPr>
              <w:widowControl w:val="0"/>
              <w:spacing w:after="0"/>
              <w:ind w:right="-1"/>
              <w:jc w:val="center"/>
            </w:pPr>
            <w:r w:rsidRPr="00EE329E">
              <w:t>ДКУ</w:t>
            </w:r>
          </w:p>
          <w:p w14:paraId="2E98B105" w14:textId="77777777" w:rsidR="00834E8F" w:rsidRPr="00EE329E" w:rsidRDefault="00834E8F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sdt>
          <w:sdtPr>
            <w:id w:val="212256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2CBCCA8" w14:textId="51E86170" w:rsidR="00834E8F" w:rsidRPr="00EE329E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4E8F" w:rsidRPr="00952EC5" w14:paraId="6D66D7F9" w14:textId="77777777" w:rsidTr="004E6CE4">
        <w:trPr>
          <w:trHeight w:val="609"/>
        </w:trPr>
        <w:tc>
          <w:tcPr>
            <w:tcW w:w="1135" w:type="dxa"/>
            <w:vMerge/>
            <w:vAlign w:val="center"/>
          </w:tcPr>
          <w:p w14:paraId="271D26B9" w14:textId="77777777" w:rsidR="00834E8F" w:rsidRPr="00952EC5" w:rsidRDefault="00834E8F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4634686" w14:textId="77777777" w:rsidR="00834E8F" w:rsidRPr="00952EC5" w:rsidRDefault="00834E8F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0F9548D1" w14:textId="77777777" w:rsidR="00834E8F" w:rsidRPr="00952EC5" w:rsidRDefault="00834E8F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6D172E00" w14:textId="77777777" w:rsidR="00834E8F" w:rsidRPr="00952EC5" w:rsidRDefault="00834E8F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D4C990F" w14:textId="77777777" w:rsidR="00834E8F" w:rsidRPr="00952EC5" w:rsidRDefault="00834E8F" w:rsidP="004E6CE4">
            <w:pPr>
              <w:widowControl w:val="0"/>
              <w:spacing w:after="0"/>
              <w:ind w:right="-1"/>
              <w:jc w:val="center"/>
            </w:pPr>
            <w:r w:rsidRPr="00952EC5">
              <w:t>КД</w:t>
            </w:r>
          </w:p>
        </w:tc>
        <w:sdt>
          <w:sdtPr>
            <w:id w:val="-61421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988D04" w14:textId="77777777" w:rsidR="00834E8F" w:rsidRPr="00EE329E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834E8F" w:rsidRPr="00952EC5" w14:paraId="5A4A05F1" w14:textId="77777777" w:rsidTr="004E6CE4">
        <w:trPr>
          <w:trHeight w:val="547"/>
        </w:trPr>
        <w:tc>
          <w:tcPr>
            <w:tcW w:w="1135" w:type="dxa"/>
            <w:vMerge/>
            <w:vAlign w:val="center"/>
          </w:tcPr>
          <w:p w14:paraId="1D785FAC" w14:textId="77777777" w:rsidR="00834E8F" w:rsidRPr="00952EC5" w:rsidRDefault="00834E8F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DFB18D6" w14:textId="77777777" w:rsidR="00834E8F" w:rsidRPr="00952EC5" w:rsidRDefault="00834E8F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14F48AEF" w14:textId="77777777" w:rsidR="00834E8F" w:rsidRPr="00EE329E" w:rsidRDefault="00834E8F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0482A75A" w14:textId="77777777" w:rsidR="00834E8F" w:rsidRPr="00952EC5" w:rsidRDefault="00834E8F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35AE7D6" w14:textId="77777777" w:rsidR="00834E8F" w:rsidRPr="00952EC5" w:rsidRDefault="00834E8F" w:rsidP="004E6CE4">
            <w:pPr>
              <w:widowControl w:val="0"/>
              <w:spacing w:after="0"/>
              <w:ind w:right="-1"/>
              <w:jc w:val="center"/>
            </w:pPr>
            <w:r w:rsidRPr="00952EC5">
              <w:t>СУО</w:t>
            </w:r>
          </w:p>
        </w:tc>
        <w:sdt>
          <w:sdtPr>
            <w:id w:val="-183167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17CC2CC" w14:textId="77777777" w:rsidR="00834E8F" w:rsidRPr="00EE329E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834E8F" w:rsidRPr="00952EC5" w14:paraId="1DC4F5D1" w14:textId="77777777" w:rsidTr="004E6CE4">
        <w:trPr>
          <w:trHeight w:val="554"/>
        </w:trPr>
        <w:tc>
          <w:tcPr>
            <w:tcW w:w="1135" w:type="dxa"/>
            <w:vMerge/>
            <w:vAlign w:val="center"/>
          </w:tcPr>
          <w:p w14:paraId="64D2D5E0" w14:textId="77777777" w:rsidR="00834E8F" w:rsidRPr="00952EC5" w:rsidRDefault="00834E8F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 w:val="restart"/>
            <w:vAlign w:val="center"/>
          </w:tcPr>
          <w:p w14:paraId="0763DEBA" w14:textId="77777777" w:rsidR="00834E8F" w:rsidRPr="00952EC5" w:rsidRDefault="00834E8F" w:rsidP="004E6CE4">
            <w:pPr>
              <w:widowControl w:val="0"/>
              <w:spacing w:after="0"/>
            </w:pPr>
            <w:r w:rsidRPr="00952EC5">
              <w:t>заблокировать представителя Участника, имеющего роль администратор</w:t>
            </w:r>
            <w:r>
              <w:t>а</w:t>
            </w:r>
          </w:p>
        </w:tc>
        <w:sdt>
          <w:sdtPr>
            <w:id w:val="-132443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vAlign w:val="center"/>
              </w:tcPr>
              <w:p w14:paraId="1D642BB6" w14:textId="77777777" w:rsidR="00834E8F" w:rsidRPr="00952EC5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/>
          </w:tcPr>
          <w:p w14:paraId="26EDAA0E" w14:textId="77777777" w:rsidR="00834E8F" w:rsidRPr="00952EC5" w:rsidRDefault="00834E8F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06A192C3" w14:textId="77777777" w:rsidR="00834E8F" w:rsidRPr="00952EC5" w:rsidRDefault="00834E8F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tc>
          <w:tcPr>
            <w:tcW w:w="567" w:type="dxa"/>
            <w:vAlign w:val="center"/>
          </w:tcPr>
          <w:p w14:paraId="7F87F4BD" w14:textId="77777777" w:rsidR="00834E8F" w:rsidRPr="00EE329E" w:rsidRDefault="00CE4FA3" w:rsidP="004E6CE4">
            <w:pPr>
              <w:widowControl w:val="0"/>
              <w:spacing w:after="0"/>
              <w:ind w:right="-1"/>
              <w:jc w:val="center"/>
            </w:pPr>
            <w:sdt>
              <w:sdtPr>
                <w:id w:val="188968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E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34E8F" w:rsidRPr="00952EC5" w14:paraId="46FFEBC4" w14:textId="77777777" w:rsidTr="004E6CE4">
        <w:trPr>
          <w:trHeight w:val="508"/>
        </w:trPr>
        <w:tc>
          <w:tcPr>
            <w:tcW w:w="1135" w:type="dxa"/>
            <w:vMerge/>
            <w:vAlign w:val="center"/>
          </w:tcPr>
          <w:p w14:paraId="28170FD8" w14:textId="77777777" w:rsidR="00834E8F" w:rsidRPr="00952EC5" w:rsidRDefault="00834E8F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17C79ECC" w14:textId="77777777" w:rsidR="00834E8F" w:rsidRPr="00952EC5" w:rsidRDefault="00834E8F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023BCF8" w14:textId="77777777" w:rsidR="00834E8F" w:rsidRPr="00952EC5" w:rsidRDefault="00834E8F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14:paraId="56154D29" w14:textId="77777777" w:rsidR="00834E8F" w:rsidRPr="00952EC5" w:rsidRDefault="00834E8F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0A3DFA49" w14:textId="77777777" w:rsidR="00834E8F" w:rsidRDefault="00834E8F" w:rsidP="004E6CE4">
            <w:pPr>
              <w:widowControl w:val="0"/>
              <w:spacing w:after="0"/>
              <w:ind w:right="-1"/>
              <w:jc w:val="center"/>
            </w:pPr>
            <w:r>
              <w:t>НРД Банк-Клиент</w:t>
            </w:r>
          </w:p>
        </w:tc>
        <w:sdt>
          <w:sdtPr>
            <w:id w:val="-213369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vAlign w:val="center"/>
              </w:tcPr>
              <w:p w14:paraId="06B77493" w14:textId="77777777" w:rsidR="00834E8F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4E8F" w:rsidRPr="00952EC5" w14:paraId="62967EDB" w14:textId="77777777" w:rsidTr="004E6CE4">
        <w:trPr>
          <w:trHeight w:val="836"/>
        </w:trPr>
        <w:tc>
          <w:tcPr>
            <w:tcW w:w="1135" w:type="dxa"/>
            <w:vMerge/>
            <w:vAlign w:val="center"/>
          </w:tcPr>
          <w:p w14:paraId="6304992A" w14:textId="77777777" w:rsidR="00834E8F" w:rsidRPr="00952EC5" w:rsidRDefault="00834E8F" w:rsidP="004E6CE4">
            <w:pPr>
              <w:widowControl w:val="0"/>
              <w:spacing w:after="0"/>
              <w:ind w:right="-851"/>
            </w:pPr>
          </w:p>
        </w:tc>
        <w:tc>
          <w:tcPr>
            <w:tcW w:w="8930" w:type="dxa"/>
            <w:gridSpan w:val="5"/>
            <w:tcBorders>
              <w:right w:val="single" w:sz="4" w:space="0" w:color="auto"/>
            </w:tcBorders>
            <w:vAlign w:val="center"/>
          </w:tcPr>
          <w:p w14:paraId="4274CDBA" w14:textId="77777777" w:rsidR="00834E8F" w:rsidRPr="00EE329E" w:rsidRDefault="00834E8F" w:rsidP="004E6CE4">
            <w:pPr>
              <w:widowControl w:val="0"/>
              <w:spacing w:after="0"/>
            </w:pPr>
            <w:r w:rsidRPr="00952EC5">
              <w:t>зарегистрировать в роли пользователя представителя Участника, имеющего роль администратора</w:t>
            </w:r>
            <w:r w:rsidRPr="009744B7">
              <w:rPr>
                <w:vertAlign w:val="superscript"/>
              </w:rPr>
              <w:footnoteReference w:id="1"/>
            </w:r>
          </w:p>
        </w:tc>
        <w:sdt>
          <w:sdtPr>
            <w:id w:val="-135410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60540E0" w14:textId="77777777" w:rsidR="00834E8F" w:rsidRPr="00EE329E" w:rsidRDefault="00834E8F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7765A4" w:rsidRPr="00952EC5" w14:paraId="519E70F5" w14:textId="77777777" w:rsidTr="004E6CE4">
        <w:trPr>
          <w:trHeight w:val="836"/>
        </w:trPr>
        <w:tc>
          <w:tcPr>
            <w:tcW w:w="1135" w:type="dxa"/>
            <w:vMerge/>
            <w:vAlign w:val="center"/>
          </w:tcPr>
          <w:p w14:paraId="711D77D2" w14:textId="77777777" w:rsidR="007765A4" w:rsidRPr="00952EC5" w:rsidRDefault="007765A4" w:rsidP="007765A4">
            <w:pPr>
              <w:widowControl w:val="0"/>
              <w:spacing w:after="0"/>
              <w:ind w:right="-851"/>
            </w:pPr>
          </w:p>
        </w:tc>
        <w:tc>
          <w:tcPr>
            <w:tcW w:w="8930" w:type="dxa"/>
            <w:gridSpan w:val="5"/>
            <w:tcBorders>
              <w:right w:val="single" w:sz="4" w:space="0" w:color="auto"/>
            </w:tcBorders>
            <w:vAlign w:val="center"/>
          </w:tcPr>
          <w:p w14:paraId="128AB60B" w14:textId="15503F23" w:rsidR="007765A4" w:rsidRPr="00E800A6" w:rsidRDefault="00B92588" w:rsidP="00484D74">
            <w:pPr>
              <w:widowControl w:val="0"/>
              <w:spacing w:after="0"/>
              <w:rPr>
                <w:color w:val="FF0000"/>
              </w:rPr>
            </w:pPr>
            <w:r>
              <w:t xml:space="preserve">подключить расширенный функционал в WEB-кабинете / в канале информационного взаимодействия и </w:t>
            </w:r>
            <w:r>
              <w:rPr>
                <w:i/>
                <w:iCs/>
              </w:rPr>
              <w:t>(при подключении расширенного функционала)</w:t>
            </w:r>
            <w:r>
              <w:t xml:space="preserve"> предоставить администратору полномочие назначать представителям Участника необходимые роли для обеспечения их доступа к расширенному функционалу в WEB-кабинете / в канале информационного взаимодействия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76761F" w14:textId="77777777" w:rsidR="007765A4" w:rsidRPr="005232E4" w:rsidRDefault="007765A4" w:rsidP="007765A4">
            <w:pPr>
              <w:pStyle w:val="afff5"/>
              <w:numPr>
                <w:ilvl w:val="0"/>
                <w:numId w:val="30"/>
              </w:numPr>
              <w:ind w:left="470" w:hanging="357"/>
              <w:rPr>
                <w:color w:val="FF0000"/>
                <w:lang w:val="ru-RU"/>
              </w:rPr>
            </w:pPr>
          </w:p>
        </w:tc>
      </w:tr>
      <w:tr w:rsidR="007765A4" w:rsidRPr="00952EC5" w14:paraId="48BCB6C9" w14:textId="77777777" w:rsidTr="004E6CE4">
        <w:trPr>
          <w:trHeight w:val="313"/>
        </w:trPr>
        <w:tc>
          <w:tcPr>
            <w:tcW w:w="10632" w:type="dxa"/>
            <w:gridSpan w:val="7"/>
            <w:shd w:val="clear" w:color="auto" w:fill="EEECE1" w:themeFill="background2"/>
          </w:tcPr>
          <w:p w14:paraId="428D7B37" w14:textId="77777777" w:rsidR="007765A4" w:rsidRPr="00EE329E" w:rsidRDefault="007765A4" w:rsidP="007765A4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7765A4" w:rsidRPr="00952EC5" w14:paraId="12A72D28" w14:textId="77777777" w:rsidTr="004E6CE4">
        <w:tc>
          <w:tcPr>
            <w:tcW w:w="10632" w:type="dxa"/>
            <w:gridSpan w:val="7"/>
            <w:vAlign w:val="center"/>
          </w:tcPr>
          <w:p w14:paraId="0ABD13A4" w14:textId="77777777" w:rsidR="007765A4" w:rsidRPr="00EE329E" w:rsidRDefault="007765A4" w:rsidP="007765A4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</w:t>
            </w:r>
            <w:r w:rsidRPr="00EE329E">
              <w:rPr>
                <w:rStyle w:val="af3"/>
              </w:rPr>
              <w:footnoteReference w:id="2"/>
            </w:r>
            <w:r w:rsidRPr="00EE329E">
              <w:rPr>
                <w:b/>
              </w:rPr>
              <w:t>:</w:t>
            </w:r>
          </w:p>
        </w:tc>
      </w:tr>
      <w:tr w:rsidR="007765A4" w:rsidRPr="00952EC5" w14:paraId="45624F71" w14:textId="77777777" w:rsidTr="004E6CE4">
        <w:tc>
          <w:tcPr>
            <w:tcW w:w="3262" w:type="dxa"/>
            <w:gridSpan w:val="2"/>
            <w:vAlign w:val="center"/>
          </w:tcPr>
          <w:p w14:paraId="327C2250" w14:textId="77777777" w:rsidR="007765A4" w:rsidRPr="00EE329E" w:rsidRDefault="007765A4" w:rsidP="007765A4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370" w:type="dxa"/>
            <w:gridSpan w:val="5"/>
            <w:vAlign w:val="bottom"/>
          </w:tcPr>
          <w:p w14:paraId="5F3D152D" w14:textId="77777777" w:rsidR="007765A4" w:rsidRPr="00EE329E" w:rsidRDefault="007765A4" w:rsidP="007765A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ФИО из атрибутов </w:t>
            </w:r>
            <w:r w:rsidRPr="00EE329E">
              <w:rPr>
                <w:i/>
                <w:sz w:val="18"/>
                <w:szCs w:val="18"/>
                <w:lang w:val="en-US"/>
              </w:rPr>
              <w:t>SN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surname</w:t>
            </w:r>
            <w:proofErr w:type="gramStart"/>
            <w:r w:rsidRPr="00EE329E">
              <w:rPr>
                <w:i/>
                <w:sz w:val="18"/>
                <w:szCs w:val="18"/>
              </w:rPr>
              <w:t>),</w:t>
            </w:r>
            <w:r w:rsidRPr="00EE329E">
              <w:rPr>
                <w:i/>
                <w:sz w:val="18"/>
                <w:szCs w:val="18"/>
                <w:lang w:val="en-US"/>
              </w:rPr>
              <w:t>GN</w:t>
            </w:r>
            <w:proofErr w:type="gramEnd"/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givenName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), </w:t>
            </w:r>
            <w:r w:rsidRPr="00EE329E">
              <w:rPr>
                <w:i/>
                <w:sz w:val="18"/>
                <w:szCs w:val="18"/>
                <w:lang w:val="en-US"/>
              </w:rPr>
              <w:t>CN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commonN</w:t>
            </w:r>
            <w:bookmarkStart w:id="5" w:name="_GoBack"/>
            <w:bookmarkEnd w:id="5"/>
            <w:r w:rsidRPr="00EE329E">
              <w:rPr>
                <w:i/>
                <w:sz w:val="18"/>
                <w:szCs w:val="18"/>
                <w:lang w:val="en-US"/>
              </w:rPr>
              <w:t>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 </w:t>
            </w:r>
            <w:r w:rsidRPr="00EE329E">
              <w:rPr>
                <w:i/>
                <w:color w:val="000000"/>
                <w:sz w:val="18"/>
                <w:szCs w:val="18"/>
              </w:rPr>
              <w:t>сертификата ключа проверки электронной подписи. Например, Иванов Иван Иванович</w:t>
            </w:r>
          </w:p>
        </w:tc>
      </w:tr>
      <w:tr w:rsidR="007765A4" w:rsidRPr="00952EC5" w14:paraId="23DEE5C3" w14:textId="77777777" w:rsidTr="004E6CE4">
        <w:tc>
          <w:tcPr>
            <w:tcW w:w="3262" w:type="dxa"/>
            <w:gridSpan w:val="2"/>
            <w:vAlign w:val="center"/>
          </w:tcPr>
          <w:p w14:paraId="678E71B3" w14:textId="77777777" w:rsidR="007765A4" w:rsidRPr="00EE329E" w:rsidRDefault="007765A4" w:rsidP="007765A4">
            <w:pPr>
              <w:widowControl w:val="0"/>
              <w:spacing w:after="0"/>
              <w:ind w:right="18"/>
            </w:pPr>
            <w:r w:rsidRPr="00EE329E">
              <w:t>СНИЛС</w:t>
            </w:r>
          </w:p>
        </w:tc>
        <w:tc>
          <w:tcPr>
            <w:tcW w:w="7370" w:type="dxa"/>
            <w:gridSpan w:val="5"/>
            <w:vAlign w:val="center"/>
          </w:tcPr>
          <w:p w14:paraId="5EACBD16" w14:textId="77777777" w:rsidR="007765A4" w:rsidRPr="00EE329E" w:rsidRDefault="007765A4" w:rsidP="007765A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атрибут </w:t>
            </w:r>
            <w:r w:rsidRPr="00EE329E">
              <w:rPr>
                <w:i/>
                <w:sz w:val="18"/>
                <w:szCs w:val="18"/>
                <w:lang w:val="en-US"/>
              </w:rPr>
              <w:t>SNILS</w:t>
            </w:r>
            <w:r w:rsidRPr="00EE329E">
              <w:rPr>
                <w:i/>
                <w:sz w:val="18"/>
                <w:szCs w:val="18"/>
              </w:rPr>
              <w:t xml:space="preserve"> (СНИЛС) из сертификата ключа проверки электронной подписи. Например, 14444444444</w:t>
            </w:r>
          </w:p>
        </w:tc>
      </w:tr>
      <w:tr w:rsidR="007765A4" w:rsidRPr="00952EC5" w14:paraId="01E48BD0" w14:textId="77777777" w:rsidTr="004E6CE4">
        <w:tc>
          <w:tcPr>
            <w:tcW w:w="3262" w:type="dxa"/>
            <w:gridSpan w:val="2"/>
            <w:vAlign w:val="center"/>
          </w:tcPr>
          <w:p w14:paraId="39212B7A" w14:textId="77777777" w:rsidR="007765A4" w:rsidRPr="00EE329E" w:rsidRDefault="007765A4" w:rsidP="007765A4">
            <w:pPr>
              <w:widowControl w:val="0"/>
              <w:spacing w:after="0"/>
              <w:ind w:right="18"/>
            </w:pPr>
            <w:r w:rsidRPr="00EE329E">
              <w:t>Логин</w:t>
            </w:r>
          </w:p>
        </w:tc>
        <w:tc>
          <w:tcPr>
            <w:tcW w:w="7370" w:type="dxa"/>
            <w:gridSpan w:val="5"/>
            <w:vAlign w:val="center"/>
          </w:tcPr>
          <w:p w14:paraId="488DC5A8" w14:textId="77777777" w:rsidR="007765A4" w:rsidRPr="00EE329E" w:rsidRDefault="007765A4" w:rsidP="007765A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Укажите </w:t>
            </w:r>
            <w:proofErr w:type="gramStart"/>
            <w:r w:rsidRPr="00EE329E">
              <w:rPr>
                <w:bCs/>
                <w:i/>
                <w:color w:val="000000"/>
                <w:sz w:val="18"/>
                <w:szCs w:val="18"/>
              </w:rPr>
              <w:t>адрес электронной почты</w:t>
            </w:r>
            <w:proofErr w:type="gramEnd"/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 зарегистрированный на портале passport.moex.com. Например, 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Ivanov</w:t>
            </w:r>
            <w:r w:rsidRPr="00EE329E">
              <w:rPr>
                <w:bCs/>
                <w:i/>
                <w:color w:val="000000"/>
                <w:sz w:val="18"/>
                <w:szCs w:val="18"/>
              </w:rPr>
              <w:t>@</w:t>
            </w:r>
            <w:proofErr w:type="spellStart"/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cmail</w:t>
            </w:r>
            <w:proofErr w:type="spellEnd"/>
            <w:r w:rsidRPr="00EE329E">
              <w:rPr>
                <w:bCs/>
                <w:i/>
                <w:color w:val="000000"/>
                <w:sz w:val="18"/>
                <w:szCs w:val="18"/>
              </w:rPr>
              <w:t>.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com</w:t>
            </w:r>
          </w:p>
        </w:tc>
      </w:tr>
      <w:tr w:rsidR="007765A4" w:rsidRPr="00952EC5" w14:paraId="04191151" w14:textId="77777777" w:rsidTr="004E6CE4">
        <w:tc>
          <w:tcPr>
            <w:tcW w:w="3262" w:type="dxa"/>
            <w:gridSpan w:val="2"/>
            <w:vAlign w:val="center"/>
          </w:tcPr>
          <w:p w14:paraId="37D44C81" w14:textId="77777777" w:rsidR="007765A4" w:rsidRPr="00EE329E" w:rsidRDefault="007765A4" w:rsidP="007765A4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370" w:type="dxa"/>
            <w:gridSpan w:val="5"/>
          </w:tcPr>
          <w:p w14:paraId="6687D591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7765A4" w:rsidRPr="00952EC5" w14:paraId="0C373AF4" w14:textId="77777777" w:rsidTr="004E6CE4">
        <w:tc>
          <w:tcPr>
            <w:tcW w:w="10632" w:type="dxa"/>
            <w:gridSpan w:val="7"/>
            <w:shd w:val="clear" w:color="auto" w:fill="EEECE1" w:themeFill="background2"/>
            <w:vAlign w:val="center"/>
          </w:tcPr>
          <w:p w14:paraId="50BA0AA5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</w:pPr>
          </w:p>
        </w:tc>
      </w:tr>
      <w:tr w:rsidR="007765A4" w:rsidRPr="00952EC5" w14:paraId="7114F95C" w14:textId="77777777" w:rsidTr="004E6CE4">
        <w:tc>
          <w:tcPr>
            <w:tcW w:w="10632" w:type="dxa"/>
            <w:gridSpan w:val="7"/>
            <w:vAlign w:val="center"/>
          </w:tcPr>
          <w:p w14:paraId="3DDD6268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7765A4" w:rsidRPr="00952EC5" w14:paraId="117A8794" w14:textId="77777777" w:rsidTr="004E6CE4">
        <w:tc>
          <w:tcPr>
            <w:tcW w:w="3262" w:type="dxa"/>
            <w:gridSpan w:val="2"/>
          </w:tcPr>
          <w:p w14:paraId="4CAF267F" w14:textId="77777777" w:rsidR="007765A4" w:rsidRPr="00EE329E" w:rsidRDefault="007765A4" w:rsidP="007765A4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370" w:type="dxa"/>
            <w:gridSpan w:val="5"/>
          </w:tcPr>
          <w:p w14:paraId="7664BB83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</w:pPr>
          </w:p>
        </w:tc>
      </w:tr>
      <w:tr w:rsidR="007765A4" w:rsidRPr="00952EC5" w14:paraId="34571EA0" w14:textId="77777777" w:rsidTr="004E6CE4">
        <w:trPr>
          <w:trHeight w:val="56"/>
        </w:trPr>
        <w:tc>
          <w:tcPr>
            <w:tcW w:w="3262" w:type="dxa"/>
            <w:gridSpan w:val="2"/>
          </w:tcPr>
          <w:p w14:paraId="24AFFD54" w14:textId="77777777" w:rsidR="007765A4" w:rsidRPr="00EE329E" w:rsidRDefault="007765A4" w:rsidP="007765A4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370" w:type="dxa"/>
            <w:gridSpan w:val="5"/>
          </w:tcPr>
          <w:p w14:paraId="0E963AB6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</w:pPr>
          </w:p>
        </w:tc>
      </w:tr>
      <w:tr w:rsidR="007765A4" w:rsidRPr="00952EC5" w14:paraId="50EEC912" w14:textId="77777777" w:rsidTr="004E6CE4">
        <w:tc>
          <w:tcPr>
            <w:tcW w:w="3262" w:type="dxa"/>
            <w:gridSpan w:val="2"/>
          </w:tcPr>
          <w:p w14:paraId="0D3EB70C" w14:textId="77777777" w:rsidR="007765A4" w:rsidRPr="00EE329E" w:rsidRDefault="007765A4" w:rsidP="007765A4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370" w:type="dxa"/>
            <w:gridSpan w:val="5"/>
          </w:tcPr>
          <w:p w14:paraId="3A00EF72" w14:textId="77777777" w:rsidR="007765A4" w:rsidRPr="00EE329E" w:rsidRDefault="007765A4" w:rsidP="007765A4">
            <w:pPr>
              <w:widowControl w:val="0"/>
              <w:spacing w:after="0"/>
              <w:ind w:right="-851"/>
              <w:jc w:val="both"/>
            </w:pPr>
          </w:p>
        </w:tc>
      </w:tr>
    </w:tbl>
    <w:p w14:paraId="73A49D83" w14:textId="77777777" w:rsidR="002B0128" w:rsidRPr="00EE329E" w:rsidRDefault="002B0128" w:rsidP="002B012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0D3BB2F6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464D5152" w14:textId="77777777" w:rsidR="002B0128" w:rsidRPr="00EE329E" w:rsidRDefault="002B0128" w:rsidP="002B0128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F359B58" w14:textId="77777777" w:rsidR="00B7714B" w:rsidRPr="00B7714B" w:rsidRDefault="002B0128" w:rsidP="002B0128">
      <w:pPr>
        <w:rPr>
          <w:rFonts w:ascii="Times New Roman" w:hAnsi="Times New Roman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66954FAA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091E1EA7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638AA3BD" w14:textId="77777777" w:rsidR="00952EC5" w:rsidRPr="00952EC5" w:rsidRDefault="00952EC5" w:rsidP="00952EC5">
      <w:pPr>
        <w:rPr>
          <w:rFonts w:ascii="Times New Roman" w:hAnsi="Times New Roman"/>
          <w:b/>
          <w:u w:val="single"/>
        </w:rPr>
      </w:pPr>
      <w:r w:rsidRPr="00952EC5">
        <w:rPr>
          <w:rFonts w:ascii="Times New Roman" w:hAnsi="Times New Roman"/>
          <w:b/>
          <w:u w:val="single"/>
        </w:rPr>
        <w:t>Форма</w:t>
      </w:r>
    </w:p>
    <w:p w14:paraId="58B876E8" w14:textId="77777777" w:rsidR="00952EC5" w:rsidRPr="00952EC5" w:rsidRDefault="00952EC5" w:rsidP="00EE329E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6" w:name="_Заявка_на_обеспечение_23"/>
      <w:bookmarkEnd w:id="6"/>
      <w:r w:rsidRPr="00952EC5">
        <w:rPr>
          <w:b/>
          <w:sz w:val="24"/>
          <w:szCs w:val="24"/>
          <w:lang w:val="ru-RU"/>
        </w:rPr>
        <w:t xml:space="preserve">Заявка на обеспечение ЭДО - </w:t>
      </w:r>
      <w:r w:rsidRPr="00952EC5">
        <w:rPr>
          <w:b/>
          <w:sz w:val="24"/>
          <w:szCs w:val="24"/>
          <w:lang w:val="ru-RU"/>
        </w:rPr>
        <w:br/>
        <w:t xml:space="preserve">регистрация/блокирование технического администратора или восстановление пароля в </w:t>
      </w:r>
      <w:r w:rsidRPr="00952EC5">
        <w:rPr>
          <w:b/>
          <w:sz w:val="24"/>
          <w:szCs w:val="24"/>
          <w:lang w:val="ru-RU"/>
        </w:rPr>
        <w:br/>
      </w:r>
      <w:r w:rsidRPr="00952EC5">
        <w:rPr>
          <w:b/>
          <w:sz w:val="24"/>
          <w:szCs w:val="24"/>
        </w:rPr>
        <w:t>WEB</w:t>
      </w:r>
      <w:r w:rsidRPr="00952EC5">
        <w:rPr>
          <w:b/>
          <w:sz w:val="24"/>
          <w:szCs w:val="24"/>
          <w:lang w:val="ru-RU"/>
        </w:rPr>
        <w:t xml:space="preserve">-кабинете </w:t>
      </w:r>
      <w:proofErr w:type="spellStart"/>
      <w:r w:rsidRPr="00952EC5">
        <w:rPr>
          <w:b/>
          <w:sz w:val="24"/>
          <w:szCs w:val="24"/>
          <w:lang w:val="ru-RU"/>
        </w:rPr>
        <w:t>Репозитария</w:t>
      </w:r>
      <w:proofErr w:type="spellEnd"/>
      <w:r w:rsidRPr="00952EC5">
        <w:rPr>
          <w:b/>
          <w:sz w:val="24"/>
          <w:szCs w:val="24"/>
          <w:lang w:val="ru-RU"/>
        </w:rPr>
        <w:t xml:space="preserve">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952EC5" w:rsidRPr="00952EC5" w14:paraId="7838519D" w14:textId="77777777" w:rsidTr="00EE329E">
        <w:tc>
          <w:tcPr>
            <w:tcW w:w="5671" w:type="dxa"/>
            <w:vAlign w:val="center"/>
          </w:tcPr>
          <w:p w14:paraId="37B675AD" w14:textId="77777777" w:rsidR="00952EC5" w:rsidRPr="00952EC5" w:rsidRDefault="00952EC5" w:rsidP="00EE329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52EC5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vAlign w:val="center"/>
          </w:tcPr>
          <w:p w14:paraId="6DCD4E0E" w14:textId="77777777" w:rsidR="00952EC5" w:rsidRPr="00952EC5" w:rsidRDefault="00952EC5" w:rsidP="00EE329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952EC5" w:rsidRPr="00952EC5" w14:paraId="4C747183" w14:textId="77777777" w:rsidTr="00EE329E">
        <w:tc>
          <w:tcPr>
            <w:tcW w:w="5671" w:type="dxa"/>
            <w:vAlign w:val="center"/>
          </w:tcPr>
          <w:p w14:paraId="239FEED8" w14:textId="77777777" w:rsidR="00952EC5" w:rsidRPr="00EE329E" w:rsidRDefault="00952EC5" w:rsidP="00EE329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961" w:type="dxa"/>
            <w:vAlign w:val="center"/>
          </w:tcPr>
          <w:p w14:paraId="499AA338" w14:textId="77777777" w:rsidR="00952EC5" w:rsidRPr="00EE329E" w:rsidRDefault="00952EC5" w:rsidP="00EE329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E329E">
              <w:rPr>
                <w:i/>
                <w:sz w:val="18"/>
                <w:szCs w:val="18"/>
              </w:rPr>
              <w:t>репозитарный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 код Участника</w:t>
            </w:r>
          </w:p>
        </w:tc>
      </w:tr>
    </w:tbl>
    <w:p w14:paraId="2A338416" w14:textId="77777777" w:rsidR="00952EC5" w:rsidRPr="00EE329E" w:rsidRDefault="00952EC5" w:rsidP="00EE329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76"/>
        <w:gridCol w:w="6696"/>
        <w:gridCol w:w="425"/>
      </w:tblGrid>
      <w:tr w:rsidR="00952EC5" w:rsidRPr="00952EC5" w14:paraId="649A2740" w14:textId="77777777" w:rsidTr="00EE329E">
        <w:trPr>
          <w:trHeight w:val="1104"/>
        </w:trPr>
        <w:tc>
          <w:tcPr>
            <w:tcW w:w="1135" w:type="dxa"/>
            <w:vMerge w:val="restart"/>
            <w:vAlign w:val="center"/>
          </w:tcPr>
          <w:p w14:paraId="155EFD23" w14:textId="77777777" w:rsidR="00952EC5" w:rsidRPr="00EE329E" w:rsidRDefault="00952EC5" w:rsidP="00EE329E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7821E394" w14:textId="77777777" w:rsidR="00952EC5" w:rsidRPr="00EE329E" w:rsidRDefault="00952EC5" w:rsidP="00EE329E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технического администратора </w:t>
            </w:r>
            <w:r w:rsidRPr="00EE329E">
              <w:br/>
            </w:r>
            <w:r w:rsidRPr="00EE329E">
              <w:rPr>
                <w:lang w:val="en-US"/>
              </w:rPr>
              <w:t>WEB</w:t>
            </w:r>
            <w:r w:rsidRPr="00EE329E">
              <w:t xml:space="preserve">-кабинета </w:t>
            </w:r>
            <w:proofErr w:type="spellStart"/>
            <w:r w:rsidRPr="00EE329E">
              <w:t>Репозитария</w:t>
            </w:r>
            <w:proofErr w:type="spellEnd"/>
            <w:r w:rsidRPr="00EE329E">
              <w:t xml:space="preserve"> </w:t>
            </w:r>
          </w:p>
        </w:tc>
        <w:sdt>
          <w:sdtPr>
            <w:id w:val="-24589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4724A9FD" w14:textId="77777777" w:rsidR="00952EC5" w:rsidRPr="00EE329E" w:rsidRDefault="00952EC5" w:rsidP="00EE329E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C040012" w14:textId="77777777" w:rsidTr="00EE329E">
        <w:trPr>
          <w:trHeight w:val="1104"/>
        </w:trPr>
        <w:tc>
          <w:tcPr>
            <w:tcW w:w="1135" w:type="dxa"/>
            <w:vMerge/>
            <w:vAlign w:val="center"/>
          </w:tcPr>
          <w:p w14:paraId="08E0A203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2CB405D0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заблокировать представителя Участника, имеющего роль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 xml:space="preserve">-кабинете </w:t>
            </w:r>
            <w:proofErr w:type="spellStart"/>
            <w:r w:rsidRPr="00952EC5">
              <w:t>Репозитария</w:t>
            </w:r>
            <w:proofErr w:type="spellEnd"/>
            <w:r w:rsidRPr="00952EC5">
              <w:t xml:space="preserve"> </w:t>
            </w:r>
          </w:p>
        </w:tc>
        <w:sdt>
          <w:sdtPr>
            <w:id w:val="-54675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114FC34C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48DE7CAE" w14:textId="77777777" w:rsidTr="00EE329E">
        <w:trPr>
          <w:trHeight w:val="1104"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008374A1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4E1DFFE8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направить временный пароль представителю Участника, зарегистрированного в роли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 xml:space="preserve">-кабинете </w:t>
            </w:r>
            <w:proofErr w:type="spellStart"/>
            <w:r w:rsidRPr="00952EC5">
              <w:t>Репозитария</w:t>
            </w:r>
            <w:proofErr w:type="spellEnd"/>
          </w:p>
        </w:tc>
        <w:sdt>
          <w:sdtPr>
            <w:id w:val="56160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6FEF42B1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E9E96BC" w14:textId="77777777" w:rsidTr="00EE329E">
        <w:tc>
          <w:tcPr>
            <w:tcW w:w="10632" w:type="dxa"/>
            <w:gridSpan w:val="4"/>
            <w:shd w:val="clear" w:color="auto" w:fill="EEECE1" w:themeFill="background2"/>
          </w:tcPr>
          <w:p w14:paraId="1A620D22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952EC5" w:rsidRPr="00952EC5" w14:paraId="3A443732" w14:textId="77777777" w:rsidTr="00EE329E">
        <w:tc>
          <w:tcPr>
            <w:tcW w:w="10632" w:type="dxa"/>
            <w:gridSpan w:val="4"/>
            <w:vAlign w:val="center"/>
          </w:tcPr>
          <w:p w14:paraId="65098BC7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Участника:</w:t>
            </w:r>
          </w:p>
        </w:tc>
      </w:tr>
      <w:tr w:rsidR="00952EC5" w:rsidRPr="00952EC5" w14:paraId="733913E8" w14:textId="77777777" w:rsidTr="00EE329E">
        <w:tc>
          <w:tcPr>
            <w:tcW w:w="3511" w:type="dxa"/>
            <w:gridSpan w:val="2"/>
            <w:vAlign w:val="center"/>
          </w:tcPr>
          <w:p w14:paraId="6606543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121" w:type="dxa"/>
            <w:gridSpan w:val="2"/>
            <w:vAlign w:val="bottom"/>
          </w:tcPr>
          <w:p w14:paraId="1BD91CF8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283DB783" w14:textId="77777777" w:rsidTr="00EE329E">
        <w:tc>
          <w:tcPr>
            <w:tcW w:w="3511" w:type="dxa"/>
            <w:gridSpan w:val="2"/>
            <w:vAlign w:val="center"/>
          </w:tcPr>
          <w:p w14:paraId="6FBDA5DD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СНИЛС</w:t>
            </w:r>
            <w:r w:rsidRPr="008B201C">
              <w:rPr>
                <w:rStyle w:val="af3"/>
              </w:rPr>
              <w:footnoteReference w:id="3"/>
            </w:r>
          </w:p>
        </w:tc>
        <w:tc>
          <w:tcPr>
            <w:tcW w:w="7121" w:type="dxa"/>
            <w:gridSpan w:val="2"/>
            <w:vAlign w:val="center"/>
          </w:tcPr>
          <w:p w14:paraId="5990EF6B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0FA61325" w14:textId="77777777" w:rsidTr="00EE329E">
        <w:tc>
          <w:tcPr>
            <w:tcW w:w="3511" w:type="dxa"/>
            <w:gridSpan w:val="2"/>
            <w:vAlign w:val="center"/>
          </w:tcPr>
          <w:p w14:paraId="62B5D5AF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Адрес электронной почты</w:t>
            </w:r>
          </w:p>
        </w:tc>
        <w:tc>
          <w:tcPr>
            <w:tcW w:w="7121" w:type="dxa"/>
            <w:gridSpan w:val="2"/>
            <w:vAlign w:val="center"/>
          </w:tcPr>
          <w:p w14:paraId="74D38425" w14:textId="77777777" w:rsidR="00952EC5" w:rsidRPr="00EE329E" w:rsidRDefault="00952EC5" w:rsidP="00EE329E">
            <w:pPr>
              <w:spacing w:after="0"/>
              <w:rPr>
                <w:i/>
                <w:color w:val="000000"/>
              </w:rPr>
            </w:pPr>
            <w:r w:rsidRPr="00EE329E">
              <w:rPr>
                <w:i/>
                <w:color w:val="000000"/>
              </w:rPr>
              <w:t xml:space="preserve">Указывается адрес электронной почты технического администратора. </w:t>
            </w:r>
          </w:p>
          <w:p w14:paraId="71817D05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</w:rPr>
              <w:t>На данный адрес будут направлены зашифрованные с использованием сертификата ключа проверки электронной подписи технического администратора данные о зарегистрированной учетной записи и первоначальном пароле.</w:t>
            </w:r>
          </w:p>
        </w:tc>
      </w:tr>
      <w:tr w:rsidR="00952EC5" w:rsidRPr="00952EC5" w14:paraId="2AD1DF88" w14:textId="77777777" w:rsidTr="00EE329E">
        <w:tc>
          <w:tcPr>
            <w:tcW w:w="3511" w:type="dxa"/>
            <w:gridSpan w:val="2"/>
            <w:vAlign w:val="center"/>
          </w:tcPr>
          <w:p w14:paraId="71391C5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121" w:type="dxa"/>
            <w:gridSpan w:val="2"/>
          </w:tcPr>
          <w:p w14:paraId="37008A99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952EC5" w:rsidRPr="00952EC5" w14:paraId="553EF51A" w14:textId="77777777" w:rsidTr="00EE329E">
        <w:tc>
          <w:tcPr>
            <w:tcW w:w="10632" w:type="dxa"/>
            <w:gridSpan w:val="4"/>
            <w:shd w:val="clear" w:color="auto" w:fill="EEECE1" w:themeFill="background2"/>
            <w:vAlign w:val="center"/>
          </w:tcPr>
          <w:p w14:paraId="507936FA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32F472A" w14:textId="77777777" w:rsidTr="00EE329E">
        <w:tc>
          <w:tcPr>
            <w:tcW w:w="10632" w:type="dxa"/>
            <w:gridSpan w:val="4"/>
            <w:vAlign w:val="center"/>
          </w:tcPr>
          <w:p w14:paraId="6B4DCFF1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952EC5" w:rsidRPr="00952EC5" w14:paraId="6061E74E" w14:textId="77777777" w:rsidTr="00EE329E">
        <w:tc>
          <w:tcPr>
            <w:tcW w:w="3511" w:type="dxa"/>
            <w:gridSpan w:val="2"/>
          </w:tcPr>
          <w:p w14:paraId="67C9DE69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121" w:type="dxa"/>
            <w:gridSpan w:val="2"/>
          </w:tcPr>
          <w:p w14:paraId="46665F4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0B59EA3C" w14:textId="77777777" w:rsidTr="00EE329E">
        <w:trPr>
          <w:trHeight w:val="56"/>
        </w:trPr>
        <w:tc>
          <w:tcPr>
            <w:tcW w:w="3511" w:type="dxa"/>
            <w:gridSpan w:val="2"/>
          </w:tcPr>
          <w:p w14:paraId="26F384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121" w:type="dxa"/>
            <w:gridSpan w:val="2"/>
          </w:tcPr>
          <w:p w14:paraId="6724D70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0AD03DD" w14:textId="77777777" w:rsidTr="00EE329E">
        <w:tc>
          <w:tcPr>
            <w:tcW w:w="3511" w:type="dxa"/>
            <w:gridSpan w:val="2"/>
          </w:tcPr>
          <w:p w14:paraId="137BA6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121" w:type="dxa"/>
            <w:gridSpan w:val="2"/>
          </w:tcPr>
          <w:p w14:paraId="09A52C9C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</w:tbl>
    <w:p w14:paraId="2879E8B0" w14:textId="77777777" w:rsidR="00952EC5" w:rsidRPr="00EE329E" w:rsidRDefault="00952EC5" w:rsidP="00952EC5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7E072A4" w14:textId="77777777" w:rsidR="00952EC5" w:rsidRPr="00EE329E" w:rsidRDefault="00952EC5" w:rsidP="00952EC5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289ADB17" w14:textId="77777777" w:rsidR="00952EC5" w:rsidRPr="00EE329E" w:rsidRDefault="00952EC5" w:rsidP="00952EC5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57D3CF34" w14:textId="77777777" w:rsidR="00CB229A" w:rsidRPr="006359E5" w:rsidRDefault="00952EC5" w:rsidP="006359E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  <w:bookmarkStart w:id="7" w:name="_для_подключения/отключения_ПРедстав"/>
      <w:bookmarkStart w:id="8" w:name="_Заявка_на_обеспечение_2"/>
      <w:bookmarkStart w:id="9" w:name="_Заявка_на_обеспечение_6"/>
      <w:bookmarkStart w:id="10" w:name="_Подпись__"/>
      <w:bookmarkStart w:id="11" w:name="_Заявка_на_обеспечение_19"/>
      <w:bookmarkStart w:id="12" w:name="_Заявка_на_обеспечение_14"/>
      <w:bookmarkStart w:id="13" w:name="_ЗАЯВКА_НА_ОБЕСПЕЧЕНИЕ_1"/>
      <w:bookmarkStart w:id="14" w:name="_Заявка_на_обеспечение_15"/>
      <w:bookmarkStart w:id="15" w:name="_Заявка_на_обеспечение_2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3C0F386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C4B62A0" w14:textId="77777777" w:rsidR="00DC05BF" w:rsidRPr="00EE329E" w:rsidRDefault="00DC05BF" w:rsidP="00DC05BF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подключение/отключение ЭДО через WEB-сервис </w:t>
      </w:r>
      <w:r w:rsidR="00DC07AA" w:rsidRPr="00EE329E">
        <w:rPr>
          <w:b/>
          <w:sz w:val="24"/>
          <w:szCs w:val="24"/>
          <w:lang w:val="ru-RU"/>
        </w:rPr>
        <w:t xml:space="preserve">при расчетном обслуживании 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1DCF3329" w14:textId="77777777" w:rsidTr="00A95B56">
        <w:tc>
          <w:tcPr>
            <w:tcW w:w="5495" w:type="dxa"/>
          </w:tcPr>
          <w:p w14:paraId="03137337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1C37A55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A636E8E" w14:textId="77777777" w:rsidTr="00A95B56">
        <w:tc>
          <w:tcPr>
            <w:tcW w:w="5495" w:type="dxa"/>
          </w:tcPr>
          <w:p w14:paraId="30EA5E9F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  <w:lang w:val="en-US"/>
              </w:rPr>
              <w:t>ID</w:t>
            </w:r>
            <w:r w:rsidRPr="00EE329E">
              <w:rPr>
                <w:sz w:val="24"/>
                <w:szCs w:val="24"/>
              </w:rPr>
              <w:t xml:space="preserve"> код </w:t>
            </w:r>
          </w:p>
        </w:tc>
        <w:tc>
          <w:tcPr>
            <w:tcW w:w="5103" w:type="dxa"/>
          </w:tcPr>
          <w:p w14:paraId="2A3CD27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1F926A1" w14:textId="77777777" w:rsidTr="00A95B56">
        <w:tc>
          <w:tcPr>
            <w:tcW w:w="5495" w:type="dxa"/>
          </w:tcPr>
          <w:p w14:paraId="53952E6D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D22FAB8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2E4BDAC3" w14:textId="77777777" w:rsidR="00DC05BF" w:rsidRPr="00EE329E" w:rsidRDefault="00DC05BF" w:rsidP="00DC05B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34"/>
        <w:gridCol w:w="4922"/>
        <w:gridCol w:w="606"/>
        <w:gridCol w:w="4536"/>
      </w:tblGrid>
      <w:tr w:rsidR="00DC05BF" w:rsidRPr="00EE329E" w14:paraId="34909BEE" w14:textId="77777777" w:rsidTr="00A95B56">
        <w:tc>
          <w:tcPr>
            <w:tcW w:w="10598" w:type="dxa"/>
            <w:gridSpan w:val="4"/>
          </w:tcPr>
          <w:p w14:paraId="2F143060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DC05BF" w:rsidRPr="00EE329E" w14:paraId="4809B374" w14:textId="77777777" w:rsidTr="00A95B56">
        <w:tc>
          <w:tcPr>
            <w:tcW w:w="534" w:type="dxa"/>
          </w:tcPr>
          <w:p w14:paraId="2ABAD71F" w14:textId="77777777" w:rsidR="00DC05BF" w:rsidRPr="00EE329E" w:rsidRDefault="00CE4FA3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180558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2" w:type="dxa"/>
          </w:tcPr>
          <w:p w14:paraId="5CDB9C0C" w14:textId="77777777" w:rsidR="00DC05BF" w:rsidRPr="00EE329E" w:rsidRDefault="00DC05BF" w:rsidP="00A95B56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606" w:type="dxa"/>
          </w:tcPr>
          <w:p w14:paraId="6FFE65C1" w14:textId="77777777" w:rsidR="00DC05BF" w:rsidRPr="00EE329E" w:rsidRDefault="00CE4FA3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34583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D927E73" w14:textId="77777777" w:rsidR="00DC05BF" w:rsidRPr="00EE329E" w:rsidRDefault="00DC05BF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DC05BF" w:rsidRPr="00EE329E" w14:paraId="3A29EC89" w14:textId="77777777" w:rsidTr="00A95B56">
        <w:tc>
          <w:tcPr>
            <w:tcW w:w="10598" w:type="dxa"/>
            <w:gridSpan w:val="4"/>
          </w:tcPr>
          <w:p w14:paraId="37365364" w14:textId="77777777" w:rsidR="00DC05BF" w:rsidRPr="00EE329E" w:rsidRDefault="00DC05BF" w:rsidP="00DC07AA">
            <w:pPr>
              <w:widowControl w:val="0"/>
              <w:spacing w:after="0" w:line="240" w:lineRule="auto"/>
              <w:ind w:right="-285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</w:t>
            </w:r>
            <w:r w:rsidR="00DC07AA" w:rsidRPr="00EE329E">
              <w:rPr>
                <w:b/>
                <w:sz w:val="24"/>
                <w:szCs w:val="24"/>
              </w:rPr>
              <w:t xml:space="preserve">через </w:t>
            </w:r>
            <w:r w:rsidRPr="00EE329E">
              <w:rPr>
                <w:b/>
                <w:sz w:val="24"/>
                <w:szCs w:val="24"/>
              </w:rPr>
              <w:t>WEB-сервис</w:t>
            </w:r>
            <w:r w:rsidR="00DC07AA" w:rsidRPr="00EE329E">
              <w:rPr>
                <w:b/>
                <w:sz w:val="24"/>
                <w:szCs w:val="24"/>
              </w:rPr>
              <w:t xml:space="preserve"> при расчетном обслуживании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5640900" w14:textId="77777777" w:rsidR="00DC05BF" w:rsidRPr="00EE329E" w:rsidRDefault="00DC05BF" w:rsidP="00DC05BF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04E067C3" w14:textId="77777777" w:rsidTr="00A95B56">
        <w:tc>
          <w:tcPr>
            <w:tcW w:w="5495" w:type="dxa"/>
          </w:tcPr>
          <w:p w14:paraId="19BA3EE9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90C388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C0B195F" w14:textId="77777777" w:rsidTr="00A95B56">
        <w:tc>
          <w:tcPr>
            <w:tcW w:w="5495" w:type="dxa"/>
          </w:tcPr>
          <w:p w14:paraId="2FF94E7A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0A445F5D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E422FC6" w14:textId="77777777" w:rsidTr="00A95B56">
        <w:tc>
          <w:tcPr>
            <w:tcW w:w="5495" w:type="dxa"/>
          </w:tcPr>
          <w:p w14:paraId="50D9404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3982E970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C2FA0B5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4A35419B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7822A8E7" w14:textId="77777777" w:rsidR="00DC05BF" w:rsidRPr="00EE329E" w:rsidRDefault="00921954" w:rsidP="00DC05B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DC05BF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64B69EB3" w14:textId="77777777" w:rsidR="00E10EC0" w:rsidRPr="009F2BD6" w:rsidRDefault="00E10EC0" w:rsidP="00E10EC0">
      <w:pPr>
        <w:rPr>
          <w:rFonts w:ascii="Times New Roman" w:hAnsi="Times New Roman"/>
          <w:b/>
          <w:u w:val="single"/>
        </w:rPr>
      </w:pPr>
      <w:r w:rsidRPr="009F2BD6">
        <w:rPr>
          <w:rFonts w:ascii="Times New Roman" w:hAnsi="Times New Roman"/>
          <w:b/>
          <w:u w:val="single"/>
        </w:rPr>
        <w:lastRenderedPageBreak/>
        <w:t>Форма</w:t>
      </w:r>
    </w:p>
    <w:p w14:paraId="4CF331BD" w14:textId="77777777" w:rsidR="00E10EC0" w:rsidRPr="00E10EC0" w:rsidRDefault="00E10EC0" w:rsidP="00E10EC0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16" w:name="_Заявка_на_обеспечение_24"/>
      <w:bookmarkEnd w:id="16"/>
      <w:r w:rsidRPr="00E10EC0">
        <w:rPr>
          <w:b/>
          <w:sz w:val="24"/>
          <w:szCs w:val="24"/>
          <w:lang w:val="ru-RU"/>
        </w:rPr>
        <w:t xml:space="preserve">Заявка на обеспечение ЭДО - </w:t>
      </w:r>
      <w:r w:rsidRPr="00E10EC0">
        <w:rPr>
          <w:b/>
          <w:sz w:val="24"/>
          <w:szCs w:val="24"/>
          <w:lang w:val="ru-RU"/>
        </w:rPr>
        <w:br/>
        <w:t xml:space="preserve">организация ЭДО </w:t>
      </w:r>
      <w:r>
        <w:rPr>
          <w:b/>
          <w:sz w:val="24"/>
          <w:szCs w:val="24"/>
          <w:lang w:val="ru-RU"/>
        </w:rPr>
        <w:t>при</w:t>
      </w:r>
      <w:r w:rsidRPr="00E10EC0">
        <w:rPr>
          <w:b/>
          <w:sz w:val="24"/>
          <w:szCs w:val="24"/>
          <w:lang w:val="ru-RU"/>
        </w:rPr>
        <w:t xml:space="preserve"> осуществлени</w:t>
      </w:r>
      <w:r>
        <w:rPr>
          <w:b/>
          <w:sz w:val="24"/>
          <w:szCs w:val="24"/>
          <w:lang w:val="ru-RU"/>
        </w:rPr>
        <w:t>и</w:t>
      </w:r>
      <w:r w:rsidRPr="00E10EC0">
        <w:rPr>
          <w:b/>
          <w:sz w:val="24"/>
          <w:szCs w:val="24"/>
          <w:lang w:val="ru-RU"/>
        </w:rPr>
        <w:t xml:space="preserve"> операций в СБП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E10EC0" w:rsidRPr="009F2BD6" w14:paraId="01751D7B" w14:textId="77777777" w:rsidTr="00036E5E">
        <w:tc>
          <w:tcPr>
            <w:tcW w:w="5812" w:type="dxa"/>
            <w:vAlign w:val="center"/>
          </w:tcPr>
          <w:p w14:paraId="28C7EB0A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890AE22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799F8B0E" w14:textId="77777777" w:rsidTr="00036E5E">
        <w:tc>
          <w:tcPr>
            <w:tcW w:w="5812" w:type="dxa"/>
            <w:vAlign w:val="center"/>
          </w:tcPr>
          <w:p w14:paraId="04F8A3F8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1B721FB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225281F7" w14:textId="77777777" w:rsidTr="00036E5E">
        <w:tc>
          <w:tcPr>
            <w:tcW w:w="5812" w:type="dxa"/>
            <w:vAlign w:val="center"/>
          </w:tcPr>
          <w:p w14:paraId="78A6961D" w14:textId="77777777" w:rsidR="00E10EC0" w:rsidRPr="009F2BD6" w:rsidRDefault="00E10EC0" w:rsidP="00036E5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29D9C475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9F2BD6">
              <w:rPr>
                <w:i/>
                <w:color w:val="000000"/>
                <w:sz w:val="16"/>
                <w:szCs w:val="16"/>
              </w:rPr>
              <w:t>указывается ID код участника денежных расчетов</w:t>
            </w:r>
          </w:p>
        </w:tc>
      </w:tr>
    </w:tbl>
    <w:p w14:paraId="5250A2D1" w14:textId="77777777" w:rsidR="00E10EC0" w:rsidRPr="009F2BD6" w:rsidRDefault="00E10EC0" w:rsidP="00E10E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6804"/>
        <w:gridCol w:w="822"/>
      </w:tblGrid>
      <w:tr w:rsidR="00E10EC0" w:rsidRPr="009F2BD6" w14:paraId="6562ADEB" w14:textId="77777777" w:rsidTr="00036E5E">
        <w:trPr>
          <w:trHeight w:val="681"/>
        </w:trPr>
        <w:tc>
          <w:tcPr>
            <w:tcW w:w="1305" w:type="dxa"/>
            <w:vMerge w:val="restart"/>
            <w:vAlign w:val="center"/>
          </w:tcPr>
          <w:p w14:paraId="7A830DB4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</w:t>
            </w:r>
          </w:p>
        </w:tc>
        <w:tc>
          <w:tcPr>
            <w:tcW w:w="8505" w:type="dxa"/>
            <w:gridSpan w:val="2"/>
            <w:vAlign w:val="center"/>
          </w:tcPr>
          <w:p w14:paraId="10B1B42B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 xml:space="preserve">предоставить логин и пароль для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D02C16">
              <w:rPr>
                <w:sz w:val="24"/>
                <w:szCs w:val="24"/>
              </w:rPr>
              <w:t>взаимодействия Участника с НРД</w:t>
            </w:r>
            <w:r>
              <w:rPr>
                <w:sz w:val="24"/>
                <w:szCs w:val="24"/>
              </w:rPr>
              <w:t xml:space="preserve"> через </w:t>
            </w: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-сервис СБП</w:t>
            </w:r>
          </w:p>
        </w:tc>
        <w:sdt>
          <w:sdtPr>
            <w:id w:val="-949703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0C59A02E" w14:textId="77777777" w:rsidR="00E10EC0" w:rsidRPr="009F2BD6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sz w:val="24"/>
                    <w:szCs w:val="24"/>
                  </w:rPr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C0DDC" w:rsidRPr="009F2BD6" w14:paraId="2FF4BC56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15B70CD4" w14:textId="77777777" w:rsidR="002C0DDC" w:rsidRDefault="002C0DDC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2A73EF8B" w14:textId="77777777" w:rsidR="002C0DDC" w:rsidRPr="00D02C16" w:rsidRDefault="002C0DDC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принимать через WEB-сервис СБП электронные документы, поступившие от информационной системы Участника с сетевым адресом, указанным в настоящей Заявке</w:t>
            </w:r>
          </w:p>
        </w:tc>
        <w:sdt>
          <w:sdtPr>
            <w:id w:val="14348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3CB968C2" w14:textId="77777777" w:rsidR="002C0DDC" w:rsidRDefault="00BC755F" w:rsidP="00036E5E">
                <w:pPr>
                  <w:widowControl w:val="0"/>
                  <w:spacing w:after="0"/>
                  <w:ind w:right="34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E10EC0" w:rsidRPr="009F2BD6" w14:paraId="4B82204F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5AE9EB42" w14:textId="77777777" w:rsidR="00E10EC0" w:rsidRDefault="00E10EC0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5AF32FC5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>уведомления о поступлении денежных средств направлять по адресу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>WEB</w:t>
            </w:r>
            <w:r w:rsidRPr="00D02C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сервиса Участника в сети «Интернет</w:t>
            </w:r>
            <w:r w:rsidR="00B60552">
              <w:rPr>
                <w:sz w:val="24"/>
                <w:szCs w:val="24"/>
              </w:rPr>
              <w:t>»</w:t>
            </w:r>
            <w:r w:rsidRPr="00D02C16">
              <w:rPr>
                <w:sz w:val="24"/>
                <w:szCs w:val="24"/>
              </w:rPr>
              <w:t>, указанному в настоящей Заявке</w:t>
            </w:r>
          </w:p>
        </w:tc>
        <w:sdt>
          <w:sdtPr>
            <w:id w:val="145143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3E7C8EE1" w14:textId="77777777" w:rsidR="00E10EC0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0EC0" w:rsidRPr="009F2BD6" w14:paraId="58FBC4AE" w14:textId="77777777" w:rsidTr="002C0DDC">
        <w:trPr>
          <w:trHeight w:val="353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5A1E56FB" w14:textId="77777777" w:rsidR="00E10EC0" w:rsidRPr="009F2BD6" w:rsidRDefault="00E10EC0" w:rsidP="00036E5E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3D118FBC" w14:textId="77777777" w:rsidTr="00036E5E">
        <w:trPr>
          <w:trHeight w:val="225"/>
        </w:trPr>
        <w:tc>
          <w:tcPr>
            <w:tcW w:w="10632" w:type="dxa"/>
            <w:gridSpan w:val="4"/>
          </w:tcPr>
          <w:p w14:paraId="4DB53DD2" w14:textId="77777777" w:rsidR="00E10EC0" w:rsidRPr="009F2BD6" w:rsidRDefault="00E10EC0" w:rsidP="00036E5E">
            <w:pPr>
              <w:widowControl w:val="0"/>
              <w:spacing w:after="0"/>
              <w:ind w:right="-851"/>
              <w:jc w:val="both"/>
              <w:rPr>
                <w:b/>
                <w:sz w:val="24"/>
                <w:szCs w:val="24"/>
              </w:rPr>
            </w:pPr>
            <w:r w:rsidRPr="009F2BD6">
              <w:rPr>
                <w:b/>
                <w:sz w:val="24"/>
                <w:szCs w:val="24"/>
              </w:rPr>
              <w:t>Сведения для предоставления логина и пароля</w:t>
            </w:r>
          </w:p>
        </w:tc>
      </w:tr>
      <w:tr w:rsidR="00E10EC0" w:rsidRPr="009F2BD6" w14:paraId="42E3930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65C3EF18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7626" w:type="dxa"/>
            <w:gridSpan w:val="2"/>
          </w:tcPr>
          <w:p w14:paraId="28B856B8" w14:textId="77777777" w:rsidR="00E10EC0" w:rsidRPr="009F2BD6" w:rsidRDefault="00E10EC0" w:rsidP="00036E5E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На данный адрес будут направлены зашифрованные с использованием СКПЭП сведения о логине и пароле.</w:t>
            </w:r>
          </w:p>
        </w:tc>
      </w:tr>
      <w:tr w:rsidR="00E10EC0" w:rsidRPr="009F2BD6" w14:paraId="520248F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2F8B761D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СКПЭП</w:t>
            </w:r>
          </w:p>
        </w:tc>
        <w:tc>
          <w:tcPr>
            <w:tcW w:w="7626" w:type="dxa"/>
            <w:gridSpan w:val="2"/>
          </w:tcPr>
          <w:p w14:paraId="143F0DD4" w14:textId="77777777" w:rsidR="00E10EC0" w:rsidRPr="009F2BD6" w:rsidRDefault="00E10EC0" w:rsidP="00036E5E">
            <w:pPr>
              <w:widowControl w:val="0"/>
              <w:spacing w:after="0"/>
              <w:ind w:right="32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Указываются сведения о СКПЭП, с использованием которого НРД зашифровывает логин и пароль.</w:t>
            </w:r>
          </w:p>
        </w:tc>
      </w:tr>
      <w:tr w:rsidR="00E10EC0" w:rsidRPr="009F2BD6" w14:paraId="0F30E696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3CB537F8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4F6FBB0F" w14:textId="77777777" w:rsidTr="002C0DDC">
        <w:trPr>
          <w:trHeight w:val="224"/>
        </w:trPr>
        <w:tc>
          <w:tcPr>
            <w:tcW w:w="10632" w:type="dxa"/>
            <w:gridSpan w:val="4"/>
            <w:shd w:val="clear" w:color="auto" w:fill="auto"/>
          </w:tcPr>
          <w:p w14:paraId="620AB286" w14:textId="77777777" w:rsidR="002C0DDC" w:rsidRPr="009F2BD6" w:rsidRDefault="002C0DDC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b/>
                <w:sz w:val="24"/>
                <w:szCs w:val="24"/>
              </w:rPr>
              <w:t>Сведения о сетевом адресе информационной системы Участника</w:t>
            </w:r>
          </w:p>
        </w:tc>
      </w:tr>
      <w:tr w:rsidR="002C0DDC" w:rsidRPr="009F2BD6" w14:paraId="748E8BAC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auto"/>
            <w:vAlign w:val="center"/>
          </w:tcPr>
          <w:p w14:paraId="0C681C5F" w14:textId="77777777" w:rsidR="002C0DDC" w:rsidRPr="00177798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sz w:val="24"/>
                <w:szCs w:val="24"/>
              </w:rPr>
              <w:t>IP адрес / адрес подсети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11152DE6" w14:textId="77777777" w:rsidR="002C0DDC" w:rsidRPr="00387AE4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IP</w:t>
            </w:r>
            <w:r>
              <w:rPr>
                <w:i/>
                <w:color w:val="000000"/>
              </w:rPr>
              <w:t xml:space="preserve"> адрес или адрес подсети</w:t>
            </w:r>
            <w:r w:rsidRPr="00387AE4">
              <w:rPr>
                <w:i/>
                <w:color w:val="000000"/>
              </w:rPr>
              <w:t xml:space="preserve"> информационной системы, например, 192.168.5.0/24</w:t>
            </w:r>
          </w:p>
        </w:tc>
      </w:tr>
      <w:tr w:rsidR="002C0DDC" w:rsidRPr="009F2BD6" w14:paraId="2B3A5001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1B912B64" w14:textId="77777777" w:rsidR="002C0DDC" w:rsidRPr="009F2BD6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08E320DF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FFFFFF" w:themeFill="background1"/>
          </w:tcPr>
          <w:p w14:paraId="771C046F" w14:textId="77777777" w:rsidR="002C0DDC" w:rsidRPr="002C0DDC" w:rsidRDefault="002C0DDC" w:rsidP="002C0DDC">
            <w:pPr>
              <w:widowControl w:val="0"/>
              <w:spacing w:after="0"/>
              <w:ind w:right="32"/>
              <w:jc w:val="both"/>
              <w:rPr>
                <w:b/>
                <w:sz w:val="24"/>
                <w:szCs w:val="24"/>
              </w:rPr>
            </w:pPr>
            <w:r w:rsidRPr="00D02C16">
              <w:rPr>
                <w:b/>
                <w:sz w:val="24"/>
                <w:szCs w:val="24"/>
              </w:rPr>
              <w:t xml:space="preserve">Сведения об </w:t>
            </w:r>
            <w:r w:rsidRPr="002C0DDC">
              <w:rPr>
                <w:b/>
                <w:sz w:val="24"/>
                <w:szCs w:val="24"/>
              </w:rPr>
              <w:t>URL-</w:t>
            </w:r>
            <w:r>
              <w:rPr>
                <w:b/>
                <w:sz w:val="24"/>
                <w:szCs w:val="24"/>
              </w:rPr>
              <w:t>адресе</w:t>
            </w:r>
            <w:r w:rsidRPr="002C0DDC">
              <w:rPr>
                <w:b/>
                <w:sz w:val="24"/>
                <w:szCs w:val="24"/>
              </w:rPr>
              <w:t xml:space="preserve"> </w:t>
            </w:r>
            <w:r w:rsidRPr="00D02C16">
              <w:rPr>
                <w:b/>
                <w:sz w:val="24"/>
                <w:szCs w:val="24"/>
              </w:rPr>
              <w:t>WEB</w:t>
            </w:r>
            <w:r>
              <w:rPr>
                <w:b/>
                <w:sz w:val="24"/>
                <w:szCs w:val="24"/>
              </w:rPr>
              <w:t>-сервиса Участника</w:t>
            </w:r>
          </w:p>
        </w:tc>
      </w:tr>
      <w:tr w:rsidR="002C0DDC" w:rsidRPr="009F2BD6" w14:paraId="122A6D0A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FFFFFF" w:themeFill="background1"/>
          </w:tcPr>
          <w:p w14:paraId="0C70B8F2" w14:textId="77777777" w:rsidR="002C0DDC" w:rsidRDefault="002C0DDC" w:rsidP="002C0DDC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URL-адрес WEB-сервиса</w:t>
            </w:r>
          </w:p>
          <w:p w14:paraId="5B73DCA7" w14:textId="77777777" w:rsidR="002C0DDC" w:rsidRPr="002C0DDC" w:rsidRDefault="002C0DDC" w:rsidP="002C0DDC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в сети «Интернет»</w:t>
            </w:r>
          </w:p>
        </w:tc>
        <w:tc>
          <w:tcPr>
            <w:tcW w:w="7626" w:type="dxa"/>
            <w:gridSpan w:val="2"/>
          </w:tcPr>
          <w:p w14:paraId="06E4CA1D" w14:textId="77777777" w:rsidR="002C0DDC" w:rsidRPr="009F2BD6" w:rsidRDefault="002C0DDC" w:rsidP="002C0DDC">
            <w:pPr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URL</w:t>
            </w:r>
            <w:r>
              <w:rPr>
                <w:i/>
                <w:color w:val="000000"/>
              </w:rPr>
              <w:t>-адрес</w:t>
            </w:r>
            <w:r w:rsidRPr="00387AE4">
              <w:rPr>
                <w:i/>
                <w:color w:val="000000"/>
              </w:rPr>
              <w:t xml:space="preserve"> WEB сервиса, </w:t>
            </w:r>
            <w:r>
              <w:rPr>
                <w:i/>
                <w:color w:val="000000"/>
              </w:rPr>
              <w:t xml:space="preserve">для получения </w:t>
            </w:r>
            <w:r>
              <w:rPr>
                <w:i/>
                <w:color w:val="000000"/>
                <w:lang w:val="en-US"/>
              </w:rPr>
              <w:t>callback</w:t>
            </w:r>
            <w:r w:rsidRPr="005C141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уведомлений об исполнении платежа. Н</w:t>
            </w:r>
            <w:r w:rsidRPr="00387AE4">
              <w:rPr>
                <w:i/>
                <w:color w:val="000000"/>
              </w:rPr>
              <w:t xml:space="preserve">апример, </w:t>
            </w:r>
            <w:r>
              <w:rPr>
                <w:i/>
                <w:color w:val="000000"/>
                <w:lang w:val="en-US"/>
              </w:rPr>
              <w:t>h</w:t>
            </w:r>
            <w:r w:rsidRPr="00387AE4">
              <w:rPr>
                <w:i/>
                <w:color w:val="000000"/>
              </w:rPr>
              <w:t>ttps://nsd.ru/response</w:t>
            </w:r>
          </w:p>
        </w:tc>
      </w:tr>
    </w:tbl>
    <w:p w14:paraId="00A5DC72" w14:textId="77777777" w:rsidR="00E10EC0" w:rsidRPr="00EE329E" w:rsidRDefault="00E10EC0" w:rsidP="00E10EC0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E10EC0" w:rsidRPr="009F2BD6" w14:paraId="3AF06FF7" w14:textId="77777777" w:rsidTr="00036E5E">
        <w:tc>
          <w:tcPr>
            <w:tcW w:w="5495" w:type="dxa"/>
          </w:tcPr>
          <w:p w14:paraId="7606C3A6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7C8CA705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098D51FA" w14:textId="77777777" w:rsidTr="00036E5E">
        <w:tc>
          <w:tcPr>
            <w:tcW w:w="5495" w:type="dxa"/>
          </w:tcPr>
          <w:p w14:paraId="35042807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7B80717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4BE0C2BA" w14:textId="77777777" w:rsidTr="00036E5E">
        <w:tc>
          <w:tcPr>
            <w:tcW w:w="5495" w:type="dxa"/>
          </w:tcPr>
          <w:p w14:paraId="0D8E876A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2FEDABB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089B251A" w14:textId="77777777" w:rsidR="00E10EC0" w:rsidRPr="009F2BD6" w:rsidRDefault="00E10EC0" w:rsidP="00E10EC0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9F2BD6">
        <w:rPr>
          <w:rFonts w:ascii="Times New Roman" w:hAnsi="Times New Roman"/>
          <w:b/>
          <w:sz w:val="24"/>
          <w:szCs w:val="24"/>
        </w:rPr>
        <w:t>Участник</w:t>
      </w:r>
    </w:p>
    <w:p w14:paraId="42EB0D85" w14:textId="77777777" w:rsidR="00E10EC0" w:rsidRPr="009F2BD6" w:rsidRDefault="00E10EC0" w:rsidP="00E10EC0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4E726E33" w14:textId="77777777" w:rsidR="00E10EC0" w:rsidRPr="009F2BD6" w:rsidRDefault="00E10EC0" w:rsidP="00E10EC0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F2BD6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6FA6DED" w14:textId="77777777" w:rsidR="00E10EC0" w:rsidRDefault="00E10EC0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14:paraId="2057D6F2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4DDBE14" w14:textId="77777777" w:rsidR="00D42D33" w:rsidRPr="00EE329E" w:rsidRDefault="00094A14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 xml:space="preserve">аявка на обеспечение ЭДО </w:t>
      </w:r>
      <w:r w:rsidR="003E237B" w:rsidRPr="00EE329E">
        <w:rPr>
          <w:b/>
          <w:sz w:val="24"/>
          <w:szCs w:val="24"/>
          <w:lang w:val="ru-RU"/>
        </w:rPr>
        <w:t>-</w:t>
      </w:r>
      <w:bookmarkStart w:id="17" w:name="_для_подключения/отключения_Системы"/>
      <w:bookmarkEnd w:id="17"/>
      <w:r w:rsidR="00110DAE" w:rsidRPr="00EE329E">
        <w:rPr>
          <w:b/>
          <w:sz w:val="24"/>
          <w:szCs w:val="24"/>
          <w:lang w:val="ru-RU"/>
        </w:rPr>
        <w:br/>
      </w:r>
      <w:r w:rsidR="00DF7F24" w:rsidRPr="00EE329E">
        <w:rPr>
          <w:b/>
          <w:sz w:val="24"/>
          <w:szCs w:val="24"/>
          <w:lang w:val="ru-RU"/>
        </w:rPr>
        <w:t>подключение/отключение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A11EC2" w:rsidRPr="00EE329E">
        <w:rPr>
          <w:b/>
          <w:sz w:val="24"/>
          <w:szCs w:val="24"/>
          <w:lang w:val="ru-RU"/>
        </w:rPr>
        <w:t>ЭДО через С</w:t>
      </w:r>
      <w:r w:rsidR="00D42D33" w:rsidRPr="00EE329E">
        <w:rPr>
          <w:b/>
          <w:sz w:val="24"/>
          <w:szCs w:val="24"/>
          <w:lang w:val="ru-RU"/>
        </w:rPr>
        <w:t>истем</w:t>
      </w:r>
      <w:r w:rsidR="00A11EC2" w:rsidRPr="00EE329E">
        <w:rPr>
          <w:b/>
          <w:sz w:val="24"/>
          <w:szCs w:val="24"/>
          <w:lang w:val="ru-RU"/>
        </w:rPr>
        <w:t>у</w:t>
      </w:r>
      <w:r w:rsidR="00D42D33" w:rsidRPr="00EE329E">
        <w:rPr>
          <w:b/>
          <w:sz w:val="24"/>
          <w:szCs w:val="24"/>
          <w:lang w:val="ru-RU"/>
        </w:rPr>
        <w:t xml:space="preserve"> SWIFT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094A14" w:rsidRPr="00EE329E" w14:paraId="34383E13" w14:textId="77777777" w:rsidTr="00576F0B">
        <w:trPr>
          <w:trHeight w:val="315"/>
        </w:trPr>
        <w:tc>
          <w:tcPr>
            <w:tcW w:w="4644" w:type="dxa"/>
          </w:tcPr>
          <w:p w14:paraId="29D20000" w14:textId="77777777" w:rsidR="00094A14" w:rsidRPr="00EE329E" w:rsidRDefault="00094A14" w:rsidP="00E05102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954" w:type="dxa"/>
          </w:tcPr>
          <w:p w14:paraId="7856C7B4" w14:textId="77777777" w:rsidR="00094A14" w:rsidRPr="00EE329E" w:rsidRDefault="00094A14" w:rsidP="009836D5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094A14" w:rsidRPr="00EE329E" w14:paraId="5B361114" w14:textId="77777777" w:rsidTr="00576F0B">
        <w:tc>
          <w:tcPr>
            <w:tcW w:w="4644" w:type="dxa"/>
          </w:tcPr>
          <w:p w14:paraId="6CB23824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BIC-код </w:t>
            </w:r>
          </w:p>
        </w:tc>
        <w:tc>
          <w:tcPr>
            <w:tcW w:w="5954" w:type="dxa"/>
          </w:tcPr>
          <w:p w14:paraId="0C20A3BC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443A056E" w14:textId="77777777" w:rsidR="00094A14" w:rsidRPr="00EE329E" w:rsidRDefault="00094A14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567"/>
        <w:gridCol w:w="992"/>
        <w:gridCol w:w="1134"/>
        <w:gridCol w:w="2410"/>
      </w:tblGrid>
      <w:tr w:rsidR="009E530B" w:rsidRPr="00EE329E" w14:paraId="72908E0E" w14:textId="77777777" w:rsidTr="00576F0B">
        <w:tc>
          <w:tcPr>
            <w:tcW w:w="10598" w:type="dxa"/>
            <w:gridSpan w:val="7"/>
          </w:tcPr>
          <w:p w14:paraId="00EF2CA6" w14:textId="77777777" w:rsidR="009E530B" w:rsidRPr="00EE329E" w:rsidRDefault="009E530B" w:rsidP="009E530B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9E530B" w:rsidRPr="00EE329E" w14:paraId="16BC7DBF" w14:textId="77777777" w:rsidTr="00576F0B">
        <w:tc>
          <w:tcPr>
            <w:tcW w:w="534" w:type="dxa"/>
          </w:tcPr>
          <w:p w14:paraId="2EA6A04E" w14:textId="77777777" w:rsidR="009E530B" w:rsidRPr="00EE329E" w:rsidRDefault="00CE4FA3" w:rsidP="00303C9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90510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4960A109" w14:textId="77777777" w:rsidR="009E530B" w:rsidRPr="00EE329E" w:rsidRDefault="00C44B33" w:rsidP="00303C9F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</w:t>
            </w:r>
            <w:r w:rsidR="009E530B" w:rsidRPr="00EE329E">
              <w:rPr>
                <w:b/>
                <w:sz w:val="24"/>
                <w:szCs w:val="24"/>
              </w:rPr>
              <w:t>одключить</w:t>
            </w:r>
          </w:p>
        </w:tc>
        <w:tc>
          <w:tcPr>
            <w:tcW w:w="567" w:type="dxa"/>
          </w:tcPr>
          <w:p w14:paraId="1B0EA1CD" w14:textId="77777777" w:rsidR="009E530B" w:rsidRPr="00EE329E" w:rsidRDefault="00CE4FA3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-126661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</w:tcPr>
          <w:p w14:paraId="1B61EC8C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9E530B" w:rsidRPr="00EE329E" w14:paraId="5FACAA14" w14:textId="77777777" w:rsidTr="00576F0B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5830B56B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094A14" w:rsidRPr="00EE329E" w14:paraId="39699D7B" w14:textId="77777777" w:rsidTr="00576F0B">
        <w:tc>
          <w:tcPr>
            <w:tcW w:w="10598" w:type="dxa"/>
            <w:gridSpan w:val="7"/>
          </w:tcPr>
          <w:p w14:paraId="7E05A3CB" w14:textId="265AD366" w:rsidR="00094A14" w:rsidRPr="00EE329E" w:rsidRDefault="00A11EC2" w:rsidP="0014652B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ЭДО через С</w:t>
            </w:r>
            <w:r w:rsidR="009E530B" w:rsidRPr="00EE329E">
              <w:rPr>
                <w:b/>
                <w:sz w:val="24"/>
                <w:szCs w:val="24"/>
              </w:rPr>
              <w:t>истем</w:t>
            </w:r>
            <w:r w:rsidRPr="00EE329E">
              <w:rPr>
                <w:b/>
                <w:sz w:val="24"/>
                <w:szCs w:val="24"/>
              </w:rPr>
              <w:t>у</w:t>
            </w:r>
            <w:r w:rsidR="009E530B" w:rsidRPr="00EE329E">
              <w:rPr>
                <w:b/>
                <w:sz w:val="24"/>
                <w:szCs w:val="24"/>
              </w:rPr>
              <w:t xml:space="preserve"> SWIFT </w:t>
            </w:r>
            <w:r w:rsidR="00094A14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="009E530B" w:rsidRPr="00EE329E">
              <w:rPr>
                <w:b/>
                <w:sz w:val="24"/>
                <w:szCs w:val="24"/>
              </w:rPr>
              <w:t>:</w:t>
            </w:r>
          </w:p>
        </w:tc>
      </w:tr>
      <w:tr w:rsidR="00C75940" w:rsidRPr="00EE329E" w14:paraId="7414DE89" w14:textId="77777777" w:rsidTr="00577833">
        <w:trPr>
          <w:trHeight w:val="299"/>
        </w:trPr>
        <w:tc>
          <w:tcPr>
            <w:tcW w:w="534" w:type="dxa"/>
          </w:tcPr>
          <w:p w14:paraId="23CB3F8B" w14:textId="77777777" w:rsidR="00C75940" w:rsidRPr="00EE329E" w:rsidRDefault="00CE4FA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28834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51726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депозитарного/клирингового обслуживания</w:t>
            </w:r>
          </w:p>
        </w:tc>
        <w:tc>
          <w:tcPr>
            <w:tcW w:w="3544" w:type="dxa"/>
            <w:gridSpan w:val="4"/>
          </w:tcPr>
          <w:p w14:paraId="1A9E3754" w14:textId="77777777" w:rsidR="00C75940" w:rsidRPr="00EE329E" w:rsidRDefault="00C75940" w:rsidP="00F26AEE">
            <w:pPr>
              <w:widowControl w:val="0"/>
              <w:spacing w:after="0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2410" w:type="dxa"/>
          </w:tcPr>
          <w:p w14:paraId="42BD528E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91273D" w:rsidRPr="00EE329E" w14:paraId="1C14B96A" w14:textId="77777777" w:rsidTr="00952EC5">
        <w:trPr>
          <w:trHeight w:val="299"/>
        </w:trPr>
        <w:tc>
          <w:tcPr>
            <w:tcW w:w="10598" w:type="dxa"/>
            <w:gridSpan w:val="7"/>
          </w:tcPr>
          <w:p w14:paraId="5FAA1C83" w14:textId="77777777" w:rsidR="0091273D" w:rsidRPr="00EE329E" w:rsidRDefault="0091273D" w:rsidP="002450C6">
            <w:pPr>
              <w:widowControl w:val="0"/>
              <w:spacing w:after="0" w:line="240" w:lineRule="auto"/>
              <w:ind w:left="34"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использовать Систему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  <w:r w:rsidR="002450C6" w:rsidRPr="00EE329E">
              <w:rPr>
                <w:sz w:val="24"/>
                <w:szCs w:val="24"/>
              </w:rPr>
              <w:t xml:space="preserve">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91273D" w:rsidRPr="00EE329E" w14:paraId="4497A16A" w14:textId="77777777" w:rsidTr="002450C6">
        <w:trPr>
          <w:trHeight w:val="456"/>
        </w:trPr>
        <w:tc>
          <w:tcPr>
            <w:tcW w:w="534" w:type="dxa"/>
          </w:tcPr>
          <w:p w14:paraId="6219D998" w14:textId="77777777" w:rsidR="0091273D" w:rsidRPr="00EE329E" w:rsidRDefault="00CE4FA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10425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14BD7E01" w14:textId="77777777" w:rsidR="0091273D" w:rsidRPr="00EE329E" w:rsidRDefault="002450C6" w:rsidP="002450C6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91273D" w:rsidRPr="00EE329E" w14:paraId="397AE70F" w14:textId="77777777" w:rsidTr="002450C6">
        <w:trPr>
          <w:trHeight w:val="420"/>
        </w:trPr>
        <w:tc>
          <w:tcPr>
            <w:tcW w:w="534" w:type="dxa"/>
          </w:tcPr>
          <w:p w14:paraId="08182A11" w14:textId="77777777" w:rsidR="0091273D" w:rsidRPr="00EE329E" w:rsidRDefault="00CE4FA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57990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22127763" w14:textId="77777777" w:rsidR="0091273D" w:rsidRPr="00EE329E" w:rsidRDefault="0018459A" w:rsidP="002450C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</w:t>
            </w:r>
            <w:r w:rsidR="002450C6" w:rsidRPr="00EE329E">
              <w:rPr>
                <w:sz w:val="24"/>
                <w:szCs w:val="24"/>
              </w:rPr>
              <w:t>канала Электронной почты</w:t>
            </w:r>
          </w:p>
        </w:tc>
      </w:tr>
      <w:tr w:rsidR="00577833" w:rsidRPr="00EE329E" w14:paraId="62A25015" w14:textId="77777777" w:rsidTr="00577833">
        <w:trPr>
          <w:trHeight w:val="285"/>
        </w:trPr>
        <w:tc>
          <w:tcPr>
            <w:tcW w:w="10598" w:type="dxa"/>
            <w:gridSpan w:val="7"/>
            <w:shd w:val="clear" w:color="auto" w:fill="D9D9D9" w:themeFill="background1" w:themeFillShade="D9"/>
          </w:tcPr>
          <w:p w14:paraId="3AFEF8FA" w14:textId="77777777" w:rsidR="00577833" w:rsidRPr="00EE329E" w:rsidRDefault="00577833" w:rsidP="00577833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3B6B3C26" w14:textId="77777777" w:rsidTr="00576F0B">
        <w:tc>
          <w:tcPr>
            <w:tcW w:w="534" w:type="dxa"/>
          </w:tcPr>
          <w:p w14:paraId="07E7177D" w14:textId="77777777" w:rsidR="00C75940" w:rsidRPr="00EE329E" w:rsidRDefault="00CE4FA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55883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7CD26D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proofErr w:type="spellStart"/>
            <w:r w:rsidRPr="00EE329E">
              <w:rPr>
                <w:b/>
                <w:sz w:val="24"/>
                <w:szCs w:val="24"/>
              </w:rPr>
              <w:t>репозитарного</w:t>
            </w:r>
            <w:proofErr w:type="spellEnd"/>
            <w:r w:rsidRPr="00EE329E">
              <w:rPr>
                <w:b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2410" w:type="dxa"/>
            <w:gridSpan w:val="3"/>
          </w:tcPr>
          <w:p w14:paraId="1AA18C65" w14:textId="77777777" w:rsidR="00C75940" w:rsidRPr="00EE329E" w:rsidRDefault="00C75940" w:rsidP="0027025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proofErr w:type="spellStart"/>
            <w:r w:rsidRPr="00EE329E">
              <w:rPr>
                <w:sz w:val="24"/>
                <w:szCs w:val="24"/>
              </w:rPr>
              <w:t>Репозитарный</w:t>
            </w:r>
            <w:proofErr w:type="spellEnd"/>
            <w:r w:rsidRPr="00EE329E">
              <w:rPr>
                <w:sz w:val="24"/>
                <w:szCs w:val="24"/>
              </w:rPr>
              <w:t xml:space="preserve"> код</w:t>
            </w:r>
          </w:p>
        </w:tc>
        <w:tc>
          <w:tcPr>
            <w:tcW w:w="3544" w:type="dxa"/>
            <w:gridSpan w:val="2"/>
          </w:tcPr>
          <w:p w14:paraId="4293CEA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577833" w:rsidRPr="00EE329E" w14:paraId="48F95B7E" w14:textId="77777777" w:rsidTr="00577833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1BEF5E17" w14:textId="77777777" w:rsidR="00577833" w:rsidRPr="00EE329E" w:rsidRDefault="0057783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C75940" w:rsidRPr="00EE329E" w14:paraId="3B1D1483" w14:textId="77777777" w:rsidTr="00576F0B">
        <w:tc>
          <w:tcPr>
            <w:tcW w:w="534" w:type="dxa"/>
          </w:tcPr>
          <w:p w14:paraId="2137C106" w14:textId="77777777" w:rsidR="00C75940" w:rsidRPr="00EE329E" w:rsidRDefault="00CE4FA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51144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72F4CB42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расчетного обслуживания</w:t>
            </w:r>
          </w:p>
        </w:tc>
        <w:tc>
          <w:tcPr>
            <w:tcW w:w="2410" w:type="dxa"/>
            <w:gridSpan w:val="3"/>
          </w:tcPr>
          <w:p w14:paraId="3426992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ID-код</w:t>
            </w:r>
          </w:p>
        </w:tc>
        <w:tc>
          <w:tcPr>
            <w:tcW w:w="3544" w:type="dxa"/>
            <w:gridSpan w:val="2"/>
          </w:tcPr>
          <w:p w14:paraId="47CDBECA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</w:tbl>
    <w:p w14:paraId="65A8CA37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9836D5" w:rsidRPr="00EE329E" w14:paraId="729E05F2" w14:textId="77777777" w:rsidTr="00576F0B">
        <w:tc>
          <w:tcPr>
            <w:tcW w:w="4644" w:type="dxa"/>
          </w:tcPr>
          <w:p w14:paraId="17629E0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954" w:type="dxa"/>
          </w:tcPr>
          <w:p w14:paraId="3D54A07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0CAC101B" w14:textId="77777777" w:rsidTr="00576F0B">
        <w:tc>
          <w:tcPr>
            <w:tcW w:w="4644" w:type="dxa"/>
          </w:tcPr>
          <w:p w14:paraId="3356FEA4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954" w:type="dxa"/>
          </w:tcPr>
          <w:p w14:paraId="2B739872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FAAF936" w14:textId="77777777" w:rsidTr="00576F0B">
        <w:tc>
          <w:tcPr>
            <w:tcW w:w="4644" w:type="dxa"/>
          </w:tcPr>
          <w:p w14:paraId="3FF2823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954" w:type="dxa"/>
          </w:tcPr>
          <w:p w14:paraId="557B8BB1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5D278CBE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514F463D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69467D9B" w14:textId="77777777" w:rsidR="00094A14" w:rsidRPr="00EE329E" w:rsidRDefault="00921954" w:rsidP="0027025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094A14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504D8F48" w14:textId="77777777" w:rsidR="00BC6439" w:rsidRPr="00D12108" w:rsidRDefault="00BC6439" w:rsidP="00D12108">
      <w:pPr>
        <w:spacing w:after="0"/>
        <w:rPr>
          <w:rFonts w:ascii="Times New Roman" w:hAnsi="Times New Roman"/>
          <w:b/>
          <w:u w:val="single"/>
        </w:rPr>
      </w:pPr>
      <w:bookmarkStart w:id="18" w:name="_ЗАЯВКА_НА_ОБЕСПЕЧЕНИЕ_9"/>
      <w:bookmarkStart w:id="19" w:name="_ЗАЯВКА_НА_ОБЕСПЕЧЕНИЕ_10"/>
      <w:bookmarkStart w:id="20" w:name="_ЗАЯВКА_НА_ОБЕСПЕЧЕНИЕ_11"/>
      <w:bookmarkEnd w:id="18"/>
      <w:bookmarkEnd w:id="19"/>
      <w:bookmarkEnd w:id="20"/>
      <w:r w:rsidRPr="00D12108">
        <w:rPr>
          <w:rFonts w:ascii="Times New Roman" w:hAnsi="Times New Roman"/>
          <w:b/>
          <w:u w:val="single"/>
        </w:rPr>
        <w:lastRenderedPageBreak/>
        <w:t>Форма</w:t>
      </w:r>
    </w:p>
    <w:p w14:paraId="4A7E8D2E" w14:textId="77777777" w:rsidR="00BC6439" w:rsidRPr="00D12108" w:rsidRDefault="00BC6439" w:rsidP="00D12108">
      <w:pPr>
        <w:pStyle w:val="5"/>
        <w:keepNext w:val="0"/>
        <w:widowControl w:val="0"/>
        <w:ind w:right="-1"/>
        <w:rPr>
          <w:b/>
          <w:szCs w:val="22"/>
          <w:lang w:val="ru-RU"/>
        </w:rPr>
      </w:pPr>
      <w:bookmarkStart w:id="21" w:name="_Заявка_на_обеспечение_26"/>
      <w:bookmarkEnd w:id="21"/>
      <w:r w:rsidRPr="00D12108">
        <w:rPr>
          <w:b/>
          <w:szCs w:val="22"/>
          <w:lang w:val="ru-RU"/>
        </w:rPr>
        <w:t>Заявка на обеспечение ЭДО -</w:t>
      </w:r>
      <w:r w:rsidRPr="00D12108">
        <w:rPr>
          <w:b/>
          <w:szCs w:val="22"/>
          <w:lang w:val="ru-RU"/>
        </w:rPr>
        <w:br/>
        <w:t>подключение/отключение ЭДО через Систему передачи финансовых сообщений Банка России (СПФС) при оказании Участнику расчетных (банковских) услуг</w:t>
      </w:r>
    </w:p>
    <w:tbl>
      <w:tblPr>
        <w:tblStyle w:val="afff7"/>
        <w:tblW w:w="107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30"/>
        <w:gridCol w:w="3189"/>
        <w:gridCol w:w="2034"/>
        <w:gridCol w:w="2051"/>
        <w:gridCol w:w="532"/>
        <w:gridCol w:w="542"/>
      </w:tblGrid>
      <w:tr w:rsidR="00BC6439" w:rsidRPr="00D12108" w14:paraId="68BD5C2A" w14:textId="77777777" w:rsidTr="00584121">
        <w:trPr>
          <w:gridAfter w:val="1"/>
          <w:wAfter w:w="542" w:type="dxa"/>
          <w:trHeight w:val="279"/>
        </w:trPr>
        <w:tc>
          <w:tcPr>
            <w:tcW w:w="2430" w:type="dxa"/>
            <w:vAlign w:val="center"/>
          </w:tcPr>
          <w:p w14:paraId="73FAF73F" w14:textId="77777777" w:rsidR="00BC6439" w:rsidRPr="00E45ABB" w:rsidRDefault="00BC6439" w:rsidP="00D12108">
            <w:pPr>
              <w:widowControl w:val="0"/>
              <w:spacing w:after="0" w:line="240" w:lineRule="auto"/>
              <w:ind w:right="-285"/>
              <w:jc w:val="both"/>
              <w:rPr>
                <w:sz w:val="20"/>
                <w:szCs w:val="20"/>
              </w:rPr>
            </w:pPr>
            <w:r w:rsidRPr="00E45ABB">
              <w:rPr>
                <w:sz w:val="20"/>
                <w:szCs w:val="20"/>
              </w:rPr>
              <w:t>Наименование Участника</w:t>
            </w:r>
          </w:p>
        </w:tc>
        <w:tc>
          <w:tcPr>
            <w:tcW w:w="7806" w:type="dxa"/>
            <w:gridSpan w:val="4"/>
          </w:tcPr>
          <w:p w14:paraId="7DEC2E69" w14:textId="77777777" w:rsidR="00BC6439" w:rsidRPr="00D12108" w:rsidRDefault="00BC643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</w:tr>
      <w:tr w:rsidR="008004A9" w:rsidRPr="00D12108" w14:paraId="6C9AAD35" w14:textId="77777777" w:rsidTr="00584121">
        <w:trPr>
          <w:gridAfter w:val="1"/>
          <w:wAfter w:w="542" w:type="dxa"/>
        </w:trPr>
        <w:tc>
          <w:tcPr>
            <w:tcW w:w="2430" w:type="dxa"/>
            <w:vMerge w:val="restart"/>
            <w:vAlign w:val="center"/>
          </w:tcPr>
          <w:p w14:paraId="4385B85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  <w:r w:rsidRPr="00D12108">
              <w:t xml:space="preserve">Код Участника </w:t>
            </w:r>
          </w:p>
        </w:tc>
        <w:tc>
          <w:tcPr>
            <w:tcW w:w="7806" w:type="dxa"/>
            <w:gridSpan w:val="4"/>
          </w:tcPr>
          <w:p w14:paraId="7BFE79F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Код-участника – депозитарный код</w:t>
            </w:r>
          </w:p>
        </w:tc>
      </w:tr>
      <w:tr w:rsidR="008004A9" w:rsidRPr="00D12108" w14:paraId="0E29E1E4" w14:textId="77777777" w:rsidTr="00584121">
        <w:trPr>
          <w:gridAfter w:val="1"/>
          <w:wAfter w:w="542" w:type="dxa"/>
        </w:trPr>
        <w:tc>
          <w:tcPr>
            <w:tcW w:w="2430" w:type="dxa"/>
            <w:vMerge/>
            <w:vAlign w:val="center"/>
          </w:tcPr>
          <w:p w14:paraId="04F3C36B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  <w:tc>
          <w:tcPr>
            <w:tcW w:w="7806" w:type="dxa"/>
            <w:gridSpan w:val="4"/>
          </w:tcPr>
          <w:p w14:paraId="169C8869" w14:textId="77777777" w:rsidR="008004A9" w:rsidRPr="00D12108" w:rsidRDefault="008004A9" w:rsidP="00D12108">
            <w:pPr>
              <w:widowControl w:val="0"/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Код-Участника – </w:t>
            </w:r>
            <w:r w:rsidRPr="00D12108">
              <w:rPr>
                <w:i/>
                <w:sz w:val="18"/>
                <w:szCs w:val="18"/>
                <w:lang w:val="en-US"/>
              </w:rPr>
              <w:t>ID</w:t>
            </w:r>
            <w:r w:rsidRPr="00D12108">
              <w:rPr>
                <w:i/>
                <w:sz w:val="18"/>
                <w:szCs w:val="18"/>
              </w:rPr>
              <w:t xml:space="preserve"> код участника денежных расчетов</w:t>
            </w:r>
          </w:p>
        </w:tc>
      </w:tr>
      <w:tr w:rsidR="00BC6439" w:rsidRPr="00D12108" w14:paraId="3D5695A3" w14:textId="77777777" w:rsidTr="00584121">
        <w:trPr>
          <w:gridAfter w:val="1"/>
          <w:wAfter w:w="542" w:type="dxa"/>
          <w:trHeight w:val="95"/>
        </w:trPr>
        <w:tc>
          <w:tcPr>
            <w:tcW w:w="2430" w:type="dxa"/>
            <w:vAlign w:val="center"/>
          </w:tcPr>
          <w:p w14:paraId="77CB8EB6" w14:textId="77777777" w:rsidR="00BC6439" w:rsidRPr="00D12108" w:rsidRDefault="008004A9" w:rsidP="00D12108">
            <w:pPr>
              <w:widowControl w:val="0"/>
              <w:spacing w:after="0" w:line="240" w:lineRule="auto"/>
              <w:ind w:right="144"/>
              <w:jc w:val="both"/>
            </w:pPr>
            <w:r w:rsidRPr="00D12108">
              <w:t>БИК</w:t>
            </w:r>
          </w:p>
        </w:tc>
        <w:tc>
          <w:tcPr>
            <w:tcW w:w="7806" w:type="dxa"/>
            <w:gridSpan w:val="4"/>
          </w:tcPr>
          <w:p w14:paraId="572EE6BC" w14:textId="77777777" w:rsidR="00BC643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банковский идентификатор Участника</w:t>
            </w:r>
          </w:p>
        </w:tc>
      </w:tr>
      <w:tr w:rsidR="00BC6439" w:rsidRPr="00D12108" w14:paraId="3CC9F92B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3DB751CD" w14:textId="77777777" w:rsidR="00BC6439" w:rsidRPr="00D12108" w:rsidRDefault="00BC6439" w:rsidP="00D12108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BC3DAE" w:rsidRPr="00D12108" w14:paraId="7971F2E6" w14:textId="77777777" w:rsidTr="00072F39">
        <w:trPr>
          <w:gridAfter w:val="1"/>
          <w:wAfter w:w="542" w:type="dxa"/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2B68BC57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Прошу</w:t>
            </w:r>
            <w:r w:rsidRPr="00D12108">
              <w:t xml:space="preserve"> </w:t>
            </w:r>
            <w:r w:rsidRPr="00D12108">
              <w:rPr>
                <w:b/>
              </w:rPr>
              <w:t>ЭДО с Участником через СПФС для следующей пары УИС/</w:t>
            </w:r>
            <w:r w:rsidRPr="00D12108">
              <w:rPr>
                <w:b/>
                <w:lang w:val="en-US"/>
              </w:rPr>
              <w:t>SWIFT</w:t>
            </w:r>
            <w:r w:rsidRPr="00D12108">
              <w:rPr>
                <w:b/>
              </w:rPr>
              <w:t xml:space="preserve"> </w:t>
            </w:r>
            <w:r w:rsidRPr="00D12108">
              <w:rPr>
                <w:b/>
                <w:lang w:val="en-US"/>
              </w:rPr>
              <w:t>BIC</w:t>
            </w:r>
            <w:r w:rsidRPr="00D12108">
              <w:rPr>
                <w:b/>
              </w:rPr>
              <w:t xml:space="preserve"> </w:t>
            </w:r>
          </w:p>
        </w:tc>
        <w:tc>
          <w:tcPr>
            <w:tcW w:w="2051" w:type="dxa"/>
            <w:vAlign w:val="center"/>
          </w:tcPr>
          <w:p w14:paraId="6C0E27A6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32" w:type="dxa"/>
            <w:vAlign w:val="center"/>
          </w:tcPr>
          <w:p w14:paraId="76140788" w14:textId="77777777" w:rsidR="00BC3DAE" w:rsidRPr="00D12108" w:rsidRDefault="00CE4FA3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sdt>
              <w:sdtPr>
                <w:id w:val="3261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3C62A326" w14:textId="77777777" w:rsidTr="00072F39">
        <w:trPr>
          <w:gridAfter w:val="1"/>
          <w:wAfter w:w="542" w:type="dxa"/>
          <w:trHeight w:val="123"/>
        </w:trPr>
        <w:tc>
          <w:tcPr>
            <w:tcW w:w="7653" w:type="dxa"/>
            <w:gridSpan w:val="3"/>
            <w:vMerge/>
            <w:vAlign w:val="center"/>
          </w:tcPr>
          <w:p w14:paraId="2380638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</w:p>
        </w:tc>
        <w:tc>
          <w:tcPr>
            <w:tcW w:w="2051" w:type="dxa"/>
            <w:vAlign w:val="center"/>
          </w:tcPr>
          <w:p w14:paraId="0F781E1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32" w:type="dxa"/>
            <w:vAlign w:val="center"/>
          </w:tcPr>
          <w:p w14:paraId="0E285572" w14:textId="77777777" w:rsidR="00BC3DAE" w:rsidRPr="00D12108" w:rsidRDefault="00CE4FA3">
            <w:pPr>
              <w:widowControl w:val="0"/>
              <w:spacing w:after="0" w:line="240" w:lineRule="auto"/>
              <w:ind w:right="-285"/>
            </w:pPr>
            <w:sdt>
              <w:sdtPr>
                <w:id w:val="-213092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26EC7ACE" w14:textId="77777777" w:rsidTr="00584121">
        <w:trPr>
          <w:gridAfter w:val="1"/>
          <w:wAfter w:w="542" w:type="dxa"/>
          <w:trHeight w:val="201"/>
        </w:trPr>
        <w:tc>
          <w:tcPr>
            <w:tcW w:w="2430" w:type="dxa"/>
            <w:vAlign w:val="center"/>
          </w:tcPr>
          <w:p w14:paraId="2F19AD24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УИС</w:t>
            </w:r>
          </w:p>
        </w:tc>
        <w:tc>
          <w:tcPr>
            <w:tcW w:w="7806" w:type="dxa"/>
            <w:gridSpan w:val="4"/>
            <w:vAlign w:val="center"/>
          </w:tcPr>
          <w:p w14:paraId="07140ABC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</w:p>
        </w:tc>
      </w:tr>
      <w:tr w:rsidR="00BC3DAE" w:rsidRPr="00D12108" w14:paraId="69A7519C" w14:textId="77777777" w:rsidTr="00584121">
        <w:trPr>
          <w:gridAfter w:val="1"/>
          <w:wAfter w:w="542" w:type="dxa"/>
          <w:trHeight w:val="213"/>
        </w:trPr>
        <w:tc>
          <w:tcPr>
            <w:tcW w:w="2430" w:type="dxa"/>
            <w:vAlign w:val="center"/>
          </w:tcPr>
          <w:p w14:paraId="593006A1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SWIFT BIC</w:t>
            </w:r>
          </w:p>
        </w:tc>
        <w:tc>
          <w:tcPr>
            <w:tcW w:w="7806" w:type="dxa"/>
            <w:gridSpan w:val="4"/>
            <w:vAlign w:val="center"/>
          </w:tcPr>
          <w:p w14:paraId="227B2781" w14:textId="77777777" w:rsidR="00BC3DAE" w:rsidRPr="00D12108" w:rsidRDefault="00BC3DAE" w:rsidP="00182A6E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 w:rsidR="00182A6E" w:rsidRPr="00182A6E">
              <w:rPr>
                <w:i/>
                <w:sz w:val="18"/>
                <w:szCs w:val="18"/>
              </w:rPr>
              <w:t xml:space="preserve"> </w:t>
            </w:r>
            <w:r w:rsidR="00182A6E">
              <w:rPr>
                <w:i/>
                <w:sz w:val="18"/>
                <w:szCs w:val="18"/>
              </w:rPr>
              <w:t>соответствующий указанному УИС</w:t>
            </w:r>
            <w:r w:rsidRPr="00D12108">
              <w:rPr>
                <w:i/>
                <w:sz w:val="18"/>
                <w:szCs w:val="18"/>
              </w:rPr>
              <w:t xml:space="preserve">. </w:t>
            </w:r>
          </w:p>
        </w:tc>
      </w:tr>
      <w:tr w:rsidR="00616ED0" w:rsidRPr="00D12108" w14:paraId="430B3303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2F2AE0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13CFFA25" w14:textId="77777777" w:rsidTr="00072F39">
        <w:trPr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1FB0C638" w14:textId="1DCCF6D3" w:rsidR="00616ED0" w:rsidRPr="00D12108" w:rsidDel="00870775" w:rsidRDefault="00616ED0" w:rsidP="00E45ABB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900, подтверждающе</w:t>
            </w:r>
            <w:r w:rsidR="00E45ABB">
              <w:rPr>
                <w:b/>
              </w:rPr>
              <w:t>го</w:t>
            </w:r>
            <w:r w:rsidRPr="00D12108">
              <w:rPr>
                <w:b/>
              </w:rPr>
              <w:t xml:space="preserve"> </w:t>
            </w:r>
            <w:proofErr w:type="spellStart"/>
            <w:r w:rsidRPr="00D12108">
              <w:rPr>
                <w:b/>
              </w:rPr>
              <w:t>дебетование</w:t>
            </w:r>
            <w:proofErr w:type="spellEnd"/>
            <w:r w:rsidRPr="00D12108">
              <w:rPr>
                <w:b/>
              </w:rPr>
              <w:t xml:space="preserve"> банковского счета</w:t>
            </w:r>
          </w:p>
        </w:tc>
        <w:tc>
          <w:tcPr>
            <w:tcW w:w="2583" w:type="dxa"/>
            <w:gridSpan w:val="2"/>
            <w:vAlign w:val="center"/>
          </w:tcPr>
          <w:p w14:paraId="5BB11ACC" w14:textId="77777777" w:rsidR="00616ED0" w:rsidRPr="00D12108" w:rsidDel="00870775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rPr>
                <w:b/>
              </w:rPr>
              <w:t xml:space="preserve">подключить </w:t>
            </w:r>
          </w:p>
        </w:tc>
        <w:tc>
          <w:tcPr>
            <w:tcW w:w="542" w:type="dxa"/>
            <w:vAlign w:val="center"/>
          </w:tcPr>
          <w:p w14:paraId="345DF6C0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-166268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6ED0" w:rsidRPr="00D12108" w:rsidDel="00535466">
              <w:t xml:space="preserve"> </w:t>
            </w:r>
          </w:p>
        </w:tc>
      </w:tr>
      <w:tr w:rsidR="00616ED0" w:rsidRPr="00D12108" w14:paraId="71A36500" w14:textId="77777777" w:rsidTr="00072F39">
        <w:trPr>
          <w:trHeight w:val="213"/>
        </w:trPr>
        <w:tc>
          <w:tcPr>
            <w:tcW w:w="7653" w:type="dxa"/>
            <w:gridSpan w:val="3"/>
            <w:vMerge/>
            <w:vAlign w:val="center"/>
          </w:tcPr>
          <w:p w14:paraId="2CBC217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85D1C7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3719BE39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8985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F08155" w14:textId="77777777" w:rsidTr="00584121">
        <w:trPr>
          <w:trHeight w:val="70"/>
        </w:trPr>
        <w:tc>
          <w:tcPr>
            <w:tcW w:w="2430" w:type="dxa"/>
            <w:vAlign w:val="center"/>
          </w:tcPr>
          <w:p w14:paraId="2466981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  <w:r w:rsidRPr="00D12108" w:rsidDel="00FB0B54">
              <w:rPr>
                <w:lang w:val="en-US"/>
              </w:rPr>
              <w:t xml:space="preserve"> </w:t>
            </w:r>
          </w:p>
        </w:tc>
        <w:tc>
          <w:tcPr>
            <w:tcW w:w="8348" w:type="dxa"/>
            <w:gridSpan w:val="5"/>
            <w:vAlign w:val="center"/>
          </w:tcPr>
          <w:p w14:paraId="0EE5F4E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6216A47C" w14:textId="77777777" w:rsidTr="00584121">
        <w:trPr>
          <w:trHeight w:val="210"/>
        </w:trPr>
        <w:tc>
          <w:tcPr>
            <w:tcW w:w="2430" w:type="dxa"/>
            <w:vAlign w:val="center"/>
          </w:tcPr>
          <w:p w14:paraId="739E5DB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1D7D11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191527CE" w14:textId="77777777" w:rsidTr="00584121">
        <w:trPr>
          <w:trHeight w:val="210"/>
        </w:trPr>
        <w:tc>
          <w:tcPr>
            <w:tcW w:w="2430" w:type="dxa"/>
            <w:vMerge w:val="restart"/>
            <w:vAlign w:val="center"/>
          </w:tcPr>
          <w:p w14:paraId="19B12295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3B88796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всем банковским счетам </w:t>
            </w:r>
          </w:p>
        </w:tc>
        <w:tc>
          <w:tcPr>
            <w:tcW w:w="542" w:type="dxa"/>
            <w:vAlign w:val="center"/>
          </w:tcPr>
          <w:p w14:paraId="7DA75FDA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1574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6C0C81B3" w14:textId="77777777" w:rsidTr="00584121">
        <w:trPr>
          <w:trHeight w:val="210"/>
        </w:trPr>
        <w:tc>
          <w:tcPr>
            <w:tcW w:w="2430" w:type="dxa"/>
            <w:vMerge/>
            <w:vAlign w:val="center"/>
          </w:tcPr>
          <w:p w14:paraId="5BA4DC2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3189" w:type="dxa"/>
            <w:vAlign w:val="center"/>
          </w:tcPr>
          <w:p w14:paraId="5E9FC27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5159" w:type="dxa"/>
            <w:gridSpan w:val="4"/>
            <w:vAlign w:val="center"/>
          </w:tcPr>
          <w:p w14:paraId="31F3ABA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D9A599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D9D9D9" w:themeFill="background1" w:themeFillShade="D9"/>
            <w:vAlign w:val="center"/>
          </w:tcPr>
          <w:p w14:paraId="36D8A90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68C42FF9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28B2A491" w14:textId="1BC78B89" w:rsidR="00616ED0" w:rsidRPr="00D12108" w:rsidRDefault="00616ED0" w:rsidP="00E45ABB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910, подтверждающе</w:t>
            </w:r>
            <w:r w:rsidR="00E45ABB">
              <w:rPr>
                <w:b/>
              </w:rPr>
              <w:t>го</w:t>
            </w:r>
            <w:r w:rsidRPr="00D12108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68601B2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49FF78A5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96853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48A1A5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4971621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1DCCBEC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2BFE1DC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7628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52F85081" w14:textId="77777777" w:rsidTr="00584121">
        <w:trPr>
          <w:trHeight w:val="279"/>
        </w:trPr>
        <w:tc>
          <w:tcPr>
            <w:tcW w:w="2430" w:type="dxa"/>
            <w:shd w:val="clear" w:color="auto" w:fill="FFFFFF" w:themeFill="background1"/>
            <w:vAlign w:val="center"/>
          </w:tcPr>
          <w:p w14:paraId="4B6DFFE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55FFD76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14A39037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1B3551E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67932FF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2F3C8F84" w14:textId="77777777" w:rsidTr="00584121">
        <w:trPr>
          <w:trHeight w:val="106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61E0490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745E4A1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604E19B1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74613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7798EFA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415A8A3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4975B3A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379ECA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23EF22" w14:textId="77777777" w:rsidTr="00072F39">
        <w:trPr>
          <w:gridAfter w:val="2"/>
          <w:wAfter w:w="1074" w:type="dxa"/>
          <w:trHeight w:val="60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4D6ED66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F9DC4A2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6D99AA4A" w14:textId="4067DBD2" w:rsidR="00616ED0" w:rsidRPr="00A90CCC" w:rsidRDefault="00616ED0" w:rsidP="00174519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A90CCC">
              <w:rPr>
                <w:b/>
              </w:rPr>
              <w:t xml:space="preserve">Прошу предоставление </w:t>
            </w:r>
            <w:r w:rsidRPr="00A90CCC">
              <w:rPr>
                <w:b/>
                <w:lang w:val="en-US"/>
              </w:rPr>
              <w:t>MT</w:t>
            </w:r>
            <w:r w:rsidRPr="00A90CCC">
              <w:rPr>
                <w:b/>
              </w:rPr>
              <w:t xml:space="preserve"> 103, подтверждающе</w:t>
            </w:r>
            <w:r w:rsidR="00E45ABB" w:rsidRPr="00A90CCC">
              <w:rPr>
                <w:b/>
              </w:rPr>
              <w:t>го</w:t>
            </w:r>
            <w:r w:rsidRPr="00A90CCC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B26C8E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9F60EAC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1058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42523CF0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728D671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5B9FC2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3B0B79F3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6245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0255C388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67F89EF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47F7A3D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0DFB5B0F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2F3AEA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023032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78F2302B" w14:textId="77777777" w:rsidTr="00584121">
        <w:trPr>
          <w:trHeight w:val="61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7EE10A3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1A52DB6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77B86B1D" w14:textId="77777777" w:rsidR="00616ED0" w:rsidRPr="00D12108" w:rsidRDefault="00CE4FA3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3204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80DCCE6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7E2ECC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6469D22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AAF09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657EE77C" w14:textId="77777777" w:rsidTr="00072F39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047A5E4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9FE9C68" w14:textId="77777777" w:rsidTr="00072F39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50837443" w14:textId="663B6580" w:rsidR="00616ED0" w:rsidRPr="00584121" w:rsidRDefault="00616ED0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5E0FFD9D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2681509F" w14:textId="77777777" w:rsidR="00616ED0" w:rsidRPr="00584121" w:rsidRDefault="00CE4FA3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2274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F39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F815EF5" w14:textId="77777777" w:rsidTr="00072F39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7C327E9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4DEDF3A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52675C9" w14:textId="77777777" w:rsidR="00616ED0" w:rsidRPr="00584121" w:rsidRDefault="00CE4FA3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99267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1B3AE3FA" w14:textId="77777777" w:rsidTr="00584121">
        <w:trPr>
          <w:trHeight w:val="77"/>
        </w:trPr>
        <w:tc>
          <w:tcPr>
            <w:tcW w:w="2430" w:type="dxa"/>
            <w:vAlign w:val="center"/>
          </w:tcPr>
          <w:p w14:paraId="2124CD0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1BDA27F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616ED0" w:rsidRPr="00D12108" w14:paraId="5E4E0EA6" w14:textId="77777777" w:rsidTr="00584121">
        <w:trPr>
          <w:trHeight w:val="95"/>
        </w:trPr>
        <w:tc>
          <w:tcPr>
            <w:tcW w:w="2430" w:type="dxa"/>
            <w:vAlign w:val="center"/>
          </w:tcPr>
          <w:p w14:paraId="3D48B3BB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923D278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616ED0" w:rsidRPr="00D12108" w14:paraId="4D680E89" w14:textId="77777777" w:rsidTr="00584121">
        <w:trPr>
          <w:trHeight w:val="201"/>
        </w:trPr>
        <w:tc>
          <w:tcPr>
            <w:tcW w:w="2430" w:type="dxa"/>
            <w:vMerge w:val="restart"/>
            <w:vAlign w:val="center"/>
          </w:tcPr>
          <w:p w14:paraId="7394D3F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2F948685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6FF9636C" w14:textId="77777777" w:rsidR="00616ED0" w:rsidRPr="00584121" w:rsidRDefault="00CE4FA3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3390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D66617F" w14:textId="77777777" w:rsidTr="00584121">
        <w:trPr>
          <w:trHeight w:val="401"/>
        </w:trPr>
        <w:tc>
          <w:tcPr>
            <w:tcW w:w="2430" w:type="dxa"/>
            <w:vMerge/>
            <w:vAlign w:val="center"/>
          </w:tcPr>
          <w:p w14:paraId="2C02719E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74CD77B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09758B1C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E43101" w:rsidRPr="00D12108" w14:paraId="21D4C1CE" w14:textId="77777777" w:rsidTr="004E6CE4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BB74B68" w14:textId="77777777" w:rsidR="00E43101" w:rsidRPr="00174519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</w:p>
        </w:tc>
      </w:tr>
      <w:tr w:rsidR="00E43101" w:rsidRPr="00D12108" w14:paraId="7D7315D6" w14:textId="77777777" w:rsidTr="004E6CE4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7A1BBA53" w14:textId="23005DEB" w:rsidR="00E43101" w:rsidRPr="00584121" w:rsidRDefault="00E43101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</w:t>
            </w:r>
            <w:r>
              <w:rPr>
                <w:b/>
              </w:rPr>
              <w:t>, в том числе при отсутствии операций и денежных средств на банковском счете,</w:t>
            </w:r>
            <w:r w:rsidRPr="00584121">
              <w:rPr>
                <w:b/>
              </w:rPr>
              <w:t xml:space="preserve">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14C7EEB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551E10B0" w14:textId="77777777" w:rsidR="00E43101" w:rsidRPr="00584121" w:rsidRDefault="00CE4FA3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6238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31FC3776" w14:textId="77777777" w:rsidTr="004E6CE4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319B4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C20BD97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F163501" w14:textId="77777777" w:rsidR="00E43101" w:rsidRPr="00584121" w:rsidRDefault="00CE4FA3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11276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4266741" w14:textId="77777777" w:rsidTr="004E6CE4">
        <w:trPr>
          <w:trHeight w:val="77"/>
        </w:trPr>
        <w:tc>
          <w:tcPr>
            <w:tcW w:w="2430" w:type="dxa"/>
            <w:vAlign w:val="center"/>
          </w:tcPr>
          <w:p w14:paraId="33E88A60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7B115CE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E43101" w:rsidRPr="00D12108" w14:paraId="2E76E607" w14:textId="77777777" w:rsidTr="004E6CE4">
        <w:trPr>
          <w:trHeight w:val="95"/>
        </w:trPr>
        <w:tc>
          <w:tcPr>
            <w:tcW w:w="2430" w:type="dxa"/>
            <w:vAlign w:val="center"/>
          </w:tcPr>
          <w:p w14:paraId="3054185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536480D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E43101" w:rsidRPr="00D12108" w14:paraId="3FF4B2AD" w14:textId="77777777" w:rsidTr="004E6CE4">
        <w:trPr>
          <w:trHeight w:val="201"/>
        </w:trPr>
        <w:tc>
          <w:tcPr>
            <w:tcW w:w="2430" w:type="dxa"/>
            <w:vMerge w:val="restart"/>
            <w:vAlign w:val="center"/>
          </w:tcPr>
          <w:p w14:paraId="22636313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59DCA3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006BBB15" w14:textId="77777777" w:rsidR="00E43101" w:rsidRPr="00584121" w:rsidRDefault="00CE4FA3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40622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CF3377A" w14:textId="77777777" w:rsidTr="004E6CE4">
        <w:trPr>
          <w:trHeight w:val="163"/>
        </w:trPr>
        <w:tc>
          <w:tcPr>
            <w:tcW w:w="2430" w:type="dxa"/>
            <w:vMerge/>
            <w:vAlign w:val="center"/>
          </w:tcPr>
          <w:p w14:paraId="29776A78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653C57CE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57016E59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584121" w:rsidRPr="00D12108" w14:paraId="3C498E3D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49A439C8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3FF94B68" w14:textId="77777777" w:rsidTr="00584121">
        <w:trPr>
          <w:trHeight w:val="213"/>
        </w:trPr>
        <w:tc>
          <w:tcPr>
            <w:tcW w:w="2430" w:type="dxa"/>
            <w:vAlign w:val="center"/>
          </w:tcPr>
          <w:p w14:paraId="6CE2992B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sz w:val="20"/>
                <w:szCs w:val="20"/>
              </w:rPr>
            </w:pPr>
            <w:r w:rsidRPr="00174519"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4C1AECBF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i/>
                <w:sz w:val="16"/>
                <w:szCs w:val="16"/>
              </w:rPr>
            </w:pPr>
            <w:r w:rsidRPr="00174519">
              <w:rPr>
                <w:i/>
                <w:sz w:val="16"/>
                <w:szCs w:val="16"/>
              </w:rPr>
              <w:t xml:space="preserve">Указывается адрес электронной почты на который НРД направит уведомление о подключении/отключении ЭДО через СПФС и (или) о подключении/отключении </w:t>
            </w:r>
            <w:r w:rsidR="00174519" w:rsidRPr="00174519">
              <w:rPr>
                <w:i/>
                <w:sz w:val="16"/>
                <w:szCs w:val="16"/>
              </w:rPr>
              <w:t xml:space="preserve">предоставления </w:t>
            </w:r>
            <w:r w:rsidRPr="00174519">
              <w:rPr>
                <w:i/>
                <w:sz w:val="16"/>
                <w:szCs w:val="16"/>
              </w:rPr>
              <w:t>документов</w:t>
            </w:r>
          </w:p>
        </w:tc>
      </w:tr>
      <w:tr w:rsidR="00584121" w:rsidRPr="00D12108" w14:paraId="667B990C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59CE9D76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7D6C1E45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vAlign w:val="center"/>
          </w:tcPr>
          <w:p w14:paraId="2EAB51C1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D12108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584121" w:rsidRPr="00D12108" w14:paraId="31F42225" w14:textId="77777777" w:rsidTr="00584121">
        <w:trPr>
          <w:trHeight w:val="60"/>
        </w:trPr>
        <w:tc>
          <w:tcPr>
            <w:tcW w:w="2430" w:type="dxa"/>
          </w:tcPr>
          <w:p w14:paraId="37D23002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ФИО </w:t>
            </w:r>
          </w:p>
        </w:tc>
        <w:tc>
          <w:tcPr>
            <w:tcW w:w="8348" w:type="dxa"/>
            <w:gridSpan w:val="5"/>
          </w:tcPr>
          <w:p w14:paraId="158888C8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1870C62F" w14:textId="77777777" w:rsidTr="00584121">
        <w:trPr>
          <w:trHeight w:val="56"/>
        </w:trPr>
        <w:tc>
          <w:tcPr>
            <w:tcW w:w="2430" w:type="dxa"/>
          </w:tcPr>
          <w:p w14:paraId="7DCEB5D6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lastRenderedPageBreak/>
              <w:t xml:space="preserve">Номер телефона </w:t>
            </w:r>
          </w:p>
        </w:tc>
        <w:tc>
          <w:tcPr>
            <w:tcW w:w="8348" w:type="dxa"/>
            <w:gridSpan w:val="5"/>
          </w:tcPr>
          <w:p w14:paraId="7E22CF1F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411D6657" w14:textId="77777777" w:rsidTr="00584121">
        <w:tc>
          <w:tcPr>
            <w:tcW w:w="2430" w:type="dxa"/>
          </w:tcPr>
          <w:p w14:paraId="396FBE89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0EED4FDC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</w:tbl>
    <w:p w14:paraId="1FEBF305" w14:textId="77777777" w:rsidR="00D72BF1" w:rsidRDefault="00BC6439" w:rsidP="00D72BF1">
      <w:pPr>
        <w:widowControl w:val="0"/>
        <w:spacing w:before="240" w:after="0" w:line="120" w:lineRule="auto"/>
        <w:ind w:right="-851"/>
        <w:jc w:val="both"/>
        <w:rPr>
          <w:rFonts w:ascii="Times New Roman" w:hAnsi="Times New Roman"/>
          <w:b/>
        </w:rPr>
      </w:pPr>
      <w:r w:rsidRPr="00D12108">
        <w:rPr>
          <w:rFonts w:ascii="Times New Roman" w:hAnsi="Times New Roman"/>
          <w:b/>
        </w:rPr>
        <w:t>Участник</w:t>
      </w:r>
    </w:p>
    <w:p w14:paraId="39D6D15F" w14:textId="77777777" w:rsidR="00D72BF1" w:rsidRPr="00D72BF1" w:rsidRDefault="00D72BF1" w:rsidP="00D72BF1">
      <w:pPr>
        <w:widowControl w:val="0"/>
        <w:spacing w:after="0" w:line="120" w:lineRule="auto"/>
        <w:ind w:right="-851"/>
        <w:jc w:val="both"/>
        <w:rPr>
          <w:rFonts w:ascii="Times New Roman" w:hAnsi="Times New Roman"/>
          <w:b/>
        </w:rPr>
      </w:pPr>
    </w:p>
    <w:p w14:paraId="012AF917" w14:textId="77777777" w:rsidR="00BC6439" w:rsidRDefault="00BC6439" w:rsidP="00D72BF1">
      <w:pPr>
        <w:spacing w:after="0"/>
        <w:rPr>
          <w:rFonts w:ascii="Times New Roman" w:hAnsi="Times New Roman"/>
          <w:sz w:val="24"/>
          <w:szCs w:val="24"/>
        </w:rPr>
      </w:pPr>
      <w:r w:rsidRPr="00507DA5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>
        <w:rPr>
          <w:rFonts w:ascii="Times New Roman" w:hAnsi="Times New Roman"/>
          <w:sz w:val="24"/>
          <w:szCs w:val="24"/>
        </w:rPr>
        <w:br w:type="page"/>
      </w:r>
    </w:p>
    <w:p w14:paraId="68A29715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08AF585" w14:textId="77777777" w:rsidR="00110DAE" w:rsidRPr="00EE329E" w:rsidRDefault="00110DAE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DF7F24" w:rsidRPr="00EE329E">
        <w:rPr>
          <w:b/>
          <w:sz w:val="24"/>
          <w:szCs w:val="24"/>
          <w:lang w:val="ru-RU"/>
        </w:rPr>
        <w:t xml:space="preserve">аявка на обеспечение ЭДО - </w:t>
      </w:r>
      <w:r w:rsidR="00DF7F24" w:rsidRPr="00EE329E">
        <w:rPr>
          <w:b/>
          <w:sz w:val="24"/>
          <w:szCs w:val="24"/>
          <w:lang w:val="ru-RU"/>
        </w:rPr>
        <w:br/>
        <w:t>подключение</w:t>
      </w:r>
      <w:r w:rsidR="002076D6" w:rsidRPr="00EE329E">
        <w:rPr>
          <w:b/>
          <w:sz w:val="24"/>
          <w:szCs w:val="24"/>
          <w:lang w:val="ru-RU"/>
        </w:rPr>
        <w:t>/отключение</w:t>
      </w:r>
      <w:r w:rsidR="00DF7F24" w:rsidRPr="00EE329E">
        <w:rPr>
          <w:b/>
          <w:sz w:val="24"/>
          <w:szCs w:val="24"/>
          <w:lang w:val="ru-RU"/>
        </w:rPr>
        <w:t xml:space="preserve"> </w:t>
      </w:r>
      <w:r w:rsidR="00833586" w:rsidRPr="00EE329E">
        <w:rPr>
          <w:b/>
          <w:sz w:val="24"/>
          <w:szCs w:val="24"/>
          <w:lang w:val="ru-RU"/>
        </w:rPr>
        <w:t xml:space="preserve">ЭДО через </w:t>
      </w:r>
      <w:r w:rsidR="00DF7F24" w:rsidRPr="00EE329E">
        <w:rPr>
          <w:b/>
          <w:sz w:val="24"/>
          <w:szCs w:val="24"/>
          <w:lang w:val="ru-RU"/>
        </w:rPr>
        <w:t>Э</w:t>
      </w:r>
      <w:r w:rsidRPr="00EE329E">
        <w:rPr>
          <w:b/>
          <w:sz w:val="24"/>
          <w:szCs w:val="24"/>
          <w:lang w:val="ru-RU"/>
        </w:rPr>
        <w:t>лектронн</w:t>
      </w:r>
      <w:r w:rsidR="00CD7E6E" w:rsidRPr="00EE329E">
        <w:rPr>
          <w:b/>
          <w:sz w:val="24"/>
          <w:szCs w:val="24"/>
          <w:lang w:val="ru-RU"/>
        </w:rPr>
        <w:t>ую</w:t>
      </w:r>
      <w:r w:rsidRPr="00EE329E">
        <w:rPr>
          <w:b/>
          <w:sz w:val="24"/>
          <w:szCs w:val="24"/>
          <w:lang w:val="ru-RU"/>
        </w:rPr>
        <w:t xml:space="preserve"> почт</w:t>
      </w:r>
      <w:r w:rsidR="00CD7E6E" w:rsidRPr="00EE329E">
        <w:rPr>
          <w:b/>
          <w:sz w:val="24"/>
          <w:szCs w:val="24"/>
          <w:lang w:val="ru-RU"/>
        </w:rPr>
        <w:t>у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532BA26A" w14:textId="77777777" w:rsidTr="00576F0B">
        <w:tc>
          <w:tcPr>
            <w:tcW w:w="5495" w:type="dxa"/>
          </w:tcPr>
          <w:p w14:paraId="2DF9BC0B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60AFCBD5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409CD269" w14:textId="77777777" w:rsidTr="00576F0B">
        <w:tc>
          <w:tcPr>
            <w:tcW w:w="5495" w:type="dxa"/>
          </w:tcPr>
          <w:p w14:paraId="4C0295E6" w14:textId="77777777" w:rsidR="00110DAE" w:rsidRPr="00EE329E" w:rsidRDefault="00110DAE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A3D66C8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B40D21F" w14:textId="77777777" w:rsidR="00110DAE" w:rsidRPr="00EE329E" w:rsidRDefault="00110DAE" w:rsidP="00110DA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39"/>
        <w:gridCol w:w="39"/>
        <w:gridCol w:w="567"/>
        <w:gridCol w:w="4536"/>
      </w:tblGrid>
      <w:tr w:rsidR="00C75940" w:rsidRPr="00EE329E" w14:paraId="57FC8602" w14:textId="77777777" w:rsidTr="00346B51">
        <w:tc>
          <w:tcPr>
            <w:tcW w:w="5495" w:type="dxa"/>
            <w:gridSpan w:val="4"/>
          </w:tcPr>
          <w:p w14:paraId="60C9D024" w14:textId="77777777" w:rsidR="00C75940" w:rsidRPr="00EE329E" w:rsidRDefault="00C75940" w:rsidP="00C75940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Прошу </w:t>
            </w:r>
          </w:p>
        </w:tc>
        <w:tc>
          <w:tcPr>
            <w:tcW w:w="5103" w:type="dxa"/>
            <w:gridSpan w:val="2"/>
          </w:tcPr>
          <w:p w14:paraId="3942EFF6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564E314F" w14:textId="77777777" w:rsidTr="00346B51">
        <w:tc>
          <w:tcPr>
            <w:tcW w:w="534" w:type="dxa"/>
          </w:tcPr>
          <w:p w14:paraId="0DADEC2C" w14:textId="77777777" w:rsidR="00C75940" w:rsidRPr="00EE329E" w:rsidRDefault="00CE4FA3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921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44A079C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567" w:type="dxa"/>
          </w:tcPr>
          <w:p w14:paraId="0712CB49" w14:textId="77777777" w:rsidR="00C75940" w:rsidRPr="00EE329E" w:rsidRDefault="00CE4FA3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87265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770D5A4D" w14:textId="77777777" w:rsidR="00C75940" w:rsidRPr="00EE329E" w:rsidRDefault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</w:t>
            </w:r>
            <w:r w:rsidR="00C75940" w:rsidRPr="00EE329E">
              <w:rPr>
                <w:b/>
                <w:sz w:val="24"/>
                <w:szCs w:val="24"/>
              </w:rPr>
              <w:t>тключить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4B9" w:rsidRPr="00EE329E" w14:paraId="2C65CACD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0C68EED" w14:textId="77777777" w:rsidR="009D64B9" w:rsidRPr="00EE329E" w:rsidRDefault="009D64B9" w:rsidP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D64B9" w:rsidRPr="00EE329E" w14:paraId="2A082E57" w14:textId="77777777" w:rsidTr="00D26FBB">
        <w:tc>
          <w:tcPr>
            <w:tcW w:w="10598" w:type="dxa"/>
            <w:gridSpan w:val="6"/>
          </w:tcPr>
          <w:p w14:paraId="5821F6DC" w14:textId="4EE5781C" w:rsidR="009D64B9" w:rsidRPr="00EE329E" w:rsidRDefault="009D64B9" w:rsidP="0014652B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через канал Электронной почты </w:t>
            </w:r>
            <w:r w:rsidR="00D26FBB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Pr="00EE329E">
              <w:rPr>
                <w:b/>
                <w:sz w:val="24"/>
                <w:szCs w:val="24"/>
              </w:rPr>
              <w:t xml:space="preserve"> депозитарно</w:t>
            </w:r>
            <w:r w:rsidR="00D26FBB" w:rsidRPr="00EE329E">
              <w:rPr>
                <w:b/>
                <w:sz w:val="24"/>
                <w:szCs w:val="24"/>
              </w:rPr>
              <w:t>го</w:t>
            </w:r>
            <w:r w:rsidRPr="00EE329E">
              <w:rPr>
                <w:b/>
                <w:sz w:val="24"/>
                <w:szCs w:val="24"/>
              </w:rPr>
              <w:t>/</w:t>
            </w:r>
            <w:r w:rsidR="00D26FBB" w:rsidRPr="00EE329E">
              <w:rPr>
                <w:b/>
                <w:sz w:val="24"/>
                <w:szCs w:val="24"/>
              </w:rPr>
              <w:t>клирингового обслуживания</w:t>
            </w:r>
            <w:r w:rsidRPr="00EE329E">
              <w:rPr>
                <w:rStyle w:val="af3"/>
                <w:b/>
                <w:sz w:val="24"/>
                <w:szCs w:val="24"/>
              </w:rPr>
              <w:footnoteReference w:id="4"/>
            </w:r>
          </w:p>
        </w:tc>
      </w:tr>
      <w:tr w:rsidR="00110DAE" w:rsidRPr="00EE329E" w14:paraId="23C8280F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6E67FF9" w14:textId="77777777" w:rsidR="00110DAE" w:rsidRPr="00EE329E" w:rsidRDefault="00110DAE" w:rsidP="00DF7F24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10DAE" w:rsidRPr="00EE329E" w14:paraId="63F6694F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50B58E8E" w14:textId="77777777" w:rsidR="00110DAE" w:rsidRPr="00EE329E" w:rsidRDefault="00110DAE" w:rsidP="00836DF3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отправки электронных документов и информации в НРД</w:t>
            </w:r>
          </w:p>
        </w:tc>
        <w:tc>
          <w:tcPr>
            <w:tcW w:w="5142" w:type="dxa"/>
            <w:gridSpan w:val="3"/>
            <w:vAlign w:val="center"/>
          </w:tcPr>
          <w:p w14:paraId="602AC5E2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110DAE" w:rsidRPr="00EE329E" w14:paraId="2E6347FB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7F32DF5A" w14:textId="77777777" w:rsidR="00110DAE" w:rsidRPr="00EE329E" w:rsidRDefault="00110DAE" w:rsidP="00DF7F24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получения электронных документов и информации от НРД</w:t>
            </w:r>
          </w:p>
        </w:tc>
        <w:tc>
          <w:tcPr>
            <w:tcW w:w="5142" w:type="dxa"/>
            <w:gridSpan w:val="3"/>
            <w:vAlign w:val="center"/>
          </w:tcPr>
          <w:p w14:paraId="5DAF6FDD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EE6008" w:rsidRPr="00EE329E" w14:paraId="2593C998" w14:textId="77777777" w:rsidTr="00952EC5">
        <w:trPr>
          <w:trHeight w:val="730"/>
        </w:trPr>
        <w:tc>
          <w:tcPr>
            <w:tcW w:w="10598" w:type="dxa"/>
            <w:gridSpan w:val="6"/>
            <w:vAlign w:val="center"/>
          </w:tcPr>
          <w:p w14:paraId="31CD21BB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использовать канал Электронной почты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EE6008" w:rsidRPr="00EE329E" w14:paraId="096D0790" w14:textId="77777777" w:rsidTr="00EE6008">
        <w:trPr>
          <w:trHeight w:val="379"/>
        </w:trPr>
        <w:tc>
          <w:tcPr>
            <w:tcW w:w="817" w:type="dxa"/>
            <w:gridSpan w:val="2"/>
            <w:vAlign w:val="center"/>
          </w:tcPr>
          <w:p w14:paraId="31A98AB6" w14:textId="77777777" w:rsidR="00EE6008" w:rsidRPr="00EE329E" w:rsidRDefault="00CE4FA3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3160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503B2E53" w14:textId="77777777" w:rsidR="00EE6008" w:rsidRPr="00EE329E" w:rsidRDefault="00EE6008" w:rsidP="00952EC5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EE6008" w:rsidRPr="00EE329E" w14:paraId="60C2500A" w14:textId="77777777" w:rsidTr="00EE6008">
        <w:trPr>
          <w:trHeight w:val="413"/>
        </w:trPr>
        <w:tc>
          <w:tcPr>
            <w:tcW w:w="817" w:type="dxa"/>
            <w:gridSpan w:val="2"/>
            <w:vAlign w:val="center"/>
          </w:tcPr>
          <w:p w14:paraId="36C7D7E2" w14:textId="77777777" w:rsidR="00EE6008" w:rsidRPr="00EE329E" w:rsidRDefault="00CE4FA3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-42920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2BB1D843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Системы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</w:p>
        </w:tc>
      </w:tr>
    </w:tbl>
    <w:p w14:paraId="19857756" w14:textId="77777777" w:rsidR="00110DAE" w:rsidRPr="00EE329E" w:rsidRDefault="00110DAE" w:rsidP="00110DAE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0D0FC87B" w14:textId="77777777" w:rsidTr="00576F0B">
        <w:tc>
          <w:tcPr>
            <w:tcW w:w="5495" w:type="dxa"/>
          </w:tcPr>
          <w:p w14:paraId="303FE0B4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D9C37A7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396881A3" w14:textId="77777777" w:rsidTr="00576F0B">
        <w:tc>
          <w:tcPr>
            <w:tcW w:w="5495" w:type="dxa"/>
          </w:tcPr>
          <w:p w14:paraId="318ABCC0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3277CFB8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58AC70B5" w14:textId="77777777" w:rsidTr="00576F0B">
        <w:tc>
          <w:tcPr>
            <w:tcW w:w="5495" w:type="dxa"/>
          </w:tcPr>
          <w:p w14:paraId="7942221A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7923421E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A6CBAAD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842606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55793C4A" w14:textId="77777777" w:rsidR="00110DAE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110DAE" w:rsidRPr="00EE329E">
        <w:rPr>
          <w:rFonts w:ascii="Times New Roman" w:hAnsi="Times New Roman"/>
          <w:sz w:val="24"/>
          <w:szCs w:val="24"/>
        </w:rPr>
        <w:br w:type="page"/>
      </w:r>
    </w:p>
    <w:p w14:paraId="270AB9CD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bookmarkStart w:id="22" w:name="_Заявка_на_обеспечение_18"/>
      <w:bookmarkEnd w:id="22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186BBEC" w14:textId="77777777" w:rsidR="009836D5" w:rsidRPr="00EE329E" w:rsidRDefault="00F80ED9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>аявка на обеспечение ЭДО</w:t>
      </w:r>
      <w:r w:rsidR="003E237B" w:rsidRPr="00EE329E">
        <w:rPr>
          <w:b/>
          <w:sz w:val="24"/>
          <w:szCs w:val="24"/>
          <w:lang w:val="ru-RU"/>
        </w:rPr>
        <w:t xml:space="preserve"> </w:t>
      </w:r>
      <w:r w:rsidR="00D2018D" w:rsidRPr="00EE329E">
        <w:rPr>
          <w:b/>
          <w:sz w:val="24"/>
          <w:szCs w:val="24"/>
          <w:lang w:val="ru-RU"/>
        </w:rPr>
        <w:t xml:space="preserve">- </w:t>
      </w:r>
      <w:bookmarkStart w:id="23" w:name="_для_подключения/отключения_обмена"/>
      <w:bookmarkEnd w:id="23"/>
      <w:r w:rsidR="001F6AD9" w:rsidRPr="00EE329E">
        <w:rPr>
          <w:b/>
          <w:sz w:val="24"/>
          <w:szCs w:val="24"/>
          <w:lang w:val="ru-RU"/>
        </w:rPr>
        <w:br/>
      </w:r>
      <w:r w:rsidR="00D42D33" w:rsidRPr="00EE329E">
        <w:rPr>
          <w:b/>
          <w:sz w:val="24"/>
          <w:szCs w:val="24"/>
          <w:lang w:val="ru-RU"/>
        </w:rPr>
        <w:t>подключени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>/отключени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0F471D" w:rsidRPr="00EE329E">
        <w:rPr>
          <w:b/>
          <w:sz w:val="24"/>
          <w:szCs w:val="24"/>
          <w:lang w:val="ru-RU"/>
        </w:rPr>
        <w:t>ЭДО</w:t>
      </w:r>
      <w:r w:rsidR="00D42D33" w:rsidRPr="00EE329E">
        <w:rPr>
          <w:b/>
          <w:sz w:val="24"/>
          <w:szCs w:val="24"/>
          <w:lang w:val="ru-RU"/>
        </w:rPr>
        <w:t xml:space="preserve"> с регистраторами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80ED9" w:rsidRPr="00EE329E" w14:paraId="1B260158" w14:textId="77777777" w:rsidTr="00630D3F">
        <w:tc>
          <w:tcPr>
            <w:tcW w:w="5495" w:type="dxa"/>
          </w:tcPr>
          <w:p w14:paraId="08E42D65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</w:tcPr>
          <w:p w14:paraId="34AE3B4E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F80ED9" w:rsidRPr="00EE329E" w14:paraId="6C2B6794" w14:textId="77777777" w:rsidTr="00630D3F">
        <w:tc>
          <w:tcPr>
            <w:tcW w:w="5495" w:type="dxa"/>
          </w:tcPr>
          <w:p w14:paraId="1C0E56ED" w14:textId="77777777" w:rsidR="00F80ED9" w:rsidRPr="00EE329E" w:rsidRDefault="008B0DEF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Депозитарный код</w:t>
            </w:r>
          </w:p>
        </w:tc>
        <w:tc>
          <w:tcPr>
            <w:tcW w:w="4961" w:type="dxa"/>
          </w:tcPr>
          <w:p w14:paraId="6D298049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8318ABB" w14:textId="77777777" w:rsidR="00F80ED9" w:rsidRPr="00EE329E" w:rsidRDefault="00F80ED9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490" w:type="dxa"/>
        <w:tblInd w:w="-34" w:type="dxa"/>
        <w:tblLook w:val="04A0" w:firstRow="1" w:lastRow="0" w:firstColumn="1" w:lastColumn="0" w:noHBand="0" w:noVBand="1"/>
      </w:tblPr>
      <w:tblGrid>
        <w:gridCol w:w="568"/>
        <w:gridCol w:w="9922"/>
      </w:tblGrid>
      <w:tr w:rsidR="00A65DF6" w:rsidRPr="00EE329E" w14:paraId="7EB1DBCE" w14:textId="77777777" w:rsidTr="00FF418D">
        <w:tc>
          <w:tcPr>
            <w:tcW w:w="568" w:type="dxa"/>
            <w:vAlign w:val="center"/>
          </w:tcPr>
          <w:p w14:paraId="7FA40C69" w14:textId="77777777" w:rsidR="00A65DF6" w:rsidRPr="00EE329E" w:rsidRDefault="00CE4FA3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-180190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37D083D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подключить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  <w:tr w:rsidR="00A65DF6" w:rsidRPr="00EE329E" w14:paraId="1CD1DDC5" w14:textId="77777777" w:rsidTr="00FF418D">
        <w:tc>
          <w:tcPr>
            <w:tcW w:w="568" w:type="dxa"/>
            <w:vAlign w:val="center"/>
          </w:tcPr>
          <w:p w14:paraId="084A7144" w14:textId="77777777" w:rsidR="00A65DF6" w:rsidRPr="00EE329E" w:rsidRDefault="00CE4FA3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72781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AE7E1E5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отключить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</w:tbl>
    <w:p w14:paraId="3A357E4C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bookmarkStart w:id="24" w:name="_ЗАЯВКА__НА_1"/>
      <w:bookmarkStart w:id="25" w:name="_АЯВКА__НА"/>
      <w:bookmarkStart w:id="26" w:name="_ЗАЯВКА__НА_15"/>
      <w:bookmarkStart w:id="27" w:name="_ЗАЯВКА__НА_6"/>
      <w:bookmarkStart w:id="28" w:name="_ЗАЯВКА__НА_7"/>
      <w:bookmarkStart w:id="29" w:name="_ЗАЯВКА__НА_8"/>
      <w:bookmarkStart w:id="30" w:name="_ЗАЯВКА__НА_19"/>
      <w:bookmarkStart w:id="31" w:name="_ЗАЯВКА__НА_20"/>
      <w:bookmarkStart w:id="32" w:name="_ЗАЯВКА__НА_2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836D5" w:rsidRPr="00EE329E" w14:paraId="54FAB3AD" w14:textId="77777777" w:rsidTr="00630D3F">
        <w:tc>
          <w:tcPr>
            <w:tcW w:w="5495" w:type="dxa"/>
          </w:tcPr>
          <w:p w14:paraId="313AF82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961" w:type="dxa"/>
          </w:tcPr>
          <w:p w14:paraId="3E4E17FA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1E5F2399" w14:textId="77777777" w:rsidTr="00630D3F">
        <w:tc>
          <w:tcPr>
            <w:tcW w:w="5495" w:type="dxa"/>
          </w:tcPr>
          <w:p w14:paraId="30CBD63B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4961" w:type="dxa"/>
          </w:tcPr>
          <w:p w14:paraId="16E65BDE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0406C46" w14:textId="77777777" w:rsidTr="00630D3F">
        <w:tc>
          <w:tcPr>
            <w:tcW w:w="5495" w:type="dxa"/>
          </w:tcPr>
          <w:p w14:paraId="42E57727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4961" w:type="dxa"/>
          </w:tcPr>
          <w:p w14:paraId="7818F37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286B00A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341C5E2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3F54D503" w14:textId="77777777" w:rsidR="003E237B" w:rsidRPr="00EE329E" w:rsidRDefault="009219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bookmarkStart w:id="33" w:name="_ЗАЯВКА_НА_ОБЕСПЕЧЕНИЕ_12"/>
      <w:bookmarkEnd w:id="33"/>
      <w:r w:rsidR="003E237B" w:rsidRPr="00EE329E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347C9B93" w14:textId="77777777" w:rsidR="00561EA8" w:rsidRDefault="00561EA8" w:rsidP="00561EA8">
      <w:pPr>
        <w:rPr>
          <w:rFonts w:ascii="Times New Roman" w:hAnsi="Times New Roman"/>
          <w:b/>
          <w:u w:val="single"/>
        </w:rPr>
      </w:pPr>
      <w:bookmarkStart w:id="34" w:name="_Заявка_на_обеспечение_17"/>
      <w:bookmarkEnd w:id="34"/>
      <w:r>
        <w:rPr>
          <w:rFonts w:ascii="Times New Roman" w:hAnsi="Times New Roman"/>
          <w:b/>
          <w:u w:val="single"/>
        </w:rPr>
        <w:lastRenderedPageBreak/>
        <w:t>Форма</w:t>
      </w:r>
    </w:p>
    <w:p w14:paraId="2B6914D2" w14:textId="77777777" w:rsidR="00561EA8" w:rsidRDefault="00561EA8" w:rsidP="00561EA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35" w:name="_Заявка_на_обеспечение_25"/>
      <w:bookmarkEnd w:id="35"/>
      <w:r>
        <w:rPr>
          <w:b/>
          <w:sz w:val="24"/>
          <w:szCs w:val="24"/>
          <w:lang w:val="ru-RU"/>
        </w:rPr>
        <w:t xml:space="preserve">Заявка на обеспечение ЭДО - </w:t>
      </w:r>
      <w:r>
        <w:rPr>
          <w:b/>
          <w:sz w:val="24"/>
          <w:szCs w:val="24"/>
          <w:lang w:val="ru-RU"/>
        </w:rPr>
        <w:br/>
        <w:t xml:space="preserve">изменение вида СКЗИ 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561EA8" w14:paraId="50EAF2AC" w14:textId="77777777" w:rsidTr="00561EA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7B86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CF93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606C9A22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937"/>
      </w:tblGrid>
      <w:tr w:rsidR="00561EA8" w14:paraId="22ABE202" w14:textId="77777777" w:rsidTr="00561EA8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E889" w14:textId="77777777" w:rsidR="00561EA8" w:rsidRDefault="00CE4FA3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-162128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B5F8" w14:textId="77777777" w:rsidR="00561EA8" w:rsidRDefault="00561EA8" w:rsidP="008F3181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несертифицированные СКЗИ (криптографический алгоритм </w:t>
            </w:r>
            <w:r>
              <w:rPr>
                <w:sz w:val="24"/>
                <w:szCs w:val="24"/>
                <w:lang w:val="en-US"/>
              </w:rPr>
              <w:t>RSA</w:t>
            </w:r>
            <w:r>
              <w:rPr>
                <w:sz w:val="24"/>
                <w:szCs w:val="24"/>
              </w:rPr>
              <w:t xml:space="preserve">) при взаимодействии с Участником по следующим кодам Участника: </w:t>
            </w:r>
          </w:p>
        </w:tc>
      </w:tr>
      <w:tr w:rsidR="00561EA8" w14:paraId="3A095AF1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452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1D1B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9AF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A9FE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Репозитарные</w:t>
            </w:r>
            <w:proofErr w:type="spellEnd"/>
            <w:r>
              <w:rPr>
                <w:sz w:val="24"/>
                <w:szCs w:val="24"/>
              </w:rPr>
              <w:t xml:space="preserve">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31F7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7F1E9049" w14:textId="77777777" w:rsidTr="00561EA8">
        <w:trPr>
          <w:trHeight w:val="35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F2C2D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DA115BC" w14:textId="77777777" w:rsidTr="00561EA8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4DD5" w14:textId="77777777" w:rsidR="00561EA8" w:rsidRDefault="00CE4FA3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19484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D465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сертифицированные СКЗИ </w:t>
            </w:r>
            <w:r>
              <w:rPr>
                <w:sz w:val="24"/>
                <w:szCs w:val="24"/>
              </w:rPr>
              <w:br/>
              <w:t>(криптографический алгоритм ГОСТ) при взаимодействии с Участником по следующим кодам Участника:</w:t>
            </w:r>
          </w:p>
        </w:tc>
      </w:tr>
      <w:tr w:rsidR="00561EA8" w14:paraId="383407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AE7A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ECA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3D89B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50C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Репозитарные</w:t>
            </w:r>
            <w:proofErr w:type="spellEnd"/>
            <w:r>
              <w:rPr>
                <w:sz w:val="24"/>
                <w:szCs w:val="24"/>
              </w:rPr>
              <w:t xml:space="preserve">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9A4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</w:tbl>
    <w:p w14:paraId="56099CB5" w14:textId="77777777" w:rsidR="00561EA8" w:rsidRDefault="00561EA8" w:rsidP="00561EA8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561EA8" w14:paraId="1E0DE52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A2E5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0E8B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B8EE3FC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059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E60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F8C851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FECE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10E1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CDABF36" w14:textId="77777777" w:rsidR="00561EA8" w:rsidRDefault="00561EA8" w:rsidP="00561EA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</w:t>
      </w:r>
    </w:p>
    <w:p w14:paraId="1EE65E20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06B5AD7F" w14:textId="77777777" w:rsidR="00561EA8" w:rsidRDefault="008F3181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="00561EA8">
        <w:rPr>
          <w:rFonts w:ascii="Times New Roman" w:hAnsi="Times New Roman"/>
          <w:sz w:val="24"/>
          <w:szCs w:val="24"/>
          <w:vertAlign w:val="superscript"/>
        </w:rPr>
        <w:t>ФИО</w:t>
      </w:r>
    </w:p>
    <w:p w14:paraId="02CD99A3" w14:textId="77777777" w:rsidR="003E237B" w:rsidRDefault="003E237B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48BB40B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E86DBD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6ABDF4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AA0A3E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FBC558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729942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126597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0743F3D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4EE5A5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70DAB2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26AE8C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A71FC2F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1E4464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D68FC4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FA29AD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C19FCC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C03F2C6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E859FE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753174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9B12D3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D20DE8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1053CA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F3BBB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174288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448C5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0C93E72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36D8EE0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D0F2421" w14:textId="77777777" w:rsidR="002B0128" w:rsidRPr="002B0128" w:rsidRDefault="002B0128" w:rsidP="002B0128">
      <w:pPr>
        <w:pStyle w:val="5"/>
        <w:keepNext w:val="0"/>
        <w:widowControl w:val="0"/>
        <w:spacing w:after="240"/>
        <w:ind w:left="5245" w:right="-1"/>
        <w:jc w:val="both"/>
        <w:rPr>
          <w:b/>
          <w:lang w:val="ru-RU"/>
        </w:rPr>
      </w:pPr>
    </w:p>
    <w:p w14:paraId="58E9F076" w14:textId="77777777" w:rsidR="002B0128" w:rsidRPr="002B0128" w:rsidRDefault="002B0128" w:rsidP="002B0128">
      <w:pPr>
        <w:jc w:val="center"/>
        <w:rPr>
          <w:rFonts w:ascii="Times New Roman" w:hAnsi="Times New Roman"/>
          <w:b/>
        </w:rPr>
      </w:pPr>
      <w:r w:rsidRPr="002B0128">
        <w:rPr>
          <w:rFonts w:ascii="Times New Roman" w:hAnsi="Times New Roman"/>
          <w:b/>
        </w:rPr>
        <w:t>ЗАЯВЛЕНИЕ</w:t>
      </w:r>
      <w:r w:rsidRPr="002B0128">
        <w:rPr>
          <w:rStyle w:val="af3"/>
          <w:rFonts w:ascii="Times New Roman" w:hAnsi="Times New Roman"/>
          <w:b/>
        </w:rPr>
        <w:footnoteReference w:id="5"/>
      </w:r>
    </w:p>
    <w:p w14:paraId="21BABCFB" w14:textId="164C5695" w:rsidR="002B0128" w:rsidRPr="002B0128" w:rsidRDefault="002B0128" w:rsidP="002B0128">
      <w:pPr>
        <w:jc w:val="center"/>
        <w:rPr>
          <w:rFonts w:ascii="Times New Roman" w:hAnsi="Times New Roman"/>
          <w:b/>
        </w:rPr>
      </w:pPr>
      <w:r w:rsidRPr="002B0128">
        <w:rPr>
          <w:rFonts w:ascii="Times New Roman" w:hAnsi="Times New Roman"/>
          <w:b/>
        </w:rPr>
        <w:t xml:space="preserve">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</w:r>
      <w:r w:rsidR="00742918" w:rsidRPr="002B0128">
        <w:rPr>
          <w:rFonts w:ascii="Times New Roman" w:hAnsi="Times New Roman"/>
          <w:b/>
          <w:lang w:val="en-US"/>
        </w:rPr>
        <w:t>WEB</w:t>
      </w:r>
      <w:r w:rsidRPr="002B0128">
        <w:rPr>
          <w:rFonts w:ascii="Times New Roman" w:hAnsi="Times New Roman"/>
          <w:b/>
        </w:rPr>
        <w:t xml:space="preserve">-сервис при </w:t>
      </w:r>
      <w:r w:rsidR="0014652B">
        <w:rPr>
          <w:rFonts w:ascii="Times New Roman" w:hAnsi="Times New Roman"/>
          <w:b/>
        </w:rPr>
        <w:t>осуществлении</w:t>
      </w:r>
      <w:r w:rsidRPr="002B0128">
        <w:rPr>
          <w:rFonts w:ascii="Times New Roman" w:hAnsi="Times New Roman"/>
          <w:b/>
        </w:rPr>
        <w:t xml:space="preserve"> расчетного обслуживания</w:t>
      </w:r>
    </w:p>
    <w:p w14:paraId="13F0A20F" w14:textId="77777777" w:rsidR="002B0128" w:rsidRPr="002B0128" w:rsidRDefault="002B0128" w:rsidP="002B0128">
      <w:pPr>
        <w:jc w:val="center"/>
        <w:rPr>
          <w:rFonts w:ascii="Times New Roman" w:eastAsia="Times New Roman" w:hAnsi="Times New Roman"/>
          <w:b/>
        </w:rPr>
      </w:pPr>
    </w:p>
    <w:p w14:paraId="1185C7C2" w14:textId="77777777" w:rsidR="002B0128" w:rsidRPr="002B0128" w:rsidRDefault="002B0128" w:rsidP="002B0128">
      <w:pPr>
        <w:tabs>
          <w:tab w:val="left" w:pos="7513"/>
        </w:tabs>
        <w:spacing w:before="120"/>
        <w:rPr>
          <w:rFonts w:ascii="Times New Roman" w:hAnsi="Times New Roman"/>
          <w:color w:val="000000"/>
        </w:rPr>
      </w:pPr>
      <w:r w:rsidRPr="002B0128">
        <w:rPr>
          <w:rFonts w:ascii="Times New Roman" w:hAnsi="Times New Roman"/>
          <w:color w:val="000000"/>
        </w:rPr>
        <w:t>Данные заявителя – юридического лица: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61"/>
        <w:gridCol w:w="3260"/>
      </w:tblGrid>
      <w:tr w:rsidR="002B0128" w:rsidRPr="002B0128" w14:paraId="55A8C63D" w14:textId="77777777" w:rsidTr="004E6CE4">
        <w:trPr>
          <w:trHeight w:val="21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1AB1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</w:rPr>
              <w:t>Полное наименование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E180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русском языке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EEDD0BC" w14:textId="77777777" w:rsidTr="004E6CE4">
        <w:trPr>
          <w:trHeight w:val="21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EABA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AFDF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иностранном языке, при наличии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873AD6D" w14:textId="77777777" w:rsidTr="004E6CE4">
        <w:trPr>
          <w:trHeight w:val="21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8427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B0128">
              <w:rPr>
                <w:rFonts w:ascii="Times New Roman" w:eastAsia="Times New Roman" w:hAnsi="Times New Roman"/>
                <w:b/>
              </w:rPr>
              <w:t>Регистрационные данные юридического лица</w:t>
            </w:r>
          </w:p>
        </w:tc>
      </w:tr>
      <w:tr w:rsidR="002B0128" w:rsidRPr="002B0128" w14:paraId="7C4A0DB6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FF98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Основной государственный регистрационный номер (ОГРН) РФ*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19F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  <w:tr w:rsidR="002B0128" w:rsidRPr="002B0128" w14:paraId="1615ED7A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EDDD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ИНН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CBE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</w:tbl>
    <w:p w14:paraId="62441CBD" w14:textId="77777777" w:rsidR="002B0128" w:rsidRPr="002B0128" w:rsidRDefault="002B0128" w:rsidP="002B0128">
      <w:pPr>
        <w:tabs>
          <w:tab w:val="left" w:pos="7513"/>
        </w:tabs>
        <w:spacing w:before="120"/>
        <w:jc w:val="both"/>
        <w:rPr>
          <w:rFonts w:ascii="Times New Roman" w:eastAsia="Times New Roman" w:hAnsi="Times New Roman"/>
          <w:bCs/>
          <w:iCs/>
        </w:rPr>
      </w:pPr>
      <w:r w:rsidRPr="002B0128">
        <w:rPr>
          <w:rFonts w:ascii="Times New Roman" w:eastAsia="Times New Roman" w:hAnsi="Times New Roman"/>
          <w:bCs/>
          <w:iCs/>
        </w:rPr>
        <w:t>*</w:t>
      </w:r>
      <w:r w:rsidRPr="002B0128">
        <w:rPr>
          <w:rFonts w:ascii="Times New Roman" w:eastAsia="Times New Roman" w:hAnsi="Times New Roman"/>
          <w:sz w:val="14"/>
          <w:szCs w:val="14"/>
        </w:rPr>
        <w:t xml:space="preserve"> </w:t>
      </w:r>
      <w:r w:rsidRPr="002B0128">
        <w:rPr>
          <w:rFonts w:ascii="Times New Roman" w:hAnsi="Times New Roman"/>
          <w:i/>
          <w:sz w:val="16"/>
          <w:szCs w:val="16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9916"/>
      </w:tblGrid>
      <w:tr w:rsidR="002B0128" w:rsidRPr="002B0128" w14:paraId="69FF5574" w14:textId="77777777" w:rsidTr="004E6CE4">
        <w:tc>
          <w:tcPr>
            <w:tcW w:w="991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A0F5A12" w14:textId="249DD37E" w:rsidR="002B0128" w:rsidRPr="002B0128" w:rsidRDefault="002B0128" w:rsidP="00742918">
            <w:pPr>
              <w:jc w:val="both"/>
              <w:rPr>
                <w:b/>
              </w:rPr>
            </w:pPr>
            <w:r w:rsidRPr="002B0128">
              <w:t xml:space="preserve">Настоящим прошу принимать к исполнению Распоряжения, подписанные уполномоченными представителями Участника, по всем банковским счетам Участника, открытым в НРД, поданные через системы, указанные в </w:t>
            </w:r>
            <w:r w:rsidRPr="00A90CCC">
              <w:t xml:space="preserve">Условиях </w:t>
            </w:r>
            <w:r w:rsidR="00742918" w:rsidRPr="00A90CCC">
              <w:t xml:space="preserve">оказания </w:t>
            </w:r>
            <w:r w:rsidRPr="00A90CCC">
              <w:t>банковск</w:t>
            </w:r>
            <w:r w:rsidR="00742918" w:rsidRPr="00A90CCC">
              <w:t>их</w:t>
            </w:r>
            <w:r w:rsidRPr="00A90CCC">
              <w:t xml:space="preserve"> </w:t>
            </w:r>
            <w:r w:rsidR="00742918" w:rsidRPr="00A90CCC">
              <w:t>услуг</w:t>
            </w:r>
            <w:r w:rsidRPr="002B0128">
              <w:t xml:space="preserve"> НКО АО НРД и Правилах электронного документооборота</w:t>
            </w:r>
            <w:r w:rsidR="0014652B">
              <w:t xml:space="preserve"> (ЭДО)</w:t>
            </w:r>
            <w:r w:rsidRPr="002B0128">
              <w:t xml:space="preserve"> НРД:</w:t>
            </w:r>
          </w:p>
        </w:tc>
      </w:tr>
    </w:tbl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57" w:type="dxa"/>
        </w:tblCellMar>
        <w:tblLook w:val="01E0" w:firstRow="1" w:lastRow="1" w:firstColumn="1" w:lastColumn="1" w:noHBand="0" w:noVBand="0"/>
      </w:tblPr>
      <w:tblGrid>
        <w:gridCol w:w="3012"/>
        <w:gridCol w:w="6617"/>
      </w:tblGrid>
      <w:tr w:rsidR="002B0128" w:rsidRPr="002B0128" w14:paraId="1C608A5C" w14:textId="77777777" w:rsidTr="004E6CE4">
        <w:trPr>
          <w:trHeight w:val="429"/>
        </w:trPr>
        <w:tc>
          <w:tcPr>
            <w:tcW w:w="5000" w:type="pct"/>
            <w:gridSpan w:val="2"/>
            <w:vAlign w:val="center"/>
          </w:tcPr>
          <w:p w14:paraId="037E3915" w14:textId="77777777" w:rsidR="002B0128" w:rsidRPr="002B0128" w:rsidRDefault="002B0128" w:rsidP="004E6CE4">
            <w:pPr>
              <w:spacing w:before="240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B0128">
              <w:rPr>
                <w:rFonts w:ascii="Times New Roman" w:eastAsia="Times New Roman" w:hAnsi="Times New Roman"/>
              </w:rPr>
              <w:t xml:space="preserve">Отметка о применении </w:t>
            </w:r>
          </w:p>
        </w:tc>
      </w:tr>
      <w:tr w:rsidR="002B0128" w:rsidRPr="002B0128" w14:paraId="31CB1F4B" w14:textId="77777777" w:rsidTr="004E6CE4">
        <w:trPr>
          <w:trHeight w:val="429"/>
        </w:trPr>
        <w:tc>
          <w:tcPr>
            <w:tcW w:w="1564" w:type="pct"/>
            <w:vAlign w:val="center"/>
          </w:tcPr>
          <w:p w14:paraId="3EA8B9F2" w14:textId="77777777" w:rsidR="002B0128" w:rsidRPr="002B0128" w:rsidRDefault="002B0128" w:rsidP="004E6CE4">
            <w:pPr>
              <w:ind w:left="432" w:hanging="432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Wingdings 2" w:hAnsi="Times New Roman"/>
                <w:b/>
              </w:rPr>
              <w:t></w:t>
            </w:r>
            <w:r w:rsidRPr="002B012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2B0128">
              <w:rPr>
                <w:rFonts w:ascii="Times New Roman" w:eastAsia="Times New Roman" w:hAnsi="Times New Roman"/>
              </w:rPr>
              <w:t>Количество подписей*</w:t>
            </w:r>
          </w:p>
        </w:tc>
        <w:tc>
          <w:tcPr>
            <w:tcW w:w="3436" w:type="pct"/>
            <w:vAlign w:val="center"/>
          </w:tcPr>
          <w:p w14:paraId="69F2608A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_________________ (цифра)</w:t>
            </w:r>
          </w:p>
          <w:p w14:paraId="126E6FFE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 (прописью)</w:t>
            </w:r>
          </w:p>
        </w:tc>
      </w:tr>
    </w:tbl>
    <w:p w14:paraId="587C46AD" w14:textId="77777777" w:rsidR="002B0128" w:rsidRPr="002B0128" w:rsidRDefault="002B0128" w:rsidP="002B0128">
      <w:pPr>
        <w:jc w:val="both"/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 xml:space="preserve">НРД осуществляет контроль наличия указанного количества подписей на Распоряжениях с </w:t>
      </w:r>
      <w:r w:rsidR="00B059F2">
        <w:rPr>
          <w:rFonts w:ascii="Times New Roman" w:eastAsia="Times New Roman" w:hAnsi="Times New Roman"/>
        </w:rPr>
        <w:t>рабочего</w:t>
      </w:r>
      <w:r w:rsidRPr="002B0128">
        <w:rPr>
          <w:rFonts w:ascii="Times New Roman" w:eastAsia="Times New Roman" w:hAnsi="Times New Roman"/>
        </w:rPr>
        <w:t xml:space="preserve"> дня, следующего за датой приема данного Заявления, при этом ранее поданные Заявления по данной услуге (при наличии) прекращают свое действие. </w:t>
      </w:r>
    </w:p>
    <w:p w14:paraId="32B05129" w14:textId="77777777" w:rsidR="002B0128" w:rsidRPr="002B0128" w:rsidRDefault="002B0128" w:rsidP="002B0128">
      <w:pPr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>* Минимальное количество подписей – 1 (одна), максимальное – 4 (четыре).</w:t>
      </w:r>
    </w:p>
    <w:tbl>
      <w:tblPr>
        <w:tblStyle w:val="17"/>
        <w:tblW w:w="998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3492"/>
        <w:gridCol w:w="3523"/>
      </w:tblGrid>
      <w:tr w:rsidR="002B0128" w:rsidRPr="002B0128" w14:paraId="2C21D29B" w14:textId="77777777" w:rsidTr="004E6CE4">
        <w:tc>
          <w:tcPr>
            <w:tcW w:w="2968" w:type="dxa"/>
          </w:tcPr>
          <w:p w14:paraId="31266477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</w:t>
            </w:r>
          </w:p>
        </w:tc>
        <w:tc>
          <w:tcPr>
            <w:tcW w:w="3492" w:type="dxa"/>
          </w:tcPr>
          <w:p w14:paraId="28E90984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3523" w:type="dxa"/>
          </w:tcPr>
          <w:p w14:paraId="0F1ED018" w14:textId="77777777" w:rsidR="002B0128" w:rsidRPr="002B0128" w:rsidRDefault="002B0128" w:rsidP="004E6CE4">
            <w:pPr>
              <w:ind w:left="293"/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</w:t>
            </w:r>
          </w:p>
        </w:tc>
      </w:tr>
      <w:tr w:rsidR="002B0128" w:rsidRPr="002B0128" w14:paraId="46658249" w14:textId="77777777" w:rsidTr="004E6CE4">
        <w:tc>
          <w:tcPr>
            <w:tcW w:w="2968" w:type="dxa"/>
          </w:tcPr>
          <w:p w14:paraId="28994C64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Должность</w:t>
            </w:r>
          </w:p>
        </w:tc>
        <w:tc>
          <w:tcPr>
            <w:tcW w:w="3492" w:type="dxa"/>
          </w:tcPr>
          <w:p w14:paraId="1C146821" w14:textId="77777777" w:rsidR="002B0128" w:rsidRPr="002B0128" w:rsidRDefault="002B0128" w:rsidP="004E6CE4">
            <w:pPr>
              <w:ind w:left="-116" w:right="-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уполномоченного лица </w:t>
            </w:r>
          </w:p>
        </w:tc>
        <w:tc>
          <w:tcPr>
            <w:tcW w:w="3523" w:type="dxa"/>
          </w:tcPr>
          <w:p w14:paraId="55EB7E9F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ФИО</w:t>
            </w:r>
          </w:p>
        </w:tc>
      </w:tr>
    </w:tbl>
    <w:p w14:paraId="3F441345" w14:textId="77777777" w:rsidR="002B0128" w:rsidRPr="00EE329E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sectPr w:rsidR="002B0128" w:rsidRPr="00EE329E" w:rsidSect="00D72BF1">
      <w:foot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142" w:right="707" w:bottom="284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17B3F" w14:textId="77777777" w:rsidR="00E03B12" w:rsidRDefault="00E03B12">
      <w:pPr>
        <w:spacing w:after="0" w:line="240" w:lineRule="auto"/>
      </w:pPr>
      <w:r>
        <w:separator/>
      </w:r>
    </w:p>
  </w:endnote>
  <w:endnote w:type="continuationSeparator" w:id="0">
    <w:p w14:paraId="63901A08" w14:textId="77777777" w:rsidR="00E03B12" w:rsidRDefault="00E0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05CB" w14:textId="77777777" w:rsidR="00E03B12" w:rsidRDefault="00E03B1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9</w:t>
    </w:r>
    <w:r>
      <w:rPr>
        <w:rStyle w:val="ac"/>
      </w:rPr>
      <w:fldChar w:fldCharType="end"/>
    </w:r>
  </w:p>
  <w:p w14:paraId="0190FB17" w14:textId="77777777" w:rsidR="00E03B12" w:rsidRDefault="00E03B12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182061"/>
      <w:docPartObj>
        <w:docPartGallery w:val="Page Numbers (Bottom of Page)"/>
        <w:docPartUnique/>
      </w:docPartObj>
    </w:sdtPr>
    <w:sdtEndPr/>
    <w:sdtContent>
      <w:p w14:paraId="5F6438C6" w14:textId="7631AE9B" w:rsidR="00E03B12" w:rsidRDefault="00E03B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FA3">
          <w:rPr>
            <w:noProof/>
          </w:rPr>
          <w:t>1</w:t>
        </w:r>
        <w:r>
          <w:fldChar w:fldCharType="end"/>
        </w:r>
      </w:p>
    </w:sdtContent>
  </w:sdt>
  <w:p w14:paraId="22E2ED9E" w14:textId="77777777" w:rsidR="00E03B12" w:rsidRDefault="00E03B12" w:rsidP="00576F0B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8095D" w14:textId="77777777" w:rsidR="00E03B12" w:rsidRPr="00BF4530" w:rsidRDefault="00E03B12" w:rsidP="007B5622">
    <w:pPr>
      <w:pStyle w:val="aa"/>
      <w:ind w:firstLine="4253"/>
      <w:jc w:val="center"/>
      <w:rPr>
        <w:i/>
        <w:sz w:val="20"/>
      </w:rPr>
    </w:pPr>
    <w:r w:rsidRPr="007B5622">
      <w:rPr>
        <w:i/>
        <w:sz w:val="20"/>
      </w:rPr>
      <w:t>Приложение 2 к Правилам ЭДО НРД</w:t>
    </w:r>
    <w:r>
      <w:rPr>
        <w:i/>
        <w:sz w:val="20"/>
      </w:rPr>
      <w:t xml:space="preserve">                                                                                                                </w:t>
    </w:r>
    <w:r w:rsidRPr="00BF4530">
      <w:rPr>
        <w:i/>
        <w:sz w:val="20"/>
      </w:rPr>
      <w:t>14</w:t>
    </w:r>
  </w:p>
  <w:p w14:paraId="77EBF05A" w14:textId="77777777" w:rsidR="00E03B12" w:rsidRDefault="00E03B12">
    <w:pPr>
      <w:pStyle w:val="aa"/>
      <w:jc w:val="center"/>
      <w:rPr>
        <w:i/>
        <w:sz w:val="20"/>
      </w:rPr>
    </w:pPr>
  </w:p>
  <w:p w14:paraId="3170960C" w14:textId="77777777" w:rsidR="00E03B12" w:rsidRDefault="00E03B1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FCC1" w14:textId="77777777" w:rsidR="00E03B12" w:rsidRDefault="00E03B12">
      <w:pPr>
        <w:spacing w:after="0" w:line="240" w:lineRule="auto"/>
      </w:pPr>
      <w:r>
        <w:separator/>
      </w:r>
    </w:p>
  </w:footnote>
  <w:footnote w:type="continuationSeparator" w:id="0">
    <w:p w14:paraId="6D778D0A" w14:textId="77777777" w:rsidR="00E03B12" w:rsidRDefault="00E03B12">
      <w:pPr>
        <w:spacing w:after="0" w:line="240" w:lineRule="auto"/>
      </w:pPr>
      <w:r>
        <w:continuationSeparator/>
      </w:r>
    </w:p>
  </w:footnote>
  <w:footnote w:id="1">
    <w:p w14:paraId="0CA79209" w14:textId="77777777" w:rsidR="00E03B12" w:rsidRPr="00E45ABB" w:rsidRDefault="00E03B12" w:rsidP="002B0128">
      <w:pPr>
        <w:pStyle w:val="af4"/>
        <w:jc w:val="both"/>
        <w:rPr>
          <w:sz w:val="18"/>
          <w:szCs w:val="18"/>
        </w:rPr>
      </w:pPr>
      <w:r w:rsidRPr="006359E5">
        <w:rPr>
          <w:rStyle w:val="af3"/>
        </w:rPr>
        <w:footnoteRef/>
      </w:r>
      <w:r w:rsidRPr="006359E5">
        <w:t xml:space="preserve"> </w:t>
      </w:r>
      <w:r w:rsidRPr="00E45ABB">
        <w:rPr>
          <w:sz w:val="18"/>
          <w:szCs w:val="18"/>
        </w:rPr>
        <w:t>Все поля обязательны для заполнения (при наличии данных у представителя Участника). В случае исполнения заявки учетная запись представителя будет заблокирована. Представитель не будет выполнять функцию администратора. Для разблокировки и присвоения представителю необходимых прав пользователя обратитесь к действующему администратору.</w:t>
      </w:r>
    </w:p>
  </w:footnote>
  <w:footnote w:id="2">
    <w:p w14:paraId="139A0969" w14:textId="77777777" w:rsidR="007765A4" w:rsidRPr="00562BE5" w:rsidRDefault="007765A4" w:rsidP="002B0128">
      <w:pPr>
        <w:pStyle w:val="af4"/>
        <w:jc w:val="both"/>
      </w:pPr>
      <w:r w:rsidRPr="00C1724F">
        <w:rPr>
          <w:rStyle w:val="af3"/>
          <w:sz w:val="18"/>
          <w:szCs w:val="18"/>
        </w:rPr>
        <w:footnoteRef/>
      </w:r>
      <w:r w:rsidRPr="00C1724F">
        <w:rPr>
          <w:sz w:val="18"/>
          <w:szCs w:val="18"/>
        </w:rPr>
        <w:t xml:space="preserve"> При блокировке администратора и назначении администратору роли «Пользователь» поля</w:t>
      </w:r>
      <w:r>
        <w:rPr>
          <w:sz w:val="18"/>
          <w:szCs w:val="18"/>
        </w:rPr>
        <w:t xml:space="preserve"> ФИО и СНИЛС </w:t>
      </w:r>
      <w:r w:rsidRPr="00562BE5">
        <w:rPr>
          <w:sz w:val="18"/>
          <w:szCs w:val="18"/>
        </w:rPr>
        <w:t>не заполня</w:t>
      </w:r>
      <w:r>
        <w:rPr>
          <w:sz w:val="18"/>
          <w:szCs w:val="18"/>
        </w:rPr>
        <w:t>ются</w:t>
      </w:r>
      <w:r>
        <w:t>.</w:t>
      </w:r>
    </w:p>
  </w:footnote>
  <w:footnote w:id="3">
    <w:p w14:paraId="1767C615" w14:textId="77777777" w:rsidR="00E03B12" w:rsidRPr="00E45ABB" w:rsidRDefault="00E03B12" w:rsidP="00952EC5">
      <w:pPr>
        <w:pStyle w:val="af4"/>
        <w:rPr>
          <w:sz w:val="18"/>
          <w:szCs w:val="18"/>
        </w:rPr>
      </w:pPr>
      <w:r w:rsidRPr="008B201C">
        <w:rPr>
          <w:rStyle w:val="af3"/>
        </w:rPr>
        <w:footnoteRef/>
      </w:r>
      <w:r w:rsidRPr="008B201C">
        <w:t xml:space="preserve"> </w:t>
      </w:r>
      <w:r w:rsidRPr="00E45ABB">
        <w:rPr>
          <w:sz w:val="18"/>
          <w:szCs w:val="18"/>
        </w:rPr>
        <w:t>Поле «СНИЛС» обязательное для заполнения (при наличии СНИЛС у представителя Участника).</w:t>
      </w:r>
    </w:p>
  </w:footnote>
  <w:footnote w:id="4">
    <w:p w14:paraId="0326CB4E" w14:textId="44ED2D05" w:rsidR="00E03B12" w:rsidRPr="00C1724F" w:rsidRDefault="00E03B12" w:rsidP="009F5A09">
      <w:pPr>
        <w:pStyle w:val="af4"/>
        <w:jc w:val="both"/>
      </w:pPr>
      <w:r w:rsidRPr="00C1724F">
        <w:rPr>
          <w:rStyle w:val="af3"/>
        </w:rPr>
        <w:footnoteRef/>
      </w:r>
      <w:r w:rsidRPr="00C1724F">
        <w:t xml:space="preserve"> Адреса электронной почты должны быть уникальными для каждого депозитарного кода Участника</w:t>
      </w:r>
    </w:p>
  </w:footnote>
  <w:footnote w:id="5">
    <w:p w14:paraId="0252213E" w14:textId="304DD5DA" w:rsidR="00E03B12" w:rsidRPr="00B7714B" w:rsidRDefault="00E03B12" w:rsidP="002B0128">
      <w:pPr>
        <w:rPr>
          <w:rFonts w:ascii="Times New Roman" w:hAnsi="Times New Roman"/>
          <w:sz w:val="20"/>
          <w:szCs w:val="20"/>
        </w:rPr>
      </w:pPr>
      <w:r w:rsidRPr="00B7714B">
        <w:rPr>
          <w:rStyle w:val="af3"/>
          <w:rFonts w:ascii="Times New Roman" w:hAnsi="Times New Roman"/>
          <w:sz w:val="20"/>
          <w:szCs w:val="20"/>
        </w:rPr>
        <w:footnoteRef/>
      </w:r>
      <w:r w:rsidRPr="00B7714B">
        <w:rPr>
          <w:rFonts w:ascii="Times New Roman" w:hAnsi="Times New Roman"/>
          <w:sz w:val="20"/>
          <w:szCs w:val="20"/>
        </w:rPr>
        <w:t xml:space="preserve"> </w:t>
      </w:r>
      <w:r w:rsidRPr="0014652B">
        <w:rPr>
          <w:rFonts w:ascii="Times New Roman" w:hAnsi="Times New Roman"/>
          <w:sz w:val="18"/>
          <w:szCs w:val="18"/>
        </w:rPr>
        <w:t xml:space="preserve">Все </w:t>
      </w:r>
      <w:r>
        <w:rPr>
          <w:rFonts w:ascii="Times New Roman" w:hAnsi="Times New Roman"/>
          <w:sz w:val="18"/>
          <w:szCs w:val="18"/>
        </w:rPr>
        <w:t xml:space="preserve">сокращения </w:t>
      </w:r>
      <w:r w:rsidRPr="0014652B">
        <w:rPr>
          <w:rFonts w:ascii="Times New Roman" w:hAnsi="Times New Roman"/>
          <w:sz w:val="18"/>
          <w:szCs w:val="18"/>
        </w:rPr>
        <w:t xml:space="preserve">и термины в настоящем Заявлении используются в значении, указанном в Условиях оказания банковских услуг НКО АО НРД и в </w:t>
      </w:r>
      <w:r w:rsidRPr="0014652B">
        <w:rPr>
          <w:rFonts w:ascii="Times New Roman" w:hAnsi="Times New Roman"/>
          <w:bCs/>
          <w:sz w:val="18"/>
          <w:szCs w:val="18"/>
        </w:rPr>
        <w:t>Правилах ЭДО НРД.</w:t>
      </w:r>
    </w:p>
    <w:p w14:paraId="23D1F9F4" w14:textId="77777777" w:rsidR="00E03B12" w:rsidRDefault="00E03B12" w:rsidP="002B0128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EB3"/>
    <w:multiLevelType w:val="hybridMultilevel"/>
    <w:tmpl w:val="780854B6"/>
    <w:lvl w:ilvl="0" w:tplc="1AFE0100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5E431EA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5581"/>
    <w:multiLevelType w:val="hybridMultilevel"/>
    <w:tmpl w:val="EBDE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6C0E"/>
    <w:multiLevelType w:val="hybridMultilevel"/>
    <w:tmpl w:val="3CC4A5C4"/>
    <w:lvl w:ilvl="0" w:tplc="CF6A8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6E2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1BF"/>
    <w:multiLevelType w:val="hybridMultilevel"/>
    <w:tmpl w:val="AAFE5B8E"/>
    <w:lvl w:ilvl="0" w:tplc="D5969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6D1"/>
    <w:multiLevelType w:val="hybridMultilevel"/>
    <w:tmpl w:val="3B325DD0"/>
    <w:lvl w:ilvl="0" w:tplc="6268C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55F59"/>
    <w:multiLevelType w:val="hybridMultilevel"/>
    <w:tmpl w:val="E0222724"/>
    <w:lvl w:ilvl="0" w:tplc="FC7AA13E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C3F"/>
    <w:multiLevelType w:val="hybridMultilevel"/>
    <w:tmpl w:val="B036820E"/>
    <w:lvl w:ilvl="0" w:tplc="E13E9214">
      <w:start w:val="1"/>
      <w:numFmt w:val="bullet"/>
      <w:pStyle w:val="1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26441C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6A52"/>
    <w:multiLevelType w:val="hybridMultilevel"/>
    <w:tmpl w:val="1A58FAD4"/>
    <w:lvl w:ilvl="0" w:tplc="2FC29A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F6C3C"/>
    <w:multiLevelType w:val="hybridMultilevel"/>
    <w:tmpl w:val="7B422DAE"/>
    <w:lvl w:ilvl="0" w:tplc="CEFE79A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6E3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072D4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478C"/>
    <w:multiLevelType w:val="hybridMultilevel"/>
    <w:tmpl w:val="A6C08744"/>
    <w:lvl w:ilvl="0" w:tplc="C8201C8E">
      <w:start w:val="1"/>
      <w:numFmt w:val="upperRoman"/>
      <w:lvlText w:val="%1."/>
      <w:lvlJc w:val="left"/>
      <w:pPr>
        <w:ind w:left="1430" w:hanging="720"/>
      </w:pPr>
      <w:rPr>
        <w:rFonts w:asciiTheme="majorHAnsi" w:hAnsiTheme="majorHAnsi" w:cstheme="maj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357470"/>
    <w:multiLevelType w:val="hybridMultilevel"/>
    <w:tmpl w:val="479C7B5E"/>
    <w:lvl w:ilvl="0" w:tplc="3454E7B4">
      <w:start w:val="1"/>
      <w:numFmt w:val="decimal"/>
      <w:lvlText w:val="%1."/>
      <w:lvlJc w:val="left"/>
      <w:pPr>
        <w:ind w:left="786" w:hanging="360"/>
      </w:pPr>
      <w:rPr>
        <w:rFonts w:ascii="Times New Roman" w:eastAsiaTheme="majorEastAsia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F4736"/>
    <w:multiLevelType w:val="hybridMultilevel"/>
    <w:tmpl w:val="28BACB60"/>
    <w:lvl w:ilvl="0" w:tplc="9DBA6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4EEE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B216D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43951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7911CF"/>
    <w:multiLevelType w:val="multilevel"/>
    <w:tmpl w:val="1AB4DC70"/>
    <w:lvl w:ilvl="0">
      <w:start w:val="1"/>
      <w:numFmt w:val="decimal"/>
      <w:pStyle w:val="10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21" w15:restartNumberingAfterBreak="0">
    <w:nsid w:val="631618BB"/>
    <w:multiLevelType w:val="multilevel"/>
    <w:tmpl w:val="5EC0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F41A2D"/>
    <w:multiLevelType w:val="multilevel"/>
    <w:tmpl w:val="DD44F38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62254A9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964FB"/>
    <w:multiLevelType w:val="hybridMultilevel"/>
    <w:tmpl w:val="B6A0C52C"/>
    <w:lvl w:ilvl="0" w:tplc="9CAAA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24"/>
  </w:num>
  <w:num w:numId="10">
    <w:abstractNumId w:val="5"/>
  </w:num>
  <w:num w:numId="11">
    <w:abstractNumId w:val="14"/>
  </w:num>
  <w:num w:numId="12">
    <w:abstractNumId w:val="9"/>
  </w:num>
  <w:num w:numId="13">
    <w:abstractNumId w:val="1"/>
  </w:num>
  <w:num w:numId="14">
    <w:abstractNumId w:val="16"/>
  </w:num>
  <w:num w:numId="15">
    <w:abstractNumId w:val="13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2"/>
  </w:num>
  <w:num w:numId="23">
    <w:abstractNumId w:val="18"/>
  </w:num>
  <w:num w:numId="24">
    <w:abstractNumId w:val="17"/>
  </w:num>
  <w:num w:numId="25">
    <w:abstractNumId w:val="19"/>
  </w:num>
  <w:num w:numId="26">
    <w:abstractNumId w:val="12"/>
  </w:num>
  <w:num w:numId="27">
    <w:abstractNumId w:val="23"/>
  </w:num>
  <w:num w:numId="28">
    <w:abstractNumId w:val="22"/>
  </w:num>
  <w:num w:numId="29">
    <w:abstractNumId w:val="21"/>
  </w:num>
  <w:num w:numId="30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7"/>
    <w:rsid w:val="0000137C"/>
    <w:rsid w:val="00005B09"/>
    <w:rsid w:val="00006B02"/>
    <w:rsid w:val="00011FB7"/>
    <w:rsid w:val="0001486B"/>
    <w:rsid w:val="0002057F"/>
    <w:rsid w:val="00022272"/>
    <w:rsid w:val="000226FE"/>
    <w:rsid w:val="00025C9E"/>
    <w:rsid w:val="00026461"/>
    <w:rsid w:val="00031E5B"/>
    <w:rsid w:val="0003491A"/>
    <w:rsid w:val="00036E5E"/>
    <w:rsid w:val="000418D8"/>
    <w:rsid w:val="00042DD4"/>
    <w:rsid w:val="00050C51"/>
    <w:rsid w:val="00055C5F"/>
    <w:rsid w:val="00056D73"/>
    <w:rsid w:val="000578B8"/>
    <w:rsid w:val="00057FEC"/>
    <w:rsid w:val="00064ED0"/>
    <w:rsid w:val="0006570B"/>
    <w:rsid w:val="00070762"/>
    <w:rsid w:val="0007222F"/>
    <w:rsid w:val="00072B51"/>
    <w:rsid w:val="00072F39"/>
    <w:rsid w:val="00073A01"/>
    <w:rsid w:val="00080563"/>
    <w:rsid w:val="00080EFD"/>
    <w:rsid w:val="00082567"/>
    <w:rsid w:val="00083B19"/>
    <w:rsid w:val="00084483"/>
    <w:rsid w:val="00090D9D"/>
    <w:rsid w:val="00093B47"/>
    <w:rsid w:val="00094A14"/>
    <w:rsid w:val="000A02D0"/>
    <w:rsid w:val="000A2072"/>
    <w:rsid w:val="000A40DA"/>
    <w:rsid w:val="000A6CB6"/>
    <w:rsid w:val="000A7622"/>
    <w:rsid w:val="000A777A"/>
    <w:rsid w:val="000A7F24"/>
    <w:rsid w:val="000B1951"/>
    <w:rsid w:val="000B56FD"/>
    <w:rsid w:val="000C1C9C"/>
    <w:rsid w:val="000C2A3C"/>
    <w:rsid w:val="000C5A8C"/>
    <w:rsid w:val="000C7A8D"/>
    <w:rsid w:val="000D6521"/>
    <w:rsid w:val="000E59A6"/>
    <w:rsid w:val="000E6DD0"/>
    <w:rsid w:val="000F471D"/>
    <w:rsid w:val="000F67FD"/>
    <w:rsid w:val="001013CD"/>
    <w:rsid w:val="00105186"/>
    <w:rsid w:val="00105E46"/>
    <w:rsid w:val="00105EF6"/>
    <w:rsid w:val="00110DAE"/>
    <w:rsid w:val="001111F2"/>
    <w:rsid w:val="00112406"/>
    <w:rsid w:val="00112950"/>
    <w:rsid w:val="001158B3"/>
    <w:rsid w:val="001323C1"/>
    <w:rsid w:val="00132A0D"/>
    <w:rsid w:val="00136CD5"/>
    <w:rsid w:val="00136E4F"/>
    <w:rsid w:val="00141C9C"/>
    <w:rsid w:val="00142041"/>
    <w:rsid w:val="00142D67"/>
    <w:rsid w:val="0014652B"/>
    <w:rsid w:val="00153701"/>
    <w:rsid w:val="00154C22"/>
    <w:rsid w:val="001574BF"/>
    <w:rsid w:val="00161207"/>
    <w:rsid w:val="00161A70"/>
    <w:rsid w:val="00162B18"/>
    <w:rsid w:val="001664BD"/>
    <w:rsid w:val="001711A4"/>
    <w:rsid w:val="00172DC3"/>
    <w:rsid w:val="00173493"/>
    <w:rsid w:val="00174519"/>
    <w:rsid w:val="001820F5"/>
    <w:rsid w:val="00182A6E"/>
    <w:rsid w:val="001841A2"/>
    <w:rsid w:val="0018459A"/>
    <w:rsid w:val="001956B9"/>
    <w:rsid w:val="00196160"/>
    <w:rsid w:val="001A109F"/>
    <w:rsid w:val="001A1CB8"/>
    <w:rsid w:val="001A2968"/>
    <w:rsid w:val="001A2B85"/>
    <w:rsid w:val="001A38B7"/>
    <w:rsid w:val="001A49BB"/>
    <w:rsid w:val="001A7DBE"/>
    <w:rsid w:val="001B0CC1"/>
    <w:rsid w:val="001B1D76"/>
    <w:rsid w:val="001C47EC"/>
    <w:rsid w:val="001C4A98"/>
    <w:rsid w:val="001C6CB5"/>
    <w:rsid w:val="001D09A0"/>
    <w:rsid w:val="001D2BF8"/>
    <w:rsid w:val="001D481B"/>
    <w:rsid w:val="001F40B4"/>
    <w:rsid w:val="001F6AD9"/>
    <w:rsid w:val="001F76CA"/>
    <w:rsid w:val="001F7920"/>
    <w:rsid w:val="00203E16"/>
    <w:rsid w:val="00205AC3"/>
    <w:rsid w:val="00206F60"/>
    <w:rsid w:val="002076D6"/>
    <w:rsid w:val="00210E7C"/>
    <w:rsid w:val="00212FCA"/>
    <w:rsid w:val="002134A8"/>
    <w:rsid w:val="00213C3D"/>
    <w:rsid w:val="00213D0A"/>
    <w:rsid w:val="00213D7A"/>
    <w:rsid w:val="002164A5"/>
    <w:rsid w:val="0021756B"/>
    <w:rsid w:val="0021769B"/>
    <w:rsid w:val="00222B5D"/>
    <w:rsid w:val="00223CCD"/>
    <w:rsid w:val="00224338"/>
    <w:rsid w:val="00231D5D"/>
    <w:rsid w:val="00232F49"/>
    <w:rsid w:val="00234FAE"/>
    <w:rsid w:val="002355D1"/>
    <w:rsid w:val="00235F81"/>
    <w:rsid w:val="00241278"/>
    <w:rsid w:val="002450C6"/>
    <w:rsid w:val="00251B8E"/>
    <w:rsid w:val="002540A6"/>
    <w:rsid w:val="002543F4"/>
    <w:rsid w:val="00255776"/>
    <w:rsid w:val="00255A49"/>
    <w:rsid w:val="0025694C"/>
    <w:rsid w:val="0025795D"/>
    <w:rsid w:val="00257AAA"/>
    <w:rsid w:val="0026237B"/>
    <w:rsid w:val="00262CE3"/>
    <w:rsid w:val="00262E7F"/>
    <w:rsid w:val="00263EFA"/>
    <w:rsid w:val="00263FD3"/>
    <w:rsid w:val="002658AC"/>
    <w:rsid w:val="0026596A"/>
    <w:rsid w:val="00270259"/>
    <w:rsid w:val="00272B33"/>
    <w:rsid w:val="0027443E"/>
    <w:rsid w:val="00277D3F"/>
    <w:rsid w:val="002805C5"/>
    <w:rsid w:val="00282C11"/>
    <w:rsid w:val="00291732"/>
    <w:rsid w:val="00292BFF"/>
    <w:rsid w:val="002A0D1B"/>
    <w:rsid w:val="002A3A68"/>
    <w:rsid w:val="002A481B"/>
    <w:rsid w:val="002A6A1C"/>
    <w:rsid w:val="002A72F0"/>
    <w:rsid w:val="002A7522"/>
    <w:rsid w:val="002B0128"/>
    <w:rsid w:val="002B0986"/>
    <w:rsid w:val="002B6B38"/>
    <w:rsid w:val="002B74E6"/>
    <w:rsid w:val="002B7E50"/>
    <w:rsid w:val="002C0DDC"/>
    <w:rsid w:val="002C3FEC"/>
    <w:rsid w:val="002C6D36"/>
    <w:rsid w:val="002C7558"/>
    <w:rsid w:val="002C79D3"/>
    <w:rsid w:val="002D06F0"/>
    <w:rsid w:val="002D3257"/>
    <w:rsid w:val="002D4BE9"/>
    <w:rsid w:val="002D6F20"/>
    <w:rsid w:val="002D78FD"/>
    <w:rsid w:val="002E197B"/>
    <w:rsid w:val="002E36B7"/>
    <w:rsid w:val="002E51AA"/>
    <w:rsid w:val="002E7AEE"/>
    <w:rsid w:val="002F0CC9"/>
    <w:rsid w:val="002F41B1"/>
    <w:rsid w:val="0030070A"/>
    <w:rsid w:val="00301B0C"/>
    <w:rsid w:val="00303C9F"/>
    <w:rsid w:val="003048DA"/>
    <w:rsid w:val="00304F4B"/>
    <w:rsid w:val="003067A6"/>
    <w:rsid w:val="0031044E"/>
    <w:rsid w:val="00311183"/>
    <w:rsid w:val="00313418"/>
    <w:rsid w:val="00313562"/>
    <w:rsid w:val="00316303"/>
    <w:rsid w:val="0032098F"/>
    <w:rsid w:val="00322206"/>
    <w:rsid w:val="003324F3"/>
    <w:rsid w:val="003329F9"/>
    <w:rsid w:val="003351A0"/>
    <w:rsid w:val="00335466"/>
    <w:rsid w:val="00336A5D"/>
    <w:rsid w:val="00342E80"/>
    <w:rsid w:val="00343B83"/>
    <w:rsid w:val="00344A06"/>
    <w:rsid w:val="00344BCB"/>
    <w:rsid w:val="00346B51"/>
    <w:rsid w:val="00350B85"/>
    <w:rsid w:val="003517AC"/>
    <w:rsid w:val="00351ABD"/>
    <w:rsid w:val="00354AF4"/>
    <w:rsid w:val="00365151"/>
    <w:rsid w:val="00376241"/>
    <w:rsid w:val="0038008E"/>
    <w:rsid w:val="003819FB"/>
    <w:rsid w:val="00383C68"/>
    <w:rsid w:val="003844BA"/>
    <w:rsid w:val="00386157"/>
    <w:rsid w:val="003873D1"/>
    <w:rsid w:val="0039153B"/>
    <w:rsid w:val="00391A31"/>
    <w:rsid w:val="0039446B"/>
    <w:rsid w:val="003A177A"/>
    <w:rsid w:val="003A2433"/>
    <w:rsid w:val="003A2CA7"/>
    <w:rsid w:val="003A475C"/>
    <w:rsid w:val="003A6A94"/>
    <w:rsid w:val="003B01D6"/>
    <w:rsid w:val="003B046A"/>
    <w:rsid w:val="003B1AD0"/>
    <w:rsid w:val="003B503D"/>
    <w:rsid w:val="003B5666"/>
    <w:rsid w:val="003B5B83"/>
    <w:rsid w:val="003B7178"/>
    <w:rsid w:val="003C4155"/>
    <w:rsid w:val="003C4293"/>
    <w:rsid w:val="003C60E7"/>
    <w:rsid w:val="003C65C9"/>
    <w:rsid w:val="003C66A2"/>
    <w:rsid w:val="003D2696"/>
    <w:rsid w:val="003D4636"/>
    <w:rsid w:val="003E227D"/>
    <w:rsid w:val="003E237B"/>
    <w:rsid w:val="003E397A"/>
    <w:rsid w:val="003E4FDF"/>
    <w:rsid w:val="003F117B"/>
    <w:rsid w:val="003F291F"/>
    <w:rsid w:val="003F2ECF"/>
    <w:rsid w:val="003F3EF2"/>
    <w:rsid w:val="003F40F8"/>
    <w:rsid w:val="003F447B"/>
    <w:rsid w:val="003F6917"/>
    <w:rsid w:val="003F77CA"/>
    <w:rsid w:val="00400B32"/>
    <w:rsid w:val="00421833"/>
    <w:rsid w:val="00424299"/>
    <w:rsid w:val="0042652C"/>
    <w:rsid w:val="00437D83"/>
    <w:rsid w:val="00440C7F"/>
    <w:rsid w:val="00441C1D"/>
    <w:rsid w:val="004451C4"/>
    <w:rsid w:val="004471DC"/>
    <w:rsid w:val="00450884"/>
    <w:rsid w:val="00457A14"/>
    <w:rsid w:val="004640A8"/>
    <w:rsid w:val="004731B1"/>
    <w:rsid w:val="00473E91"/>
    <w:rsid w:val="00475B44"/>
    <w:rsid w:val="00477B51"/>
    <w:rsid w:val="00480BA8"/>
    <w:rsid w:val="00482348"/>
    <w:rsid w:val="00483038"/>
    <w:rsid w:val="0048327C"/>
    <w:rsid w:val="004839A3"/>
    <w:rsid w:val="00483F4C"/>
    <w:rsid w:val="00484BCA"/>
    <w:rsid w:val="00484D74"/>
    <w:rsid w:val="0048530D"/>
    <w:rsid w:val="0048596C"/>
    <w:rsid w:val="00495AE7"/>
    <w:rsid w:val="004A0CE8"/>
    <w:rsid w:val="004A41C9"/>
    <w:rsid w:val="004A7D0D"/>
    <w:rsid w:val="004B0BE0"/>
    <w:rsid w:val="004B1C49"/>
    <w:rsid w:val="004B6650"/>
    <w:rsid w:val="004B73DF"/>
    <w:rsid w:val="004B7BF9"/>
    <w:rsid w:val="004C1FC8"/>
    <w:rsid w:val="004C2847"/>
    <w:rsid w:val="004D5A1A"/>
    <w:rsid w:val="004E3239"/>
    <w:rsid w:val="004E6CE4"/>
    <w:rsid w:val="004F11D3"/>
    <w:rsid w:val="00501C7A"/>
    <w:rsid w:val="00503022"/>
    <w:rsid w:val="00503425"/>
    <w:rsid w:val="0050418E"/>
    <w:rsid w:val="005069D9"/>
    <w:rsid w:val="00506CD6"/>
    <w:rsid w:val="0050759A"/>
    <w:rsid w:val="00512960"/>
    <w:rsid w:val="00515983"/>
    <w:rsid w:val="00521705"/>
    <w:rsid w:val="00522E1D"/>
    <w:rsid w:val="005232E4"/>
    <w:rsid w:val="00524505"/>
    <w:rsid w:val="005272E4"/>
    <w:rsid w:val="00530FEF"/>
    <w:rsid w:val="00533E1B"/>
    <w:rsid w:val="00535466"/>
    <w:rsid w:val="005362DC"/>
    <w:rsid w:val="00537DDF"/>
    <w:rsid w:val="005406CB"/>
    <w:rsid w:val="00544F25"/>
    <w:rsid w:val="00545124"/>
    <w:rsid w:val="005465E1"/>
    <w:rsid w:val="00546B1E"/>
    <w:rsid w:val="00550A2A"/>
    <w:rsid w:val="005524A2"/>
    <w:rsid w:val="00552ACD"/>
    <w:rsid w:val="005538A7"/>
    <w:rsid w:val="00557670"/>
    <w:rsid w:val="00557F41"/>
    <w:rsid w:val="00560B83"/>
    <w:rsid w:val="00561EA8"/>
    <w:rsid w:val="00561F1B"/>
    <w:rsid w:val="005652E1"/>
    <w:rsid w:val="00566F63"/>
    <w:rsid w:val="00567CAD"/>
    <w:rsid w:val="005720FE"/>
    <w:rsid w:val="005744DD"/>
    <w:rsid w:val="00576F0B"/>
    <w:rsid w:val="00577833"/>
    <w:rsid w:val="00584121"/>
    <w:rsid w:val="00587DCB"/>
    <w:rsid w:val="005901BD"/>
    <w:rsid w:val="00595E42"/>
    <w:rsid w:val="00597642"/>
    <w:rsid w:val="00597D5C"/>
    <w:rsid w:val="005A5074"/>
    <w:rsid w:val="005A6AB6"/>
    <w:rsid w:val="005B0928"/>
    <w:rsid w:val="005B2ECD"/>
    <w:rsid w:val="005B45DF"/>
    <w:rsid w:val="005B7F04"/>
    <w:rsid w:val="005C0A52"/>
    <w:rsid w:val="005C1E6C"/>
    <w:rsid w:val="005C2BB5"/>
    <w:rsid w:val="005C2E27"/>
    <w:rsid w:val="005C51E1"/>
    <w:rsid w:val="005C543C"/>
    <w:rsid w:val="005C6C83"/>
    <w:rsid w:val="005D0270"/>
    <w:rsid w:val="005D1ADF"/>
    <w:rsid w:val="005D2419"/>
    <w:rsid w:val="005D51FA"/>
    <w:rsid w:val="005D75B6"/>
    <w:rsid w:val="005E2DD8"/>
    <w:rsid w:val="005F4465"/>
    <w:rsid w:val="005F5ED0"/>
    <w:rsid w:val="005F6167"/>
    <w:rsid w:val="00602C69"/>
    <w:rsid w:val="00604593"/>
    <w:rsid w:val="00606DA7"/>
    <w:rsid w:val="00610C00"/>
    <w:rsid w:val="006110AE"/>
    <w:rsid w:val="00611628"/>
    <w:rsid w:val="00611B78"/>
    <w:rsid w:val="00613510"/>
    <w:rsid w:val="00615A40"/>
    <w:rsid w:val="00616ED0"/>
    <w:rsid w:val="006210A0"/>
    <w:rsid w:val="00624C88"/>
    <w:rsid w:val="00625689"/>
    <w:rsid w:val="00626546"/>
    <w:rsid w:val="00626C50"/>
    <w:rsid w:val="0063079F"/>
    <w:rsid w:val="00630D3F"/>
    <w:rsid w:val="00631582"/>
    <w:rsid w:val="0063597E"/>
    <w:rsid w:val="006359E5"/>
    <w:rsid w:val="00637F46"/>
    <w:rsid w:val="00640657"/>
    <w:rsid w:val="00646FC4"/>
    <w:rsid w:val="00647E00"/>
    <w:rsid w:val="006571FE"/>
    <w:rsid w:val="006610D7"/>
    <w:rsid w:val="0067447D"/>
    <w:rsid w:val="00677250"/>
    <w:rsid w:val="00677521"/>
    <w:rsid w:val="006805A8"/>
    <w:rsid w:val="006820F8"/>
    <w:rsid w:val="00682EAD"/>
    <w:rsid w:val="00683C77"/>
    <w:rsid w:val="006916EE"/>
    <w:rsid w:val="00694695"/>
    <w:rsid w:val="00696B19"/>
    <w:rsid w:val="00696C9C"/>
    <w:rsid w:val="006A4D16"/>
    <w:rsid w:val="006A7106"/>
    <w:rsid w:val="006B4272"/>
    <w:rsid w:val="006B4CD7"/>
    <w:rsid w:val="006B5A83"/>
    <w:rsid w:val="006B62B7"/>
    <w:rsid w:val="006C0D62"/>
    <w:rsid w:val="006C2FB9"/>
    <w:rsid w:val="006C3329"/>
    <w:rsid w:val="006D07E4"/>
    <w:rsid w:val="006E3B4E"/>
    <w:rsid w:val="006E52A6"/>
    <w:rsid w:val="006E57F2"/>
    <w:rsid w:val="006E7324"/>
    <w:rsid w:val="006F24F8"/>
    <w:rsid w:val="006F6762"/>
    <w:rsid w:val="006F6848"/>
    <w:rsid w:val="00703E51"/>
    <w:rsid w:val="00704599"/>
    <w:rsid w:val="00707634"/>
    <w:rsid w:val="00711221"/>
    <w:rsid w:val="00712DBD"/>
    <w:rsid w:val="007328A2"/>
    <w:rsid w:val="00732C8B"/>
    <w:rsid w:val="007367C1"/>
    <w:rsid w:val="00736EBC"/>
    <w:rsid w:val="007417F0"/>
    <w:rsid w:val="00742918"/>
    <w:rsid w:val="00746D19"/>
    <w:rsid w:val="007516E2"/>
    <w:rsid w:val="00752172"/>
    <w:rsid w:val="00753F90"/>
    <w:rsid w:val="0075465A"/>
    <w:rsid w:val="00754977"/>
    <w:rsid w:val="00760606"/>
    <w:rsid w:val="00763BEC"/>
    <w:rsid w:val="007642A7"/>
    <w:rsid w:val="007649DA"/>
    <w:rsid w:val="00766E66"/>
    <w:rsid w:val="00771CC8"/>
    <w:rsid w:val="00774AC4"/>
    <w:rsid w:val="007765A4"/>
    <w:rsid w:val="00777308"/>
    <w:rsid w:val="00777D1E"/>
    <w:rsid w:val="00777DAE"/>
    <w:rsid w:val="0078073A"/>
    <w:rsid w:val="007821B1"/>
    <w:rsid w:val="00785CEE"/>
    <w:rsid w:val="00787AEF"/>
    <w:rsid w:val="00793B80"/>
    <w:rsid w:val="0079560D"/>
    <w:rsid w:val="00797345"/>
    <w:rsid w:val="00797D5C"/>
    <w:rsid w:val="007A234D"/>
    <w:rsid w:val="007A3620"/>
    <w:rsid w:val="007A44FB"/>
    <w:rsid w:val="007A63D1"/>
    <w:rsid w:val="007B2E3F"/>
    <w:rsid w:val="007B5622"/>
    <w:rsid w:val="007B6638"/>
    <w:rsid w:val="007C298E"/>
    <w:rsid w:val="007D0F30"/>
    <w:rsid w:val="007D332A"/>
    <w:rsid w:val="007D6338"/>
    <w:rsid w:val="007D69DF"/>
    <w:rsid w:val="007E06AC"/>
    <w:rsid w:val="007E1FE2"/>
    <w:rsid w:val="007E4B8D"/>
    <w:rsid w:val="007F2120"/>
    <w:rsid w:val="007F282A"/>
    <w:rsid w:val="007F3F86"/>
    <w:rsid w:val="007F6483"/>
    <w:rsid w:val="007F6825"/>
    <w:rsid w:val="008004A9"/>
    <w:rsid w:val="0080185B"/>
    <w:rsid w:val="00801AAF"/>
    <w:rsid w:val="00802C5E"/>
    <w:rsid w:val="00812DB4"/>
    <w:rsid w:val="008133E9"/>
    <w:rsid w:val="008151E7"/>
    <w:rsid w:val="0081766F"/>
    <w:rsid w:val="0082241C"/>
    <w:rsid w:val="00825B4A"/>
    <w:rsid w:val="00825D99"/>
    <w:rsid w:val="00831FC4"/>
    <w:rsid w:val="00833586"/>
    <w:rsid w:val="008339DE"/>
    <w:rsid w:val="00833DDE"/>
    <w:rsid w:val="00834E8F"/>
    <w:rsid w:val="00835391"/>
    <w:rsid w:val="00836929"/>
    <w:rsid w:val="00836DF3"/>
    <w:rsid w:val="00840C58"/>
    <w:rsid w:val="00841FA7"/>
    <w:rsid w:val="00847BFA"/>
    <w:rsid w:val="008510A7"/>
    <w:rsid w:val="00852A00"/>
    <w:rsid w:val="00852B60"/>
    <w:rsid w:val="00860098"/>
    <w:rsid w:val="00870775"/>
    <w:rsid w:val="00870AED"/>
    <w:rsid w:val="00871D66"/>
    <w:rsid w:val="00882A57"/>
    <w:rsid w:val="00882C1F"/>
    <w:rsid w:val="008858C1"/>
    <w:rsid w:val="00886370"/>
    <w:rsid w:val="00887388"/>
    <w:rsid w:val="00895B7E"/>
    <w:rsid w:val="00895D82"/>
    <w:rsid w:val="008A35B7"/>
    <w:rsid w:val="008A66AB"/>
    <w:rsid w:val="008A6E8D"/>
    <w:rsid w:val="008B0DEF"/>
    <w:rsid w:val="008B201C"/>
    <w:rsid w:val="008B7D71"/>
    <w:rsid w:val="008C1CFA"/>
    <w:rsid w:val="008D0210"/>
    <w:rsid w:val="008D175A"/>
    <w:rsid w:val="008D2FD1"/>
    <w:rsid w:val="008E14D3"/>
    <w:rsid w:val="008E488E"/>
    <w:rsid w:val="008F3181"/>
    <w:rsid w:val="009011D5"/>
    <w:rsid w:val="0090120B"/>
    <w:rsid w:val="00904041"/>
    <w:rsid w:val="009041B1"/>
    <w:rsid w:val="0091273D"/>
    <w:rsid w:val="00920A59"/>
    <w:rsid w:val="00921640"/>
    <w:rsid w:val="00921954"/>
    <w:rsid w:val="0092408D"/>
    <w:rsid w:val="00926160"/>
    <w:rsid w:val="009305ED"/>
    <w:rsid w:val="00931628"/>
    <w:rsid w:val="009332BC"/>
    <w:rsid w:val="009345A2"/>
    <w:rsid w:val="00934F59"/>
    <w:rsid w:val="0093606F"/>
    <w:rsid w:val="009369DB"/>
    <w:rsid w:val="009400F0"/>
    <w:rsid w:val="009402BD"/>
    <w:rsid w:val="00942C21"/>
    <w:rsid w:val="0094547E"/>
    <w:rsid w:val="0095029E"/>
    <w:rsid w:val="00952EC5"/>
    <w:rsid w:val="0095349D"/>
    <w:rsid w:val="00954272"/>
    <w:rsid w:val="009559C4"/>
    <w:rsid w:val="00955B2E"/>
    <w:rsid w:val="0095692E"/>
    <w:rsid w:val="00956D1E"/>
    <w:rsid w:val="00957F62"/>
    <w:rsid w:val="009611E6"/>
    <w:rsid w:val="00966612"/>
    <w:rsid w:val="00970450"/>
    <w:rsid w:val="009713BA"/>
    <w:rsid w:val="00972648"/>
    <w:rsid w:val="009744B7"/>
    <w:rsid w:val="00976F72"/>
    <w:rsid w:val="009836D5"/>
    <w:rsid w:val="00985948"/>
    <w:rsid w:val="00986C32"/>
    <w:rsid w:val="0099051A"/>
    <w:rsid w:val="00990B42"/>
    <w:rsid w:val="00995CB8"/>
    <w:rsid w:val="009964EB"/>
    <w:rsid w:val="009A3254"/>
    <w:rsid w:val="009A4FCE"/>
    <w:rsid w:val="009B16E0"/>
    <w:rsid w:val="009B5A48"/>
    <w:rsid w:val="009B7031"/>
    <w:rsid w:val="009C0AAB"/>
    <w:rsid w:val="009C0CF4"/>
    <w:rsid w:val="009C286F"/>
    <w:rsid w:val="009C7D3F"/>
    <w:rsid w:val="009D0197"/>
    <w:rsid w:val="009D03A9"/>
    <w:rsid w:val="009D33CF"/>
    <w:rsid w:val="009D64B9"/>
    <w:rsid w:val="009D7F18"/>
    <w:rsid w:val="009E27A6"/>
    <w:rsid w:val="009E2C8C"/>
    <w:rsid w:val="009E530B"/>
    <w:rsid w:val="009F1396"/>
    <w:rsid w:val="009F3A48"/>
    <w:rsid w:val="009F4620"/>
    <w:rsid w:val="009F4C61"/>
    <w:rsid w:val="009F50CA"/>
    <w:rsid w:val="009F5A09"/>
    <w:rsid w:val="00A006A1"/>
    <w:rsid w:val="00A02038"/>
    <w:rsid w:val="00A03015"/>
    <w:rsid w:val="00A038D8"/>
    <w:rsid w:val="00A060B6"/>
    <w:rsid w:val="00A06D5F"/>
    <w:rsid w:val="00A07E04"/>
    <w:rsid w:val="00A10266"/>
    <w:rsid w:val="00A114BF"/>
    <w:rsid w:val="00A11BBA"/>
    <w:rsid w:val="00A11EC2"/>
    <w:rsid w:val="00A13B93"/>
    <w:rsid w:val="00A20588"/>
    <w:rsid w:val="00A2259A"/>
    <w:rsid w:val="00A2398B"/>
    <w:rsid w:val="00A24978"/>
    <w:rsid w:val="00A2576B"/>
    <w:rsid w:val="00A26259"/>
    <w:rsid w:val="00A3158D"/>
    <w:rsid w:val="00A331C4"/>
    <w:rsid w:val="00A34162"/>
    <w:rsid w:val="00A35BDD"/>
    <w:rsid w:val="00A43347"/>
    <w:rsid w:val="00A5289E"/>
    <w:rsid w:val="00A542B3"/>
    <w:rsid w:val="00A57DD8"/>
    <w:rsid w:val="00A6473B"/>
    <w:rsid w:val="00A65DF6"/>
    <w:rsid w:val="00A7334D"/>
    <w:rsid w:val="00A77ECB"/>
    <w:rsid w:val="00A873BB"/>
    <w:rsid w:val="00A90CCC"/>
    <w:rsid w:val="00A91B48"/>
    <w:rsid w:val="00A93750"/>
    <w:rsid w:val="00A95B56"/>
    <w:rsid w:val="00AA1AC8"/>
    <w:rsid w:val="00AA6B72"/>
    <w:rsid w:val="00AB4670"/>
    <w:rsid w:val="00AC0AFB"/>
    <w:rsid w:val="00AC1A77"/>
    <w:rsid w:val="00AC7E4B"/>
    <w:rsid w:val="00AD006D"/>
    <w:rsid w:val="00AD7731"/>
    <w:rsid w:val="00AE06EE"/>
    <w:rsid w:val="00AE1EB2"/>
    <w:rsid w:val="00AE2B6B"/>
    <w:rsid w:val="00AE4FF9"/>
    <w:rsid w:val="00AE5AFD"/>
    <w:rsid w:val="00B00236"/>
    <w:rsid w:val="00B059F2"/>
    <w:rsid w:val="00B10761"/>
    <w:rsid w:val="00B20F95"/>
    <w:rsid w:val="00B216FE"/>
    <w:rsid w:val="00B25792"/>
    <w:rsid w:val="00B25CC0"/>
    <w:rsid w:val="00B27436"/>
    <w:rsid w:val="00B343DE"/>
    <w:rsid w:val="00B375F1"/>
    <w:rsid w:val="00B45133"/>
    <w:rsid w:val="00B45DD7"/>
    <w:rsid w:val="00B4654A"/>
    <w:rsid w:val="00B46D4D"/>
    <w:rsid w:val="00B46E8D"/>
    <w:rsid w:val="00B47451"/>
    <w:rsid w:val="00B55A7F"/>
    <w:rsid w:val="00B60552"/>
    <w:rsid w:val="00B62F3D"/>
    <w:rsid w:val="00B64DDB"/>
    <w:rsid w:val="00B671CF"/>
    <w:rsid w:val="00B7027D"/>
    <w:rsid w:val="00B71521"/>
    <w:rsid w:val="00B74654"/>
    <w:rsid w:val="00B756D0"/>
    <w:rsid w:val="00B7714B"/>
    <w:rsid w:val="00B816A3"/>
    <w:rsid w:val="00B844F3"/>
    <w:rsid w:val="00B90BC5"/>
    <w:rsid w:val="00B92510"/>
    <w:rsid w:val="00B92588"/>
    <w:rsid w:val="00B92DDB"/>
    <w:rsid w:val="00B965A7"/>
    <w:rsid w:val="00B97676"/>
    <w:rsid w:val="00B9776C"/>
    <w:rsid w:val="00BA1ED4"/>
    <w:rsid w:val="00BB34BD"/>
    <w:rsid w:val="00BB36F2"/>
    <w:rsid w:val="00BB3C12"/>
    <w:rsid w:val="00BB49E7"/>
    <w:rsid w:val="00BB6FDD"/>
    <w:rsid w:val="00BB7D6B"/>
    <w:rsid w:val="00BB7F7D"/>
    <w:rsid w:val="00BC08CE"/>
    <w:rsid w:val="00BC167D"/>
    <w:rsid w:val="00BC3DAE"/>
    <w:rsid w:val="00BC471F"/>
    <w:rsid w:val="00BC6439"/>
    <w:rsid w:val="00BC755F"/>
    <w:rsid w:val="00BD0A02"/>
    <w:rsid w:val="00BE31CD"/>
    <w:rsid w:val="00BE50A5"/>
    <w:rsid w:val="00BE69CA"/>
    <w:rsid w:val="00BF181A"/>
    <w:rsid w:val="00BF4530"/>
    <w:rsid w:val="00BF6816"/>
    <w:rsid w:val="00BF7D57"/>
    <w:rsid w:val="00C032CF"/>
    <w:rsid w:val="00C04248"/>
    <w:rsid w:val="00C0605F"/>
    <w:rsid w:val="00C079A1"/>
    <w:rsid w:val="00C112E6"/>
    <w:rsid w:val="00C11AFB"/>
    <w:rsid w:val="00C12FC9"/>
    <w:rsid w:val="00C15A9E"/>
    <w:rsid w:val="00C1724F"/>
    <w:rsid w:val="00C175F4"/>
    <w:rsid w:val="00C22027"/>
    <w:rsid w:val="00C22BEC"/>
    <w:rsid w:val="00C308D1"/>
    <w:rsid w:val="00C33266"/>
    <w:rsid w:val="00C35205"/>
    <w:rsid w:val="00C405A9"/>
    <w:rsid w:val="00C4195C"/>
    <w:rsid w:val="00C44B33"/>
    <w:rsid w:val="00C50F66"/>
    <w:rsid w:val="00C53A13"/>
    <w:rsid w:val="00C53FD2"/>
    <w:rsid w:val="00C5421B"/>
    <w:rsid w:val="00C54A6D"/>
    <w:rsid w:val="00C54A81"/>
    <w:rsid w:val="00C6091C"/>
    <w:rsid w:val="00C60A5D"/>
    <w:rsid w:val="00C61929"/>
    <w:rsid w:val="00C62086"/>
    <w:rsid w:val="00C6537D"/>
    <w:rsid w:val="00C703E0"/>
    <w:rsid w:val="00C727BC"/>
    <w:rsid w:val="00C73381"/>
    <w:rsid w:val="00C74D19"/>
    <w:rsid w:val="00C75602"/>
    <w:rsid w:val="00C75940"/>
    <w:rsid w:val="00C827B7"/>
    <w:rsid w:val="00C837AE"/>
    <w:rsid w:val="00C85CBF"/>
    <w:rsid w:val="00C91F0E"/>
    <w:rsid w:val="00C96428"/>
    <w:rsid w:val="00CA08F6"/>
    <w:rsid w:val="00CA137C"/>
    <w:rsid w:val="00CA20C9"/>
    <w:rsid w:val="00CA24BF"/>
    <w:rsid w:val="00CA2CEE"/>
    <w:rsid w:val="00CA381B"/>
    <w:rsid w:val="00CB1A2F"/>
    <w:rsid w:val="00CB229A"/>
    <w:rsid w:val="00CC128B"/>
    <w:rsid w:val="00CC289E"/>
    <w:rsid w:val="00CC5C0D"/>
    <w:rsid w:val="00CC6DE8"/>
    <w:rsid w:val="00CD46E7"/>
    <w:rsid w:val="00CD5E0C"/>
    <w:rsid w:val="00CD7E6E"/>
    <w:rsid w:val="00CE342C"/>
    <w:rsid w:val="00CE447F"/>
    <w:rsid w:val="00CE4FA3"/>
    <w:rsid w:val="00CE5341"/>
    <w:rsid w:val="00CE540B"/>
    <w:rsid w:val="00D05267"/>
    <w:rsid w:val="00D10F87"/>
    <w:rsid w:val="00D11EA6"/>
    <w:rsid w:val="00D12108"/>
    <w:rsid w:val="00D149CD"/>
    <w:rsid w:val="00D161B8"/>
    <w:rsid w:val="00D2018D"/>
    <w:rsid w:val="00D20205"/>
    <w:rsid w:val="00D21BD7"/>
    <w:rsid w:val="00D227D7"/>
    <w:rsid w:val="00D255DD"/>
    <w:rsid w:val="00D26FBB"/>
    <w:rsid w:val="00D27A92"/>
    <w:rsid w:val="00D3660F"/>
    <w:rsid w:val="00D36718"/>
    <w:rsid w:val="00D408C0"/>
    <w:rsid w:val="00D40ADE"/>
    <w:rsid w:val="00D42D33"/>
    <w:rsid w:val="00D43EEB"/>
    <w:rsid w:val="00D4636E"/>
    <w:rsid w:val="00D46639"/>
    <w:rsid w:val="00D5536B"/>
    <w:rsid w:val="00D610DD"/>
    <w:rsid w:val="00D62FF5"/>
    <w:rsid w:val="00D65998"/>
    <w:rsid w:val="00D666CA"/>
    <w:rsid w:val="00D70D97"/>
    <w:rsid w:val="00D710D8"/>
    <w:rsid w:val="00D72BF1"/>
    <w:rsid w:val="00D756BF"/>
    <w:rsid w:val="00D83D81"/>
    <w:rsid w:val="00D841FF"/>
    <w:rsid w:val="00D85CD0"/>
    <w:rsid w:val="00D85E47"/>
    <w:rsid w:val="00D872AE"/>
    <w:rsid w:val="00D8766A"/>
    <w:rsid w:val="00D94BDB"/>
    <w:rsid w:val="00D94CFA"/>
    <w:rsid w:val="00D970CB"/>
    <w:rsid w:val="00D97BF3"/>
    <w:rsid w:val="00DA124B"/>
    <w:rsid w:val="00DA13D1"/>
    <w:rsid w:val="00DA2304"/>
    <w:rsid w:val="00DA4DE9"/>
    <w:rsid w:val="00DB76FB"/>
    <w:rsid w:val="00DB77B7"/>
    <w:rsid w:val="00DC05BF"/>
    <w:rsid w:val="00DC07AA"/>
    <w:rsid w:val="00DC1FF2"/>
    <w:rsid w:val="00DC34B3"/>
    <w:rsid w:val="00DD09C6"/>
    <w:rsid w:val="00DD145C"/>
    <w:rsid w:val="00DD187F"/>
    <w:rsid w:val="00DD28DB"/>
    <w:rsid w:val="00DD389B"/>
    <w:rsid w:val="00DD4260"/>
    <w:rsid w:val="00DE6713"/>
    <w:rsid w:val="00DF3F17"/>
    <w:rsid w:val="00DF44E4"/>
    <w:rsid w:val="00DF547D"/>
    <w:rsid w:val="00DF7F24"/>
    <w:rsid w:val="00E02BD4"/>
    <w:rsid w:val="00E03B12"/>
    <w:rsid w:val="00E05102"/>
    <w:rsid w:val="00E10EC0"/>
    <w:rsid w:val="00E10FB6"/>
    <w:rsid w:val="00E12711"/>
    <w:rsid w:val="00E16FB9"/>
    <w:rsid w:val="00E22388"/>
    <w:rsid w:val="00E264BC"/>
    <w:rsid w:val="00E333E1"/>
    <w:rsid w:val="00E35212"/>
    <w:rsid w:val="00E418A4"/>
    <w:rsid w:val="00E43101"/>
    <w:rsid w:val="00E45ABB"/>
    <w:rsid w:val="00E46B09"/>
    <w:rsid w:val="00E47E70"/>
    <w:rsid w:val="00E50947"/>
    <w:rsid w:val="00E5366B"/>
    <w:rsid w:val="00E55A91"/>
    <w:rsid w:val="00E565B3"/>
    <w:rsid w:val="00E56A18"/>
    <w:rsid w:val="00E627EC"/>
    <w:rsid w:val="00E64A79"/>
    <w:rsid w:val="00E668A3"/>
    <w:rsid w:val="00E71076"/>
    <w:rsid w:val="00E7354F"/>
    <w:rsid w:val="00E74909"/>
    <w:rsid w:val="00E75D6E"/>
    <w:rsid w:val="00E800A6"/>
    <w:rsid w:val="00E8035C"/>
    <w:rsid w:val="00E85594"/>
    <w:rsid w:val="00E90AF2"/>
    <w:rsid w:val="00E93DA4"/>
    <w:rsid w:val="00E97CEE"/>
    <w:rsid w:val="00EA146F"/>
    <w:rsid w:val="00EA25EF"/>
    <w:rsid w:val="00EA4102"/>
    <w:rsid w:val="00EA66B7"/>
    <w:rsid w:val="00EA7982"/>
    <w:rsid w:val="00EB05C5"/>
    <w:rsid w:val="00EB2562"/>
    <w:rsid w:val="00EB76F1"/>
    <w:rsid w:val="00EB7D5F"/>
    <w:rsid w:val="00EC15BB"/>
    <w:rsid w:val="00ED09CA"/>
    <w:rsid w:val="00ED2410"/>
    <w:rsid w:val="00ED3EEF"/>
    <w:rsid w:val="00ED67BA"/>
    <w:rsid w:val="00ED7DCC"/>
    <w:rsid w:val="00EE1FBF"/>
    <w:rsid w:val="00EE2E7A"/>
    <w:rsid w:val="00EE329E"/>
    <w:rsid w:val="00EE557B"/>
    <w:rsid w:val="00EE5AAA"/>
    <w:rsid w:val="00EE6008"/>
    <w:rsid w:val="00EE6CA1"/>
    <w:rsid w:val="00EF0826"/>
    <w:rsid w:val="00EF1CE1"/>
    <w:rsid w:val="00EF2FA0"/>
    <w:rsid w:val="00EF3364"/>
    <w:rsid w:val="00F01797"/>
    <w:rsid w:val="00F04D3B"/>
    <w:rsid w:val="00F0674A"/>
    <w:rsid w:val="00F06E0F"/>
    <w:rsid w:val="00F07820"/>
    <w:rsid w:val="00F16403"/>
    <w:rsid w:val="00F209C0"/>
    <w:rsid w:val="00F24B7B"/>
    <w:rsid w:val="00F26AEE"/>
    <w:rsid w:val="00F34375"/>
    <w:rsid w:val="00F4027F"/>
    <w:rsid w:val="00F402EF"/>
    <w:rsid w:val="00F4374B"/>
    <w:rsid w:val="00F5038B"/>
    <w:rsid w:val="00F51481"/>
    <w:rsid w:val="00F520C3"/>
    <w:rsid w:val="00F5393D"/>
    <w:rsid w:val="00F6562C"/>
    <w:rsid w:val="00F715A9"/>
    <w:rsid w:val="00F727C0"/>
    <w:rsid w:val="00F7352E"/>
    <w:rsid w:val="00F739D1"/>
    <w:rsid w:val="00F75130"/>
    <w:rsid w:val="00F75F48"/>
    <w:rsid w:val="00F76982"/>
    <w:rsid w:val="00F80ED9"/>
    <w:rsid w:val="00F86F40"/>
    <w:rsid w:val="00F92E7D"/>
    <w:rsid w:val="00F93F0C"/>
    <w:rsid w:val="00F945DB"/>
    <w:rsid w:val="00F9558A"/>
    <w:rsid w:val="00FA0C32"/>
    <w:rsid w:val="00FA400A"/>
    <w:rsid w:val="00FB0B54"/>
    <w:rsid w:val="00FB38EB"/>
    <w:rsid w:val="00FB57B2"/>
    <w:rsid w:val="00FB5A02"/>
    <w:rsid w:val="00FB6D06"/>
    <w:rsid w:val="00FB6DDB"/>
    <w:rsid w:val="00FC02FD"/>
    <w:rsid w:val="00FC64FA"/>
    <w:rsid w:val="00FD6430"/>
    <w:rsid w:val="00FE2654"/>
    <w:rsid w:val="00FE5AD1"/>
    <w:rsid w:val="00FE60B6"/>
    <w:rsid w:val="00FE6D1D"/>
    <w:rsid w:val="00FF0681"/>
    <w:rsid w:val="00FF1D27"/>
    <w:rsid w:val="00FF2FF4"/>
    <w:rsid w:val="00FF418D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ECB99"/>
  <w15:docId w15:val="{4FD4CD21-E0C1-4CF4-9013-20A1133E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C4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basedOn w:val="a"/>
    <w:next w:val="a"/>
    <w:link w:val="12"/>
    <w:qFormat/>
    <w:rsid w:val="005538A7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"/>
    <w:next w:val="a"/>
    <w:link w:val="21"/>
    <w:qFormat/>
    <w:rsid w:val="005538A7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"/>
    <w:next w:val="a"/>
    <w:link w:val="31"/>
    <w:qFormat/>
    <w:rsid w:val="005538A7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5538A7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538A7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5538A7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538A7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538A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538A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rsid w:val="005538A7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rsid w:val="005538A7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rsid w:val="005538A7"/>
    <w:rPr>
      <w:rFonts w:ascii="Times New Roman" w:eastAsia="Times New Roman" w:hAnsi="Times New Roman" w:cs="Times New Roman"/>
      <w:b/>
      <w:color w:val="FF0000"/>
      <w:szCs w:val="20"/>
      <w:lang w:val="x-none" w:eastAsia="x-none"/>
    </w:rPr>
  </w:style>
  <w:style w:type="character" w:customStyle="1" w:styleId="40">
    <w:name w:val="Заголовок 4 Знак"/>
    <w:link w:val="4"/>
    <w:rsid w:val="005538A7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538A7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538A7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538A7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5538A7"/>
  </w:style>
  <w:style w:type="paragraph" w:styleId="1">
    <w:name w:val="toc 1"/>
    <w:basedOn w:val="a"/>
    <w:next w:val="a"/>
    <w:autoRedefine/>
    <w:uiPriority w:val="39"/>
    <w:qFormat/>
    <w:rsid w:val="005652E1"/>
    <w:pPr>
      <w:widowControl w:val="0"/>
      <w:numPr>
        <w:numId w:val="16"/>
      </w:numPr>
      <w:tabs>
        <w:tab w:val="clear" w:pos="1287"/>
        <w:tab w:val="num" w:pos="0"/>
        <w:tab w:val="left" w:pos="284"/>
        <w:tab w:val="left" w:pos="480"/>
        <w:tab w:val="left" w:pos="960"/>
        <w:tab w:val="left" w:pos="9498"/>
        <w:tab w:val="left" w:leader="dot" w:pos="10348"/>
      </w:tabs>
      <w:spacing w:after="0" w:line="240" w:lineRule="auto"/>
      <w:ind w:left="0" w:firstLine="0"/>
      <w:jc w:val="both"/>
    </w:pPr>
    <w:rPr>
      <w:rFonts w:ascii="Times New Roman" w:eastAsia="Times New Roman" w:hAnsi="Times New Roman"/>
      <w:bCs/>
      <w:noProof/>
      <w:color w:val="7030A0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5538A7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qFormat/>
    <w:rsid w:val="005538A7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5538A7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5538A7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5538A7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5538A7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"/>
    <w:next w:val="a"/>
    <w:autoRedefine/>
    <w:semiHidden/>
    <w:rsid w:val="005538A7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"/>
    <w:next w:val="a"/>
    <w:autoRedefine/>
    <w:semiHidden/>
    <w:rsid w:val="005538A7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3">
    <w:name w:val="Body Text"/>
    <w:basedOn w:val="a"/>
    <w:link w:val="a4"/>
    <w:rsid w:val="005538A7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4">
    <w:name w:val="Основной текст Знак"/>
    <w:link w:val="a3"/>
    <w:rsid w:val="005538A7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5">
    <w:name w:val="Strong"/>
    <w:qFormat/>
    <w:rsid w:val="005538A7"/>
    <w:rPr>
      <w:b/>
      <w:bCs/>
    </w:rPr>
  </w:style>
  <w:style w:type="paragraph" w:styleId="a6">
    <w:name w:val="Body Text Indent"/>
    <w:basedOn w:val="a"/>
    <w:link w:val="a7"/>
    <w:rsid w:val="005538A7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"/>
    <w:link w:val="24"/>
    <w:rsid w:val="005538A7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"/>
    <w:link w:val="26"/>
    <w:rsid w:val="005538A7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9">
    <w:name w:val="Верхний колонтитул Знак"/>
    <w:link w:val="a8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c">
    <w:name w:val="page number"/>
    <w:basedOn w:val="a0"/>
    <w:rsid w:val="005538A7"/>
  </w:style>
  <w:style w:type="paragraph" w:styleId="33">
    <w:name w:val="Body Text 3"/>
    <w:basedOn w:val="a"/>
    <w:link w:val="34"/>
    <w:rsid w:val="005538A7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538A7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"/>
    <w:link w:val="36"/>
    <w:rsid w:val="005538A7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"/>
    <w:rsid w:val="005538A7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d">
    <w:name w:val="Document Map"/>
    <w:basedOn w:val="a"/>
    <w:link w:val="ae"/>
    <w:semiHidden/>
    <w:rsid w:val="005538A7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e">
    <w:name w:val="Схема документа Знак"/>
    <w:link w:val="ad"/>
    <w:semiHidden/>
    <w:rsid w:val="005538A7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">
    <w:name w:val="annotation reference"/>
    <w:semiHidden/>
    <w:rsid w:val="005538A7"/>
    <w:rPr>
      <w:sz w:val="16"/>
    </w:rPr>
  </w:style>
  <w:style w:type="paragraph" w:styleId="af0">
    <w:name w:val="annotation text"/>
    <w:basedOn w:val="a"/>
    <w:link w:val="af1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f2">
    <w:name w:val="caption"/>
    <w:basedOn w:val="a"/>
    <w:next w:val="a"/>
    <w:qFormat/>
    <w:rsid w:val="005538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3">
    <w:name w:val="footnote reference"/>
    <w:uiPriority w:val="99"/>
    <w:semiHidden/>
    <w:rsid w:val="005538A7"/>
    <w:rPr>
      <w:vertAlign w:val="superscript"/>
    </w:rPr>
  </w:style>
  <w:style w:type="paragraph" w:styleId="af4">
    <w:name w:val="footnote text"/>
    <w:basedOn w:val="a"/>
    <w:link w:val="af5"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5">
    <w:name w:val="Текст сноски Знак"/>
    <w:link w:val="af4"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Plain Text"/>
    <w:basedOn w:val="a"/>
    <w:link w:val="af7"/>
    <w:rsid w:val="005538A7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7">
    <w:name w:val="Текст Знак"/>
    <w:link w:val="af6"/>
    <w:rsid w:val="005538A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5538A7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9">
    <w:name w:val="Заголовок Знак"/>
    <w:link w:val="af8"/>
    <w:rsid w:val="005538A7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a">
    <w:name w:val="Subtitle"/>
    <w:basedOn w:val="a"/>
    <w:link w:val="afb"/>
    <w:qFormat/>
    <w:rsid w:val="005538A7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b">
    <w:name w:val="Подзаголовок Знак"/>
    <w:link w:val="afa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c">
    <w:name w:val="Hyperlink"/>
    <w:uiPriority w:val="99"/>
    <w:rsid w:val="005538A7"/>
    <w:rPr>
      <w:color w:val="auto"/>
      <w:u w:val="none"/>
    </w:rPr>
  </w:style>
  <w:style w:type="character" w:styleId="afd">
    <w:name w:val="FollowedHyperlink"/>
    <w:rsid w:val="005538A7"/>
    <w:rPr>
      <w:color w:val="800080"/>
      <w:u w:val="single"/>
    </w:rPr>
  </w:style>
  <w:style w:type="paragraph" w:customStyle="1" w:styleId="afe">
    <w:name w:val="СписокДефис"/>
    <w:basedOn w:val="a"/>
    <w:rsid w:val="005538A7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">
    <w:name w:val="абзац"/>
    <w:basedOn w:val="a"/>
    <w:rsid w:val="005538A7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СписокНум"/>
    <w:basedOn w:val="a"/>
    <w:rsid w:val="005538A7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1">
    <w:name w:val="Block Text"/>
    <w:basedOn w:val="a"/>
    <w:rsid w:val="005538A7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2">
    <w:name w:val="endnote text"/>
    <w:basedOn w:val="a"/>
    <w:link w:val="aff3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3">
    <w:name w:val="Текст концевой сноски Знак"/>
    <w:link w:val="aff2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4">
    <w:name w:val="endnote reference"/>
    <w:semiHidden/>
    <w:rsid w:val="005538A7"/>
    <w:rPr>
      <w:vertAlign w:val="superscript"/>
    </w:rPr>
  </w:style>
  <w:style w:type="paragraph" w:styleId="aff5">
    <w:name w:val="Normal (Web)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6">
    <w:name w:val="Нормальный"/>
    <w:rsid w:val="005538A7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"/>
    <w:rsid w:val="005538A7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538A7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"/>
    <w:rsid w:val="005538A7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"/>
    <w:rsid w:val="005538A7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"/>
    <w:next w:val="a"/>
    <w:rsid w:val="005538A7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8"/>
    <w:rsid w:val="005538A7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"/>
    <w:rsid w:val="005538A7"/>
    <w:rPr>
      <w:b/>
      <w:i/>
      <w:iCs/>
      <w:noProof w:val="0"/>
      <w:szCs w:val="20"/>
    </w:rPr>
  </w:style>
  <w:style w:type="paragraph" w:customStyle="1" w:styleId="aff7">
    <w:name w:val="Приложение"/>
    <w:basedOn w:val="a"/>
    <w:rsid w:val="005538A7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538A7"/>
    <w:pPr>
      <w:jc w:val="right"/>
    </w:pPr>
    <w:rPr>
      <w:color w:val="000080"/>
    </w:rPr>
  </w:style>
  <w:style w:type="paragraph" w:customStyle="1" w:styleId="63">
    <w:name w:val="Наименование 6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"/>
    <w:uiPriority w:val="99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1"/>
    <w:rsid w:val="005538A7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538A7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8">
    <w:name w:val="Приложение №"/>
    <w:basedOn w:val="92"/>
    <w:autoRedefine/>
    <w:rsid w:val="005538A7"/>
    <w:pPr>
      <w:ind w:firstLine="7768"/>
      <w:jc w:val="left"/>
    </w:pPr>
    <w:rPr>
      <w:b/>
      <w:color w:val="000000"/>
    </w:rPr>
  </w:style>
  <w:style w:type="paragraph" w:customStyle="1" w:styleId="aff9">
    <w:name w:val="Приложение № имя"/>
    <w:basedOn w:val="aff8"/>
    <w:rsid w:val="005538A7"/>
    <w:rPr>
      <w:b w:val="0"/>
    </w:rPr>
  </w:style>
  <w:style w:type="paragraph" w:customStyle="1" w:styleId="affa">
    <w:name w:val="наименование объекта чП"/>
    <w:basedOn w:val="7"/>
    <w:rsid w:val="005538A7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7"/>
    <w:rsid w:val="005538A7"/>
    <w:pPr>
      <w:spacing w:before="0" w:beforeAutospacing="0" w:after="0" w:afterAutospacing="0"/>
      <w:ind w:firstLine="0"/>
      <w:jc w:val="center"/>
    </w:pPr>
  </w:style>
  <w:style w:type="paragraph" w:customStyle="1" w:styleId="affb">
    <w:name w:val="приложение к приказу"/>
    <w:basedOn w:val="aff8"/>
    <w:rsid w:val="005538A7"/>
    <w:pPr>
      <w:ind w:firstLine="6237"/>
    </w:pPr>
  </w:style>
  <w:style w:type="paragraph" w:customStyle="1" w:styleId="affc">
    <w:name w:val="приложение к пр имя"/>
    <w:basedOn w:val="aff9"/>
    <w:rsid w:val="005538A7"/>
    <w:pPr>
      <w:ind w:firstLine="6237"/>
    </w:pPr>
  </w:style>
  <w:style w:type="paragraph" w:customStyle="1" w:styleId="29">
    <w:name w:val="гиперссылка 2"/>
    <w:basedOn w:val="27"/>
    <w:rsid w:val="005538A7"/>
    <w:rPr>
      <w:color w:val="000080"/>
    </w:rPr>
  </w:style>
  <w:style w:type="paragraph" w:customStyle="1" w:styleId="150">
    <w:name w:val="верзний колонтитул раздела 15"/>
    <w:basedOn w:val="a8"/>
    <w:rsid w:val="005538A7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d">
    <w:name w:val="наименование таблицы"/>
    <w:basedOn w:val="110"/>
    <w:rsid w:val="005538A7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538A7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"/>
    <w:next w:val="a"/>
    <w:autoRedefine/>
    <w:semiHidden/>
    <w:rsid w:val="005538A7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"/>
    <w:autoRedefine/>
    <w:rsid w:val="005538A7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e">
    <w:name w:val="Balloon Text"/>
    <w:basedOn w:val="a"/>
    <w:link w:val="afff"/>
    <w:semiHidden/>
    <w:rsid w:val="005538A7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">
    <w:name w:val="Текст выноски Знак"/>
    <w:link w:val="affe"/>
    <w:semiHidden/>
    <w:rsid w:val="005538A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"/>
    <w:rsid w:val="005538A7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0">
    <w:name w:val="annotation subject"/>
    <w:basedOn w:val="af0"/>
    <w:next w:val="af0"/>
    <w:link w:val="afff1"/>
    <w:semiHidden/>
    <w:rsid w:val="005538A7"/>
    <w:rPr>
      <w:b/>
      <w:bCs/>
    </w:rPr>
  </w:style>
  <w:style w:type="character" w:customStyle="1" w:styleId="afff1">
    <w:name w:val="Тема примечания Знак"/>
    <w:link w:val="afff0"/>
    <w:semiHidden/>
    <w:rsid w:val="005538A7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customStyle="1" w:styleId="afff2">
    <w:name w:val="Стиль Основной текст + Авто"/>
    <w:basedOn w:val="a3"/>
    <w:next w:val="a3"/>
    <w:link w:val="afff3"/>
    <w:rsid w:val="005538A7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3">
    <w:name w:val="Стиль Основной текст + Авто Знак"/>
    <w:link w:val="afff2"/>
    <w:rsid w:val="005538A7"/>
    <w:rPr>
      <w:rFonts w:ascii="Times New Roman" w:eastAsia="MS Mincho" w:hAnsi="Times New Roman" w:cs="Times New Roman"/>
      <w:color w:val="000000"/>
      <w:lang w:eastAsia="ru-RU"/>
    </w:rPr>
  </w:style>
  <w:style w:type="paragraph" w:styleId="afff4">
    <w:name w:val="Revision"/>
    <w:hidden/>
    <w:uiPriority w:val="99"/>
    <w:semiHidden/>
    <w:rsid w:val="005538A7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"/>
    <w:link w:val="TimesNewRoman12pt0"/>
    <w:rsid w:val="005538A7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538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5">
    <w:name w:val="List Paragraph"/>
    <w:aliases w:val="Абзац списка 1"/>
    <w:basedOn w:val="a"/>
    <w:link w:val="afff6"/>
    <w:uiPriority w:val="34"/>
    <w:qFormat/>
    <w:rsid w:val="005538A7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"/>
    <w:next w:val="a"/>
    <w:autoRedefine/>
    <w:rsid w:val="005538A7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0">
    <w:name w:val="Пункты 1"/>
    <w:basedOn w:val="a"/>
    <w:next w:val="a"/>
    <w:autoRedefine/>
    <w:rsid w:val="005538A7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3"/>
    <w:next w:val="a"/>
    <w:autoRedefine/>
    <w:rsid w:val="005538A7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7">
    <w:name w:val="Table Grid"/>
    <w:basedOn w:val="a1"/>
    <w:uiPriority w:val="59"/>
    <w:rsid w:val="005538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538A7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customStyle="1" w:styleId="54">
    <w:name w:val="Сетка таблицы5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Абзац списка Знак"/>
    <w:aliases w:val="Абзац списка 1 Знак"/>
    <w:link w:val="afff5"/>
    <w:uiPriority w:val="34"/>
    <w:locked/>
    <w:rsid w:val="00860098"/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rsid w:val="005D51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8">
    <w:name w:val="TOC Heading"/>
    <w:basedOn w:val="11"/>
    <w:next w:val="a"/>
    <w:uiPriority w:val="39"/>
    <w:unhideWhenUsed/>
    <w:qFormat/>
    <w:rsid w:val="005F4465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customStyle="1" w:styleId="43">
    <w:name w:val="Основной текст4"/>
    <w:basedOn w:val="a"/>
    <w:link w:val="afff9"/>
    <w:rsid w:val="006F6762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fff9">
    <w:name w:val="Основной текст_"/>
    <w:basedOn w:val="a0"/>
    <w:link w:val="43"/>
    <w:rsid w:val="006F6762"/>
    <w:rPr>
      <w:rFonts w:ascii="Tahoma" w:eastAsia="Tahoma" w:hAnsi="Tahoma" w:cs="Tahoma"/>
      <w:sz w:val="21"/>
      <w:szCs w:val="21"/>
      <w:shd w:val="clear" w:color="auto" w:fill="FFFFFF"/>
      <w:lang w:eastAsia="en-US"/>
    </w:rPr>
  </w:style>
  <w:style w:type="table" w:customStyle="1" w:styleId="17">
    <w:name w:val="Сетка таблицы1"/>
    <w:basedOn w:val="a1"/>
    <w:next w:val="afff7"/>
    <w:uiPriority w:val="59"/>
    <w:rsid w:val="00B7714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6A837-B13D-464C-AB86-CA3510AA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Правилам ЭДО_Формы документов</vt:lpstr>
    </vt:vector>
  </TitlesOfParts>
  <Company>Hewlett-Packard Company</Company>
  <LinksUpToDate>false</LinksUpToDate>
  <CharactersWithSpaces>13391</CharactersWithSpaces>
  <SharedDoc>false</SharedDoc>
  <HLinks>
    <vt:vector size="84" baseType="variant">
      <vt:variant>
        <vt:i4>1835065</vt:i4>
      </vt:variant>
      <vt:variant>
        <vt:i4>90</vt:i4>
      </vt:variant>
      <vt:variant>
        <vt:i4>0</vt:i4>
      </vt:variant>
      <vt:variant>
        <vt:i4>5</vt:i4>
      </vt:variant>
      <vt:variant>
        <vt:lpwstr>mailto:soed@nsd.ru</vt:lpwstr>
      </vt:variant>
      <vt:variant>
        <vt:lpwstr/>
      </vt:variant>
      <vt:variant>
        <vt:i4>4915318</vt:i4>
      </vt:variant>
      <vt:variant>
        <vt:i4>87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2228293</vt:i4>
      </vt:variant>
      <vt:variant>
        <vt:i4>78</vt:i4>
      </vt:variant>
      <vt:variant>
        <vt:i4>0</vt:i4>
      </vt:variant>
      <vt:variant>
        <vt:i4>5</vt:i4>
      </vt:variant>
      <vt:variant>
        <vt:lpwstr>mailto:Ivanov@mmbank</vt:lpwstr>
      </vt:variant>
      <vt:variant>
        <vt:lpwstr/>
      </vt:variant>
      <vt:variant>
        <vt:i4>6029412</vt:i4>
      </vt:variant>
      <vt:variant>
        <vt:i4>75</vt:i4>
      </vt:variant>
      <vt:variant>
        <vt:i4>0</vt:i4>
      </vt:variant>
      <vt:variant>
        <vt:i4>5</vt:i4>
      </vt:variant>
      <vt:variant>
        <vt:lpwstr>mailto:Petrov@mmbank.ru</vt:lpwstr>
      </vt:variant>
      <vt:variant>
        <vt:lpwstr/>
      </vt:variant>
      <vt:variant>
        <vt:i4>5242987</vt:i4>
      </vt:variant>
      <vt:variant>
        <vt:i4>72</vt:i4>
      </vt:variant>
      <vt:variant>
        <vt:i4>0</vt:i4>
      </vt:variant>
      <vt:variant>
        <vt:i4>5</vt:i4>
      </vt:variant>
      <vt:variant>
        <vt:lpwstr>mailto:Ivanov@mmbank.ru</vt:lpwstr>
      </vt:variant>
      <vt:variant>
        <vt:lpwstr/>
      </vt:variant>
      <vt:variant>
        <vt:i4>4915318</vt:i4>
      </vt:variant>
      <vt:variant>
        <vt:i4>66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8257654</vt:i4>
      </vt:variant>
      <vt:variant>
        <vt:i4>21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18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15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2229309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Уведомление_сертификат_без_доверенности</vt:lpwstr>
      </vt:variant>
      <vt:variant>
        <vt:i4>70976578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Доверенность_на_подписание_ЭД_в_СЭД_НРД</vt:lpwstr>
      </vt:variant>
      <vt:variant>
        <vt:i4>590873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Анкета_Участника_для_ЭДО</vt:lpwstr>
      </vt:variant>
      <vt:variant>
        <vt:i4>70844504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Анкета_НРД_для_ЭДО</vt:lpwstr>
      </vt:variant>
      <vt:variant>
        <vt:i4>7537691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Заявка_на_обеспечение_ЭДО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Правилам ЭДО_Формы документов</dc:title>
  <dc:creator>Акимов Иван</dc:creator>
  <cp:lastModifiedBy>Шамсутдинов Марсель Маратович</cp:lastModifiedBy>
  <cp:revision>3</cp:revision>
  <cp:lastPrinted>2018-05-04T12:35:00Z</cp:lastPrinted>
  <dcterms:created xsi:type="dcterms:W3CDTF">2026-04-14T08:27:00Z</dcterms:created>
  <dcterms:modified xsi:type="dcterms:W3CDTF">2026-04-14T08:28:00Z</dcterms:modified>
</cp:coreProperties>
</file>